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034066" w:rsidRPr="00DE0164" w:rsidTr="00D71845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E7CE4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6223B1B" wp14:editId="0A42400C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272018" w:rsidRDefault="0027201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ТҮЙНДЕМЕ</w:t>
      </w:r>
    </w:p>
    <w:p w:rsidR="00272018" w:rsidRPr="00272018" w:rsidRDefault="00272018" w:rsidP="00272018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</w:p>
    <w:p w:rsidR="00034066" w:rsidRPr="00943AF2" w:rsidRDefault="00663E01" w:rsidP="00943AF2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 w:rsidRPr="00943AF2">
        <w:rPr>
          <w:b/>
          <w:sz w:val="28"/>
          <w:szCs w:val="24"/>
        </w:rPr>
        <w:t>Кеңесова</w:t>
      </w:r>
      <w:proofErr w:type="spellEnd"/>
      <w:r w:rsidRPr="00943AF2">
        <w:rPr>
          <w:b/>
          <w:sz w:val="28"/>
          <w:szCs w:val="24"/>
        </w:rPr>
        <w:t xml:space="preserve"> Жанна </w:t>
      </w:r>
      <w:proofErr w:type="spellStart"/>
      <w:r w:rsidRPr="00943AF2">
        <w:rPr>
          <w:b/>
          <w:sz w:val="28"/>
          <w:szCs w:val="24"/>
        </w:rPr>
        <w:t>Талғатқызы</w:t>
      </w:r>
      <w:proofErr w:type="spellEnd"/>
    </w:p>
    <w:p w:rsidR="00943AF2" w:rsidRDefault="00943AF2" w:rsidP="00663E01">
      <w:pPr>
        <w:ind w:left="2835"/>
        <w:rPr>
          <w:sz w:val="24"/>
          <w:szCs w:val="24"/>
          <w:lang w:val="kk-KZ"/>
        </w:rPr>
      </w:pPr>
    </w:p>
    <w:p w:rsidR="00943AF2" w:rsidRPr="00943AF2" w:rsidRDefault="00943AF2" w:rsidP="00943AF2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034066" w:rsidRPr="00DE0164" w:rsidTr="007275D4">
        <w:trPr>
          <w:trHeight w:val="350"/>
        </w:trPr>
        <w:tc>
          <w:tcPr>
            <w:tcW w:w="2608" w:type="dxa"/>
          </w:tcPr>
          <w:p w:rsidR="00034066" w:rsidRPr="00272018" w:rsidRDefault="002720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Туған күні, айы, жылы </w:t>
            </w:r>
          </w:p>
        </w:tc>
        <w:tc>
          <w:tcPr>
            <w:tcW w:w="6998" w:type="dxa"/>
          </w:tcPr>
          <w:p w:rsidR="00034066" w:rsidRPr="00DE0164" w:rsidRDefault="00E460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034066" w:rsidRPr="00DE0164" w:rsidTr="007275D4">
        <w:trPr>
          <w:trHeight w:val="299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98" w:type="dxa"/>
          </w:tcPr>
          <w:p w:rsidR="00034066" w:rsidRPr="00DE0164" w:rsidRDefault="00272018" w:rsidP="00E63C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proofErr w:type="spellStart"/>
            <w:r w:rsidR="00E63C2F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:rsidTr="007275D4">
        <w:trPr>
          <w:trHeight w:val="373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034066" w:rsidRPr="00DE0164" w:rsidRDefault="00E63C2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2720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272018">
              <w:rPr>
                <w:b/>
                <w:sz w:val="24"/>
                <w:szCs w:val="24"/>
              </w:rPr>
              <w:t>ықшам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ауданы.18 </w:t>
            </w:r>
            <w:proofErr w:type="spellStart"/>
            <w:r w:rsidR="00272018">
              <w:rPr>
                <w:b/>
                <w:sz w:val="24"/>
                <w:szCs w:val="24"/>
              </w:rPr>
              <w:t>үй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145 </w:t>
            </w:r>
            <w:proofErr w:type="spellStart"/>
            <w:r w:rsidR="00272018">
              <w:rPr>
                <w:b/>
                <w:sz w:val="24"/>
                <w:szCs w:val="24"/>
              </w:rPr>
              <w:t>пәтер</w:t>
            </w:r>
            <w:proofErr w:type="spellEnd"/>
            <w:r w:rsidR="00792CD6">
              <w:rPr>
                <w:b/>
                <w:sz w:val="24"/>
                <w:szCs w:val="24"/>
              </w:rPr>
              <w:t xml:space="preserve"> </w:t>
            </w:r>
            <w:r w:rsidR="00A06254">
              <w:rPr>
                <w:b/>
                <w:sz w:val="24"/>
                <w:szCs w:val="24"/>
              </w:rPr>
              <w:t xml:space="preserve">87022373836 </w:t>
            </w:r>
            <w:hyperlink r:id="rId6" w:history="1">
              <w:r w:rsidR="00A06254"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 w:rsidR="00A0625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6"/>
        </w:trPr>
        <w:tc>
          <w:tcPr>
            <w:tcW w:w="2608" w:type="dxa"/>
          </w:tcPr>
          <w:p w:rsidR="00034066" w:rsidRPr="00DE0164" w:rsidRDefault="00895B33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998" w:type="dxa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7275D4">
        <w:trPr>
          <w:trHeight w:val="213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275D4">
        <w:trPr>
          <w:trHeight w:val="162"/>
        </w:trPr>
        <w:tc>
          <w:tcPr>
            <w:tcW w:w="9606" w:type="dxa"/>
            <w:gridSpan w:val="2"/>
          </w:tcPr>
          <w:p w:rsidR="00034066" w:rsidRPr="00943AF2" w:rsidRDefault="00895B33" w:rsidP="00F070DC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Мамандық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бойынша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істеу</w:t>
            </w:r>
            <w:proofErr w:type="spellEnd"/>
            <w:r w:rsidR="00811B78" w:rsidRPr="00943AF2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5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34066" w:rsidRPr="00943AF2" w:rsidTr="007275D4">
        <w:trPr>
          <w:trHeight w:val="356"/>
        </w:trPr>
        <w:tc>
          <w:tcPr>
            <w:tcW w:w="2608" w:type="dxa"/>
          </w:tcPr>
          <w:p w:rsidR="00034066" w:rsidRPr="00DE0164" w:rsidRDefault="00895B3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2017-2021жж</w:t>
            </w:r>
          </w:p>
        </w:tc>
        <w:tc>
          <w:tcPr>
            <w:tcW w:w="6998" w:type="dxa"/>
          </w:tcPr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i/>
                <w:sz w:val="24"/>
                <w:szCs w:val="24"/>
              </w:rPr>
              <w:t>атындағы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ЖУ</w:t>
            </w:r>
          </w:p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r w:rsidRPr="000410A2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0410A2">
              <w:rPr>
                <w:i/>
                <w:sz w:val="24"/>
                <w:szCs w:val="24"/>
              </w:rPr>
              <w:t>және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психология</w:t>
            </w:r>
          </w:p>
          <w:p w:rsidR="00BC65A6" w:rsidRPr="00DE0164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Мамандық</w:t>
            </w:r>
            <w:proofErr w:type="spellEnd"/>
            <w:r w:rsidRPr="000410A2">
              <w:rPr>
                <w:i/>
                <w:sz w:val="24"/>
                <w:szCs w:val="24"/>
              </w:rPr>
              <w:t>: дефектология</w:t>
            </w:r>
          </w:p>
        </w:tc>
      </w:tr>
      <w:tr w:rsidR="00034066" w:rsidRPr="00DE0164" w:rsidTr="00895B33">
        <w:trPr>
          <w:trHeight w:val="645"/>
        </w:trPr>
        <w:tc>
          <w:tcPr>
            <w:tcW w:w="9606" w:type="dxa"/>
            <w:gridSpan w:val="2"/>
          </w:tcPr>
          <w:p w:rsid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244D3" w:rsidRPr="000410A2" w:rsidTr="007275D4">
        <w:trPr>
          <w:trHeight w:val="289"/>
        </w:trPr>
        <w:tc>
          <w:tcPr>
            <w:tcW w:w="2608" w:type="dxa"/>
          </w:tcPr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14.06-19.06.2018жж</w:t>
            </w:r>
          </w:p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08.04-13.04.2019жж</w:t>
            </w:r>
          </w:p>
          <w:p w:rsidR="00D244D3" w:rsidRPr="000410A2" w:rsidRDefault="00895B33" w:rsidP="00943AF2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13.01-08.02.2020жж</w:t>
            </w:r>
          </w:p>
        </w:tc>
        <w:tc>
          <w:tcPr>
            <w:tcW w:w="6998" w:type="dxa"/>
          </w:tcPr>
          <w:p w:rsidR="00943AF2" w:rsidRPr="000410A2" w:rsidRDefault="00895B33" w:rsidP="00943AF2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895B33" w:rsidRPr="000410A2" w:rsidRDefault="00895B33" w:rsidP="00895B33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D244D3" w:rsidRPr="000410A2" w:rsidRDefault="00895B33" w:rsidP="00895B33">
            <w:pPr>
              <w:pStyle w:val="a5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"Алматы облыстық Талдықорған қаласының мамандандырылған балалар үйі"</w:t>
            </w:r>
          </w:p>
        </w:tc>
      </w:tr>
      <w:tr w:rsidR="00D244D3" w:rsidRPr="00DE0164" w:rsidTr="002F08F2">
        <w:trPr>
          <w:trHeight w:val="447"/>
        </w:trPr>
        <w:tc>
          <w:tcPr>
            <w:tcW w:w="9606" w:type="dxa"/>
            <w:gridSpan w:val="2"/>
          </w:tcPr>
          <w:p w:rsidR="00D244D3" w:rsidRPr="00DE0164" w:rsidRDefault="001541F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244D3" w:rsidRPr="00DE0164" w:rsidTr="007275D4">
        <w:trPr>
          <w:trHeight w:val="258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D244D3" w:rsidRPr="000410A2" w:rsidRDefault="00D244D3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DE0164" w:rsidTr="007275D4">
        <w:trPr>
          <w:trHeight w:val="503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r w:rsidRPr="000410A2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0410A2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0410A2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0410A2">
              <w:rPr>
                <w:b/>
                <w:sz w:val="24"/>
                <w:szCs w:val="24"/>
              </w:rPr>
              <w:t>;</w:t>
            </w:r>
          </w:p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Ұжымда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жұмыс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істей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алу</w:t>
            </w:r>
            <w:proofErr w:type="spellEnd"/>
            <w:r w:rsidRPr="000410A2">
              <w:rPr>
                <w:b/>
                <w:sz w:val="24"/>
                <w:szCs w:val="24"/>
              </w:rPr>
              <w:t>;</w:t>
            </w:r>
          </w:p>
          <w:p w:rsidR="00D244D3" w:rsidRPr="000410A2" w:rsidRDefault="002F08F2" w:rsidP="002F08F2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        </w:t>
            </w:r>
            <w:proofErr w:type="spellStart"/>
            <w:r w:rsidRPr="000410A2">
              <w:rPr>
                <w:b/>
                <w:sz w:val="24"/>
                <w:szCs w:val="24"/>
              </w:rPr>
              <w:t>Сендіре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білу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қабілеті</w:t>
            </w:r>
            <w:proofErr w:type="spellEnd"/>
          </w:p>
          <w:p w:rsidR="002F08F2" w:rsidRPr="000410A2" w:rsidRDefault="002F08F2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0410A2" w:rsidTr="007275D4">
        <w:trPr>
          <w:trHeight w:val="555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998" w:type="dxa"/>
          </w:tcPr>
          <w:p w:rsidR="00D244D3" w:rsidRPr="000410A2" w:rsidRDefault="00D244D3" w:rsidP="002F08F2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</w:t>
            </w:r>
            <w:r w:rsidR="002F08F2" w:rsidRPr="000410A2">
              <w:rPr>
                <w:b/>
                <w:sz w:val="24"/>
                <w:szCs w:val="24"/>
                <w:lang w:val="kk-KZ"/>
              </w:rPr>
              <w:t>Қазақша, орысша еркін, ағылшынша сөздік арқылы</w:t>
            </w:r>
          </w:p>
        </w:tc>
      </w:tr>
      <w:tr w:rsidR="00D244D3" w:rsidRPr="00DE0164" w:rsidTr="007275D4">
        <w:trPr>
          <w:trHeight w:val="323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998" w:type="dxa"/>
          </w:tcPr>
          <w:p w:rsidR="00D244D3" w:rsidRPr="000410A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Еңбекке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қабілетті</w:t>
            </w:r>
            <w:proofErr w:type="spellEnd"/>
            <w:r w:rsidRPr="000410A2">
              <w:rPr>
                <w:b/>
                <w:sz w:val="24"/>
                <w:szCs w:val="24"/>
                <w:lang w:val="kk-KZ"/>
              </w:rPr>
              <w:t>лік,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272018" w:rsidRPr="00DE0164" w:rsidTr="00147D14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18" w:rsidRPr="00DE0164" w:rsidRDefault="00272018" w:rsidP="00147D14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63360" behindDoc="0" locked="0" layoutInCell="1" allowOverlap="1" wp14:anchorId="0933E5FD" wp14:editId="270AD94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72018" w:rsidRPr="00DE0164" w:rsidRDefault="00272018" w:rsidP="0027201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943AF2" w:rsidRDefault="00272018" w:rsidP="00272018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>
        <w:rPr>
          <w:b/>
          <w:sz w:val="28"/>
          <w:szCs w:val="24"/>
        </w:rPr>
        <w:t>Кенесова</w:t>
      </w:r>
      <w:proofErr w:type="spellEnd"/>
      <w:r>
        <w:rPr>
          <w:b/>
          <w:sz w:val="28"/>
          <w:szCs w:val="24"/>
        </w:rPr>
        <w:t xml:space="preserve"> Жанна </w:t>
      </w:r>
      <w:proofErr w:type="spellStart"/>
      <w:r>
        <w:rPr>
          <w:b/>
          <w:sz w:val="28"/>
          <w:szCs w:val="24"/>
        </w:rPr>
        <w:t>Талгатк</w:t>
      </w:r>
      <w:r w:rsidRPr="00943AF2">
        <w:rPr>
          <w:b/>
          <w:sz w:val="28"/>
          <w:szCs w:val="24"/>
        </w:rPr>
        <w:t>ызы</w:t>
      </w:r>
      <w:proofErr w:type="spellEnd"/>
    </w:p>
    <w:p w:rsidR="00272018" w:rsidRDefault="00272018" w:rsidP="00272018">
      <w:pPr>
        <w:ind w:left="2835"/>
        <w:rPr>
          <w:sz w:val="24"/>
          <w:szCs w:val="24"/>
          <w:lang w:val="kk-KZ"/>
        </w:rPr>
      </w:pPr>
    </w:p>
    <w:p w:rsidR="00272018" w:rsidRPr="00943AF2" w:rsidRDefault="00272018" w:rsidP="00272018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272018" w:rsidRPr="00DE0164" w:rsidTr="00147D14">
        <w:trPr>
          <w:trHeight w:val="350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272018" w:rsidRPr="00DE0164" w:rsidTr="00147D14">
        <w:trPr>
          <w:trHeight w:val="299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72018" w:rsidRPr="00DE0164" w:rsidTr="00147D14">
        <w:trPr>
          <w:trHeight w:val="37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мкр.18дом 145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87022373836 </w:t>
            </w:r>
            <w:hyperlink r:id="rId7" w:history="1">
              <w:r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72018" w:rsidRPr="00DE0164" w:rsidTr="00147D14">
        <w:trPr>
          <w:trHeight w:val="266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72018" w:rsidRPr="00DE0164" w:rsidTr="00147D14">
        <w:trPr>
          <w:trHeight w:val="213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2018" w:rsidRPr="00DE0164" w:rsidTr="00147D14">
        <w:trPr>
          <w:trHeight w:val="162"/>
        </w:trPr>
        <w:tc>
          <w:tcPr>
            <w:tcW w:w="9606" w:type="dxa"/>
            <w:gridSpan w:val="2"/>
          </w:tcPr>
          <w:p w:rsidR="00272018" w:rsidRPr="00943AF2" w:rsidRDefault="00272018" w:rsidP="00147D14">
            <w:pPr>
              <w:rPr>
                <w:bCs/>
                <w:sz w:val="24"/>
                <w:szCs w:val="24"/>
              </w:rPr>
            </w:pPr>
            <w:r w:rsidRPr="00943AF2">
              <w:rPr>
                <w:bCs/>
                <w:sz w:val="24"/>
                <w:szCs w:val="24"/>
              </w:rPr>
              <w:t xml:space="preserve">Работать по специальности </w:t>
            </w:r>
          </w:p>
        </w:tc>
      </w:tr>
      <w:tr w:rsidR="00272018" w:rsidRPr="00DE0164" w:rsidTr="00147D14">
        <w:trPr>
          <w:trHeight w:val="265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72018" w:rsidRPr="00943AF2" w:rsidTr="00147D14">
        <w:trPr>
          <w:trHeight w:val="356"/>
        </w:trPr>
        <w:tc>
          <w:tcPr>
            <w:tcW w:w="2608" w:type="dxa"/>
          </w:tcPr>
          <w:p w:rsidR="00272018" w:rsidRPr="00DE0164" w:rsidRDefault="00272018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998" w:type="dxa"/>
          </w:tcPr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72018" w:rsidRPr="00DE0164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272018" w:rsidRPr="00DE0164" w:rsidTr="00147D14">
        <w:trPr>
          <w:trHeight w:val="761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72018" w:rsidRPr="00DE0164" w:rsidRDefault="00272018" w:rsidP="00147D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2018" w:rsidRPr="00943AF2" w:rsidTr="00147D14">
        <w:trPr>
          <w:trHeight w:val="289"/>
        </w:trPr>
        <w:tc>
          <w:tcPr>
            <w:tcW w:w="2608" w:type="dxa"/>
          </w:tcPr>
          <w:p w:rsidR="00272018" w:rsidRPr="000410A2" w:rsidRDefault="00272018" w:rsidP="00272018">
            <w:pPr>
              <w:ind w:right="-284"/>
              <w:jc w:val="both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14.06-19.06.2018гг</w:t>
            </w:r>
          </w:p>
          <w:p w:rsidR="00272018" w:rsidRPr="000410A2" w:rsidRDefault="00272018" w:rsidP="00272018">
            <w:pPr>
              <w:ind w:right="-284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08.04-13.04.2019гг</w:t>
            </w:r>
          </w:p>
          <w:p w:rsidR="00272018" w:rsidRPr="000410A2" w:rsidRDefault="00272018" w:rsidP="00272018">
            <w:pPr>
              <w:suppressAutoHyphens/>
              <w:rPr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13.01-08.02.2020гг</w:t>
            </w:r>
          </w:p>
        </w:tc>
        <w:tc>
          <w:tcPr>
            <w:tcW w:w="6998" w:type="dxa"/>
          </w:tcPr>
          <w:p w:rsidR="00272018" w:rsidRPr="000410A2" w:rsidRDefault="00272018" w:rsidP="00272018">
            <w:pPr>
              <w:pStyle w:val="a5"/>
              <w:spacing w:after="0" w:line="240" w:lineRule="auto"/>
              <w:ind w:left="677"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Кабинет психолого-педагогической коррекции №1 города Талдыкорган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Кабинет психолого-педагогической коррекции №1 города Талдыкорган 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K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ГУ "Алматинский областной специализированный детский дом г. Талдыкоргана "государственное учреждение" Управление здравоохранения Алматинской области"</w:t>
            </w:r>
          </w:p>
        </w:tc>
      </w:tr>
      <w:tr w:rsidR="00272018" w:rsidRPr="00DE0164" w:rsidTr="00147D14">
        <w:trPr>
          <w:trHeight w:val="380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2018" w:rsidRPr="00DE0164" w:rsidTr="00147D14">
        <w:trPr>
          <w:trHeight w:val="258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51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Office</w:t>
            </w:r>
            <w:proofErr w:type="spellEnd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272018" w:rsidRPr="00DE0164" w:rsidTr="00147D14">
        <w:trPr>
          <w:trHeight w:val="50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</w:p>
        </w:tc>
      </w:tr>
      <w:tr w:rsidR="00272018" w:rsidRPr="00DE0164" w:rsidTr="00147D14">
        <w:trPr>
          <w:trHeight w:val="555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</w:rPr>
              <w:t xml:space="preserve">Казахский, русский свободный английский словарный </w:t>
            </w:r>
          </w:p>
        </w:tc>
      </w:tr>
      <w:tr w:rsidR="00272018" w:rsidRPr="00DE0164" w:rsidTr="00147D14">
        <w:trPr>
          <w:trHeight w:val="32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</w:rPr>
              <w:t xml:space="preserve">Трудоспособная, ответственная </w:t>
            </w:r>
          </w:p>
        </w:tc>
      </w:tr>
    </w:tbl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</w:p>
    <w:p w:rsidR="00943AF2" w:rsidRPr="00943AF2" w:rsidRDefault="00943AF2" w:rsidP="00943AF2">
      <w:pPr>
        <w:jc w:val="right"/>
        <w:rPr>
          <w:b/>
          <w:sz w:val="24"/>
          <w:lang w:val="kk-KZ"/>
        </w:rPr>
      </w:pPr>
      <w:r>
        <w:rPr>
          <w:b/>
          <w:sz w:val="24"/>
          <w:lang w:val="en-US"/>
        </w:rPr>
        <w:t xml:space="preserve">Appendix </w:t>
      </w:r>
      <w:r>
        <w:rPr>
          <w:b/>
          <w:sz w:val="24"/>
          <w:lang w:val="kk-KZ"/>
        </w:rPr>
        <w:t>ІІ</w:t>
      </w:r>
    </w:p>
    <w:tbl>
      <w:tblPr>
        <w:tblpPr w:leftFromText="180" w:rightFromText="180" w:vertAnchor="text" w:horzAnchor="margin" w:tblpXSpec="right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943AF2" w:rsidRPr="00DE0164" w:rsidTr="00943AF2">
        <w:trPr>
          <w:trHeight w:val="197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F2" w:rsidRPr="00DE0164" w:rsidRDefault="00943AF2" w:rsidP="00943AF2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A0DD767" wp14:editId="500D3713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298450</wp:posOffset>
                  </wp:positionV>
                  <wp:extent cx="1064895" cy="1283970"/>
                  <wp:effectExtent l="0" t="0" r="190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95" cy="128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43AF2" w:rsidRDefault="00943AF2" w:rsidP="00943AF2">
      <w:pPr>
        <w:jc w:val="right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943AF2" w:rsidRPr="00D93A97" w:rsidRDefault="00943AF2" w:rsidP="00943AF2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Kenesova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Zhanna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Talgatkyzy</w:t>
      </w:r>
      <w:proofErr w:type="spellEnd"/>
    </w:p>
    <w:p w:rsidR="00943AF2" w:rsidRDefault="00943AF2" w:rsidP="00943AF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6108"/>
      </w:tblGrid>
      <w:tr w:rsidR="00943AF2" w:rsidRPr="00DE0164" w:rsidTr="007275D4">
        <w:trPr>
          <w:trHeight w:val="350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</w:rPr>
              <w:t>23.03.1999</w:t>
            </w:r>
            <w:r w:rsidRPr="000410A2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0410A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43AF2" w:rsidRPr="00DE0164" w:rsidTr="007275D4">
        <w:trPr>
          <w:trHeight w:val="299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43AF2" w:rsidRPr="00DE0164" w:rsidTr="007275D4">
        <w:trPr>
          <w:trHeight w:val="373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10A2">
              <w:rPr>
                <w:b/>
                <w:sz w:val="24"/>
                <w:szCs w:val="24"/>
              </w:rPr>
              <w:t>87022373836</w:t>
            </w:r>
            <w:r w:rsidRPr="000410A2">
              <w:rPr>
                <w:b/>
                <w:sz w:val="24"/>
                <w:szCs w:val="24"/>
                <w:lang w:val="en-US"/>
              </w:rPr>
              <w:t>,</w:t>
            </w:r>
            <w:r w:rsidRPr="000410A2">
              <w:rPr>
                <w:b/>
                <w:sz w:val="24"/>
                <w:szCs w:val="24"/>
              </w:rPr>
              <w:t xml:space="preserve"> </w:t>
            </w:r>
            <w:hyperlink r:id="rId8" w:history="1">
              <w:r w:rsidRPr="000410A2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</w:p>
        </w:tc>
      </w:tr>
      <w:tr w:rsidR="00943AF2" w:rsidRPr="00DE0164" w:rsidTr="007275D4">
        <w:trPr>
          <w:trHeight w:val="266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43AF2" w:rsidRPr="00DE0164" w:rsidTr="007275D4">
        <w:trPr>
          <w:trHeight w:val="213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943AF2" w:rsidRPr="00DB11D2" w:rsidTr="007275D4">
        <w:trPr>
          <w:trHeight w:val="162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43AF2">
              <w:rPr>
                <w:bCs/>
                <w:sz w:val="24"/>
                <w:szCs w:val="24"/>
                <w:lang w:val="kk-KZ"/>
              </w:rPr>
              <w:t>Work in the specialty</w:t>
            </w:r>
          </w:p>
        </w:tc>
      </w:tr>
      <w:tr w:rsidR="00943AF2" w:rsidRPr="00DE0164" w:rsidTr="007275D4">
        <w:trPr>
          <w:trHeight w:val="265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943AF2" w:rsidRPr="000410A2" w:rsidTr="007275D4">
        <w:trPr>
          <w:trHeight w:val="356"/>
        </w:trPr>
        <w:tc>
          <w:tcPr>
            <w:tcW w:w="3531" w:type="dxa"/>
          </w:tcPr>
          <w:p w:rsidR="00943AF2" w:rsidRPr="00DE0164" w:rsidRDefault="00943AF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943AF2" w:rsidRDefault="00943AF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43AF2" w:rsidRPr="00943AF2" w:rsidRDefault="00943AF2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43AF2" w:rsidRPr="008169FC" w:rsidRDefault="00943AF2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43AF2" w:rsidRPr="000410A2" w:rsidTr="007275D4">
        <w:trPr>
          <w:trHeight w:val="761"/>
        </w:trPr>
        <w:tc>
          <w:tcPr>
            <w:tcW w:w="9889" w:type="dxa"/>
            <w:gridSpan w:val="2"/>
          </w:tcPr>
          <w:p w:rsidR="00943AF2" w:rsidRPr="00943AF2" w:rsidRDefault="00943AF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3AF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43AF2" w:rsidRPr="00943AF2" w:rsidRDefault="00943AF2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943AF2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43AF2" w:rsidRPr="000410A2" w:rsidTr="007275D4">
        <w:trPr>
          <w:trHeight w:val="289"/>
        </w:trPr>
        <w:tc>
          <w:tcPr>
            <w:tcW w:w="3531" w:type="dxa"/>
          </w:tcPr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2018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2019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  <w:p w:rsidR="00943AF2" w:rsidRPr="007D4541" w:rsidRDefault="00943AF2" w:rsidP="007D4541">
            <w:pPr>
              <w:ind w:left="426"/>
              <w:rPr>
                <w:i/>
                <w:sz w:val="24"/>
                <w:szCs w:val="24"/>
                <w:lang w:val="kk-KZ"/>
              </w:rPr>
            </w:pPr>
          </w:p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2020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943AF2" w:rsidRPr="000410A2" w:rsidRDefault="00943AF2" w:rsidP="00943AF2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Office of psychological and pedagogical correction No. 1 in Taldykorgan</w:t>
            </w:r>
          </w:p>
          <w:p w:rsidR="00943AF2" w:rsidRPr="000410A2" w:rsidRDefault="00943AF2" w:rsidP="00943AF2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1. Office of psychological and pedagogical correction No. 1 in </w:t>
            </w:r>
            <w:proofErr w:type="spellStart"/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</w:p>
          <w:p w:rsidR="00943AF2" w:rsidRPr="00943AF2" w:rsidRDefault="00943AF2" w:rsidP="007D4541">
            <w:pPr>
              <w:pStyle w:val="a5"/>
              <w:numPr>
                <w:ilvl w:val="0"/>
                <w:numId w:val="6"/>
              </w:num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MSI "A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lmaty regional specialized children's home of </w:t>
            </w:r>
            <w:proofErr w:type="spellStart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" S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tate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I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nstitution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"H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ealth </w:t>
            </w:r>
            <w:proofErr w:type="spellStart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of Almaty Region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"</w:t>
            </w:r>
          </w:p>
        </w:tc>
      </w:tr>
      <w:tr w:rsidR="00943AF2" w:rsidRPr="00DE0164" w:rsidTr="007275D4">
        <w:trPr>
          <w:trHeight w:val="380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43AF2" w:rsidRPr="000410A2" w:rsidTr="007275D4">
        <w:trPr>
          <w:trHeight w:val="258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943AF2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43AF2" w:rsidRPr="000410A2" w:rsidRDefault="00943AF2" w:rsidP="00943AF2">
            <w:pPr>
              <w:numPr>
                <w:ilvl w:val="0"/>
                <w:numId w:val="3"/>
              </w:numPr>
              <w:shd w:val="clear" w:color="auto" w:fill="FFFFFF"/>
              <w:rPr>
                <w:i/>
                <w:color w:val="171733"/>
                <w:sz w:val="23"/>
                <w:szCs w:val="23"/>
                <w:lang w:val="en-US"/>
              </w:rPr>
            </w:pPr>
            <w:r w:rsidRPr="000410A2">
              <w:rPr>
                <w:i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43AF2" w:rsidRPr="00DE0164" w:rsidTr="007275D4">
        <w:trPr>
          <w:trHeight w:val="503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6C0FEF">
            <w:pPr>
              <w:shd w:val="clear" w:color="auto" w:fill="FFFFFF"/>
              <w:ind w:left="720"/>
              <w:rPr>
                <w:i/>
                <w:color w:val="252525"/>
                <w:sz w:val="24"/>
                <w:szCs w:val="24"/>
              </w:rPr>
            </w:pPr>
          </w:p>
        </w:tc>
      </w:tr>
      <w:tr w:rsidR="00943AF2" w:rsidRPr="00DE0164" w:rsidTr="007275D4">
        <w:trPr>
          <w:trHeight w:val="555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43AF2" w:rsidRPr="000410A2" w:rsidRDefault="006C0FEF" w:rsidP="00FC2FBA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Kazakh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10A2">
              <w:rPr>
                <w:i/>
                <w:sz w:val="24"/>
                <w:szCs w:val="24"/>
              </w:rPr>
              <w:t>Russian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10A2">
              <w:rPr>
                <w:i/>
                <w:sz w:val="24"/>
                <w:szCs w:val="24"/>
              </w:rPr>
              <w:t>fluent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i/>
                <w:sz w:val="24"/>
                <w:szCs w:val="24"/>
              </w:rPr>
              <w:t>English</w:t>
            </w:r>
            <w:proofErr w:type="spellEnd"/>
          </w:p>
        </w:tc>
      </w:tr>
      <w:tr w:rsidR="00943AF2" w:rsidRPr="00D93A97" w:rsidTr="007275D4">
        <w:trPr>
          <w:trHeight w:val="323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943AF2" w:rsidRPr="000410A2" w:rsidRDefault="006C0FEF" w:rsidP="00FC2FBA">
            <w:pPr>
              <w:shd w:val="clear" w:color="auto" w:fill="FFFFFF"/>
              <w:rPr>
                <w:i/>
                <w:color w:val="252525"/>
                <w:sz w:val="24"/>
                <w:szCs w:val="24"/>
                <w:lang w:val="en-US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Able-bodied, responsible</w:t>
            </w:r>
          </w:p>
        </w:tc>
      </w:tr>
      <w:bookmarkEnd w:id="0"/>
    </w:tbl>
    <w:p w:rsidR="00943AF2" w:rsidRPr="00D93A97" w:rsidRDefault="00943AF2" w:rsidP="00943AF2">
      <w:pPr>
        <w:spacing w:before="240"/>
        <w:rPr>
          <w:sz w:val="24"/>
          <w:lang w:val="en-US"/>
        </w:rPr>
      </w:pPr>
    </w:p>
    <w:p w:rsidR="00943AF2" w:rsidRPr="00943AF2" w:rsidRDefault="00943AF2">
      <w:pPr>
        <w:rPr>
          <w:lang w:val="en-US"/>
        </w:rPr>
      </w:pPr>
    </w:p>
    <w:sectPr w:rsidR="00943AF2" w:rsidRPr="00943AF2" w:rsidSect="00943AF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C5C"/>
    <w:multiLevelType w:val="hybridMultilevel"/>
    <w:tmpl w:val="8D882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3B9"/>
    <w:multiLevelType w:val="hybridMultilevel"/>
    <w:tmpl w:val="9760C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5A6F"/>
    <w:multiLevelType w:val="hybridMultilevel"/>
    <w:tmpl w:val="A3962578"/>
    <w:lvl w:ilvl="0" w:tplc="23A6FE8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D9C298D"/>
    <w:multiLevelType w:val="hybridMultilevel"/>
    <w:tmpl w:val="AAF0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02AB"/>
    <w:multiLevelType w:val="hybridMultilevel"/>
    <w:tmpl w:val="A120B4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3E5F"/>
    <w:multiLevelType w:val="hybridMultilevel"/>
    <w:tmpl w:val="F59AD1A0"/>
    <w:lvl w:ilvl="0" w:tplc="910E4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79D4"/>
    <w:rsid w:val="00034066"/>
    <w:rsid w:val="000410A2"/>
    <w:rsid w:val="00050763"/>
    <w:rsid w:val="00067921"/>
    <w:rsid w:val="00090A3B"/>
    <w:rsid w:val="000A3AA8"/>
    <w:rsid w:val="000B1E12"/>
    <w:rsid w:val="000D79F9"/>
    <w:rsid w:val="000E3C69"/>
    <w:rsid w:val="000F1DC9"/>
    <w:rsid w:val="001541FE"/>
    <w:rsid w:val="00161F79"/>
    <w:rsid w:val="00223817"/>
    <w:rsid w:val="00272018"/>
    <w:rsid w:val="002F08F2"/>
    <w:rsid w:val="003E5A8B"/>
    <w:rsid w:val="00460FC9"/>
    <w:rsid w:val="00484376"/>
    <w:rsid w:val="004D118A"/>
    <w:rsid w:val="004E02C6"/>
    <w:rsid w:val="00554928"/>
    <w:rsid w:val="00615099"/>
    <w:rsid w:val="00643D1A"/>
    <w:rsid w:val="00663E01"/>
    <w:rsid w:val="006C0FEF"/>
    <w:rsid w:val="006D7207"/>
    <w:rsid w:val="00723E72"/>
    <w:rsid w:val="007275D4"/>
    <w:rsid w:val="00763AB4"/>
    <w:rsid w:val="00764E21"/>
    <w:rsid w:val="00792CD6"/>
    <w:rsid w:val="00793885"/>
    <w:rsid w:val="007C0493"/>
    <w:rsid w:val="007D4541"/>
    <w:rsid w:val="007E410E"/>
    <w:rsid w:val="007E7CE4"/>
    <w:rsid w:val="008102A1"/>
    <w:rsid w:val="00811B78"/>
    <w:rsid w:val="00895B33"/>
    <w:rsid w:val="00943AF2"/>
    <w:rsid w:val="009C3B4E"/>
    <w:rsid w:val="009E3181"/>
    <w:rsid w:val="00A06254"/>
    <w:rsid w:val="00B454EC"/>
    <w:rsid w:val="00B95273"/>
    <w:rsid w:val="00BB586D"/>
    <w:rsid w:val="00BC65A6"/>
    <w:rsid w:val="00CC5DE1"/>
    <w:rsid w:val="00D244D3"/>
    <w:rsid w:val="00D2457A"/>
    <w:rsid w:val="00D71845"/>
    <w:rsid w:val="00E4603F"/>
    <w:rsid w:val="00E63C2F"/>
    <w:rsid w:val="00E70D12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BDDA"/>
  <w15:docId w15:val="{52D124AF-06D2-4A2D-ABC2-6E22CCC2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esova.zhann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nesova.zhan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esova.zhanna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2020-09-23T09:54:00Z</dcterms:created>
  <dcterms:modified xsi:type="dcterms:W3CDTF">2020-10-15T16:36:00Z</dcterms:modified>
</cp:coreProperties>
</file>