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F6335" w:rsidP="00BF6335">
            <w:pPr>
              <w:ind w:left="142"/>
              <w:jc w:val="center"/>
              <w:rPr>
                <w:szCs w:val="28"/>
              </w:rPr>
            </w:pPr>
            <w:r>
              <w:rPr>
                <w:i/>
                <w:noProof/>
                <w:sz w:val="24"/>
                <w:szCs w:val="24"/>
              </w:rPr>
              <w:drawing>
                <wp:inline distT="0" distB="0" distL="0" distR="0" wp14:anchorId="51CC67B0" wp14:editId="29B2B556">
                  <wp:extent cx="828675" cy="1107344"/>
                  <wp:effectExtent l="0" t="0" r="0" b="0"/>
                  <wp:docPr id="1" name="Рисунок 1" descr="C:\Users\777\Desktop\файлы Молдир\фотки 3х4 группы дк 311\IMG_79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323" cy="1112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BF6335" w:rsidRDefault="00BF6335" w:rsidP="00BF6335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034066" w:rsidRPr="00DA517D" w:rsidRDefault="00BF6335" w:rsidP="00BF6335">
      <w:pPr>
        <w:rPr>
          <w:b/>
          <w:sz w:val="28"/>
          <w:szCs w:val="24"/>
          <w:lang w:val="kk-KZ"/>
        </w:rPr>
      </w:pPr>
      <w:r w:rsidRPr="00DA517D">
        <w:rPr>
          <w:b/>
          <w:sz w:val="28"/>
          <w:szCs w:val="24"/>
          <w:lang w:val="kk-KZ"/>
        </w:rPr>
        <w:t xml:space="preserve">                                     </w:t>
      </w:r>
      <w:r w:rsidR="00482290" w:rsidRPr="00DA517D">
        <w:rPr>
          <w:b/>
          <w:sz w:val="28"/>
          <w:szCs w:val="24"/>
          <w:lang w:val=""/>
        </w:rPr>
        <w:t>Қалқаман Амина Ержанқызы</w:t>
      </w:r>
      <w:r w:rsidR="00034066" w:rsidRPr="00DA517D">
        <w:rPr>
          <w:b/>
          <w:sz w:val="28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3"/>
        <w:gridCol w:w="5962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1D2676" w:rsidRDefault="001D267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034066" w:rsidRPr="00DA517D" w:rsidRDefault="00B2114A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29.10.2000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1D2676" w:rsidRDefault="001D267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DA517D" w:rsidRDefault="001D267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A517D">
              <w:rPr>
                <w:b/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A517D" w:rsidTr="00F070DC">
        <w:trPr>
          <w:trHeight w:val="373"/>
        </w:trPr>
        <w:tc>
          <w:tcPr>
            <w:tcW w:w="3531" w:type="dxa"/>
          </w:tcPr>
          <w:p w:rsidR="00034066" w:rsidRPr="00DE0164" w:rsidRDefault="001D267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 - жайы</w:t>
            </w:r>
            <w:r w:rsidR="00034066"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A517D" w:rsidRDefault="001D2676" w:rsidP="00DA517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A517D">
              <w:rPr>
                <w:b/>
                <w:bCs/>
                <w:sz w:val="24"/>
                <w:szCs w:val="24"/>
                <w:lang w:val="kk-KZ"/>
              </w:rPr>
              <w:t>Болашақ шағын ауданы, 33 үй, 29 пәтер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1D2676" w:rsidRDefault="001D267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DA517D" w:rsidRDefault="00BF6335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A517D">
              <w:rPr>
                <w:b/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1D2676" w:rsidRDefault="001D267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DA517D" w:rsidRDefault="001D2676" w:rsidP="001D2676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A517D">
              <w:rPr>
                <w:b/>
                <w:bCs/>
                <w:sz w:val="24"/>
                <w:szCs w:val="24"/>
                <w:lang w:val="kk-KZ"/>
              </w:rPr>
              <w:t>Уақытымның тиімді өтуі және қызығып жұмыс істеу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1D2676" w:rsidRDefault="001D267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DE0164" w:rsidRDefault="001D2676" w:rsidP="00BF633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"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>жж</w:t>
            </w:r>
            <w:r w:rsidR="00CC4C6B">
              <w:rPr>
                <w:i/>
                <w:sz w:val="24"/>
                <w:szCs w:val="24"/>
                <w:lang w:val="" w:eastAsia="x-none"/>
              </w:rPr>
              <w:t xml:space="preserve">. </w:t>
            </w:r>
            <w:r w:rsidR="00034066" w:rsidRPr="00DE0164">
              <w:rPr>
                <w:i/>
                <w:sz w:val="24"/>
                <w:szCs w:val="24"/>
                <w:lang w:val=""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1D2676" w:rsidRDefault="001D267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</w:t>
            </w:r>
            <w:r w:rsidR="00BF6335">
              <w:rPr>
                <w:i/>
                <w:sz w:val="24"/>
                <w:szCs w:val="24"/>
                <w:lang w:val=""/>
              </w:rPr>
              <w:t>. Жансүгі</w:t>
            </w:r>
            <w:r>
              <w:rPr>
                <w:i/>
                <w:sz w:val="24"/>
                <w:szCs w:val="24"/>
                <w:lang w:val=""/>
              </w:rPr>
              <w:t>ров</w:t>
            </w:r>
            <w:r>
              <w:rPr>
                <w:i/>
                <w:sz w:val="24"/>
                <w:szCs w:val="24"/>
                <w:lang w:val="kk-KZ"/>
              </w:rPr>
              <w:t xml:space="preserve"> атындағы Жетісу мемлекеттік университеті</w:t>
            </w:r>
          </w:p>
          <w:p w:rsidR="00905841" w:rsidRPr="00BF6335" w:rsidRDefault="00BF633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"/>
              </w:rPr>
              <w:t>П</w:t>
            </w:r>
            <w:r w:rsidR="001D2676">
              <w:rPr>
                <w:i/>
                <w:sz w:val="24"/>
                <w:szCs w:val="24"/>
                <w:lang w:val=""/>
              </w:rPr>
              <w:t xml:space="preserve">едагогика </w:t>
            </w:r>
            <w:r w:rsidR="001D2676">
              <w:rPr>
                <w:i/>
                <w:sz w:val="24"/>
                <w:szCs w:val="24"/>
                <w:lang w:val="kk-KZ"/>
              </w:rPr>
              <w:t>және</w:t>
            </w:r>
            <w:r w:rsidR="00905841">
              <w:rPr>
                <w:i/>
                <w:sz w:val="24"/>
                <w:szCs w:val="24"/>
                <w:lang w:val=""/>
              </w:rPr>
              <w:t xml:space="preserve"> психология</w:t>
            </w:r>
            <w:r>
              <w:rPr>
                <w:i/>
                <w:sz w:val="24"/>
                <w:szCs w:val="24"/>
                <w:lang w:val="kk-KZ"/>
              </w:rPr>
              <w:t xml:space="preserve"> факультеті</w:t>
            </w:r>
          </w:p>
          <w:p w:rsidR="00905841" w:rsidRPr="00DE0164" w:rsidRDefault="00BF6335" w:rsidP="00F070DC">
            <w:pPr>
              <w:jc w:val="center"/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Мамандығы </w:t>
            </w:r>
            <w:r w:rsidR="00FB3108">
              <w:rPr>
                <w:i/>
                <w:sz w:val="24"/>
                <w:szCs w:val="24"/>
                <w:lang w:val=""/>
              </w:rPr>
              <w:t>дефектология</w:t>
            </w:r>
          </w:p>
        </w:tc>
      </w:tr>
      <w:tr w:rsidR="00034066" w:rsidRPr="00DE0164" w:rsidTr="00BF6335">
        <w:trPr>
          <w:trHeight w:val="338"/>
        </w:trPr>
        <w:tc>
          <w:tcPr>
            <w:tcW w:w="9889" w:type="dxa"/>
            <w:gridSpan w:val="2"/>
          </w:tcPr>
          <w:p w:rsidR="00034066" w:rsidRPr="00BF6335" w:rsidRDefault="001D2676" w:rsidP="00BF633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325EE4" w:rsidRDefault="0060039B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14.06.</w:t>
            </w:r>
            <w:r w:rsidR="001D2676">
              <w:rPr>
                <w:i/>
                <w:sz w:val="24"/>
                <w:szCs w:val="24"/>
                <w:lang w:val=""/>
              </w:rPr>
              <w:t>-19.06.201</w:t>
            </w:r>
            <w:r w:rsidR="00BF6335">
              <w:rPr>
                <w:i/>
                <w:sz w:val="24"/>
                <w:szCs w:val="24"/>
                <w:lang w:val="en-US"/>
              </w:rPr>
              <w:t>9</w:t>
            </w:r>
            <w:r w:rsidR="001D2676">
              <w:rPr>
                <w:i/>
                <w:sz w:val="24"/>
                <w:szCs w:val="24"/>
                <w:lang w:val="kk-KZ"/>
              </w:rPr>
              <w:t>жж</w:t>
            </w:r>
            <w:r w:rsidR="002B05C1">
              <w:rPr>
                <w:i/>
                <w:sz w:val="24"/>
                <w:szCs w:val="24"/>
                <w:lang w:val=""/>
              </w:rPr>
              <w:t>.</w:t>
            </w:r>
          </w:p>
          <w:p w:rsidR="00325EE4" w:rsidRDefault="00325EE4" w:rsidP="00F070DC">
            <w:pPr>
              <w:rPr>
                <w:i/>
                <w:sz w:val="24"/>
                <w:szCs w:val="24"/>
              </w:rPr>
            </w:pPr>
          </w:p>
          <w:p w:rsidR="00034066" w:rsidRDefault="00325EE4" w:rsidP="00F070DC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en-US"/>
              </w:rPr>
              <w:t>08.04.-13.04.2019</w:t>
            </w:r>
            <w:r w:rsidR="001D2676">
              <w:rPr>
                <w:i/>
                <w:sz w:val="24"/>
                <w:szCs w:val="24"/>
                <w:lang w:val="kk-KZ"/>
              </w:rPr>
              <w:t>жж</w:t>
            </w:r>
            <w:r>
              <w:rPr>
                <w:i/>
                <w:sz w:val="24"/>
                <w:szCs w:val="24"/>
                <w:lang w:val="en-US"/>
              </w:rPr>
              <w:t>.</w:t>
            </w:r>
            <w:r w:rsidR="002B05C1">
              <w:rPr>
                <w:i/>
                <w:sz w:val="24"/>
                <w:szCs w:val="24"/>
                <w:lang w:val=""/>
              </w:rPr>
              <w:t xml:space="preserve"> </w:t>
            </w:r>
          </w:p>
          <w:p w:rsidR="00325EE4" w:rsidRDefault="00325EE4" w:rsidP="00F070DC">
            <w:pPr>
              <w:rPr>
                <w:i/>
                <w:sz w:val="24"/>
                <w:szCs w:val="24"/>
                <w:lang w:val=""/>
              </w:rPr>
            </w:pPr>
          </w:p>
          <w:p w:rsidR="00325EE4" w:rsidRPr="00325EE4" w:rsidRDefault="00325EE4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13.01.-08.02.2020</w:t>
            </w:r>
            <w:r w:rsidR="001D2676">
              <w:rPr>
                <w:i/>
                <w:sz w:val="24"/>
                <w:szCs w:val="24"/>
                <w:lang w:val="kk-KZ"/>
              </w:rPr>
              <w:t>жж</w:t>
            </w:r>
            <w:r>
              <w:rPr>
                <w:i/>
                <w:sz w:val="24"/>
                <w:szCs w:val="24"/>
                <w:lang w:val=""/>
              </w:rPr>
              <w:t>.</w:t>
            </w:r>
          </w:p>
        </w:tc>
        <w:tc>
          <w:tcPr>
            <w:tcW w:w="6358" w:type="dxa"/>
          </w:tcPr>
          <w:p w:rsidR="00BF6335" w:rsidRPr="00DA517D" w:rsidRDefault="00BF6335" w:rsidP="00BF6335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№ 1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психологиялық-педагогикалық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түзету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кабинеті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>;</w:t>
            </w:r>
          </w:p>
          <w:p w:rsidR="00BF6335" w:rsidRPr="00DA517D" w:rsidRDefault="00BF6335" w:rsidP="00BF6335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№ 1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психологиялық-педагогикалық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түзету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кабинеті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>;</w:t>
            </w:r>
          </w:p>
          <w:p w:rsidR="00A81D9C" w:rsidRPr="00325EE4" w:rsidRDefault="00BF6335" w:rsidP="00BF6335">
            <w:pPr>
              <w:jc w:val="both"/>
              <w:rPr>
                <w:bCs/>
                <w:iCs/>
                <w:sz w:val="24"/>
                <w:szCs w:val="24"/>
              </w:rPr>
            </w:pPr>
            <w:r w:rsidRPr="00DA517D">
              <w:rPr>
                <w:bCs/>
                <w:i/>
                <w:iCs/>
                <w:sz w:val="24"/>
                <w:szCs w:val="24"/>
              </w:rPr>
              <w:t xml:space="preserve">Алматы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облысының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Денсаулық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сақтау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басқармасы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"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мемлекеттік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мекемесі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" Алматы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облысы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қаласының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мамандандырылған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балалар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үйі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" КММ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1D2676" w:rsidRDefault="001D2676" w:rsidP="001D267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1D2676" w:rsidRDefault="00034066" w:rsidP="001D2676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 xml:space="preserve">Технические </w:t>
            </w:r>
            <w:r w:rsidR="001D2676">
              <w:rPr>
                <w:b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6358" w:type="dxa"/>
          </w:tcPr>
          <w:p w:rsidR="001D2676" w:rsidRPr="00DA517D" w:rsidRDefault="001D2676" w:rsidP="001D2676">
            <w:pPr>
              <w:rPr>
                <w:b/>
                <w:sz w:val="24"/>
                <w:szCs w:val="24"/>
                <w:lang w:val="en-US"/>
              </w:rPr>
            </w:pPr>
            <w:r w:rsidRPr="00DA517D">
              <w:rPr>
                <w:b/>
                <w:sz w:val="24"/>
                <w:szCs w:val="24"/>
                <w:lang w:val="en-US"/>
              </w:rPr>
              <w:t>Microsoft Word</w:t>
            </w:r>
            <w:r w:rsidRPr="00DA517D">
              <w:rPr>
                <w:b/>
                <w:sz w:val="24"/>
                <w:szCs w:val="24"/>
              </w:rPr>
              <w:t xml:space="preserve">, </w:t>
            </w:r>
            <w:r w:rsidR="00D12E1F" w:rsidRPr="00DA517D">
              <w:rPr>
                <w:b/>
                <w:sz w:val="24"/>
                <w:szCs w:val="24"/>
                <w:lang w:val="en-US"/>
              </w:rPr>
              <w:t>Power Point</w:t>
            </w:r>
          </w:p>
          <w:p w:rsidR="00325EE4" w:rsidRPr="00DA517D" w:rsidRDefault="00325EE4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A517D" w:rsidTr="00F070DC">
        <w:trPr>
          <w:trHeight w:val="503"/>
        </w:trPr>
        <w:tc>
          <w:tcPr>
            <w:tcW w:w="3531" w:type="dxa"/>
          </w:tcPr>
          <w:p w:rsidR="00034066" w:rsidRPr="00D12E1F" w:rsidRDefault="00D12E1F" w:rsidP="00D12E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дағдылар, құзыреттіліктер</w:t>
            </w:r>
          </w:p>
        </w:tc>
        <w:tc>
          <w:tcPr>
            <w:tcW w:w="6358" w:type="dxa"/>
          </w:tcPr>
          <w:p w:rsidR="00034066" w:rsidRPr="00DA517D" w:rsidRDefault="00D12E1F" w:rsidP="00F070DC">
            <w:pPr>
              <w:rPr>
                <w:b/>
                <w:sz w:val="24"/>
                <w:szCs w:val="24"/>
                <w:lang w:val="kk-KZ"/>
              </w:rPr>
            </w:pPr>
            <w:r w:rsidRPr="00DA517D">
              <w:rPr>
                <w:b/>
                <w:sz w:val="24"/>
                <w:szCs w:val="24"/>
                <w:lang w:val="kk-KZ"/>
              </w:rPr>
              <w:t>Сертификат «Қазақ соқырлар қоғамы» Қ.Б «Талдықорған»</w:t>
            </w:r>
          </w:p>
        </w:tc>
      </w:tr>
      <w:tr w:rsidR="00034066" w:rsidRPr="00DA517D" w:rsidTr="00F070DC">
        <w:trPr>
          <w:trHeight w:val="555"/>
        </w:trPr>
        <w:tc>
          <w:tcPr>
            <w:tcW w:w="3531" w:type="dxa"/>
          </w:tcPr>
          <w:p w:rsidR="00034066" w:rsidRPr="00D12E1F" w:rsidRDefault="00D12E1F" w:rsidP="00D12E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Тілдердің меңгеруі</w:t>
            </w:r>
          </w:p>
        </w:tc>
        <w:tc>
          <w:tcPr>
            <w:tcW w:w="6358" w:type="dxa"/>
          </w:tcPr>
          <w:p w:rsidR="00034066" w:rsidRPr="00DA517D" w:rsidRDefault="00D12E1F" w:rsidP="00D12E1F">
            <w:pPr>
              <w:rPr>
                <w:b/>
                <w:sz w:val="24"/>
                <w:szCs w:val="24"/>
                <w:lang w:val="kk-KZ"/>
              </w:rPr>
            </w:pPr>
            <w:r w:rsidRPr="00DA517D">
              <w:rPr>
                <w:b/>
                <w:sz w:val="24"/>
                <w:szCs w:val="24"/>
                <w:lang w:val="kk-KZ"/>
              </w:rPr>
              <w:t>Қазақ тілі ана тілі, орыс тілі жетік меңгерген, ағылшын тілі қарапайым пайдаланушы деңгейінде</w:t>
            </w:r>
          </w:p>
        </w:tc>
      </w:tr>
      <w:tr w:rsidR="00034066" w:rsidRPr="00DA517D" w:rsidTr="00F070DC">
        <w:trPr>
          <w:trHeight w:val="323"/>
        </w:trPr>
        <w:tc>
          <w:tcPr>
            <w:tcW w:w="3531" w:type="dxa"/>
          </w:tcPr>
          <w:p w:rsidR="00034066" w:rsidRPr="00D12E1F" w:rsidRDefault="00D12E1F" w:rsidP="00D12E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034066" w:rsidRPr="00DA517D" w:rsidRDefault="00D12E1F" w:rsidP="00F070DC">
            <w:pPr>
              <w:rPr>
                <w:b/>
                <w:sz w:val="24"/>
                <w:szCs w:val="24"/>
                <w:lang w:val="kk-KZ"/>
              </w:rPr>
            </w:pPr>
            <w:r w:rsidRPr="00DA517D">
              <w:rPr>
                <w:b/>
                <w:sz w:val="24"/>
                <w:szCs w:val="24"/>
                <w:lang w:val="kk-KZ"/>
              </w:rPr>
              <w:t>Ұқыпты, ақкөңіл, адамдармен тез тіл табыса алады</w:t>
            </w:r>
          </w:p>
        </w:tc>
      </w:tr>
    </w:tbl>
    <w:p w:rsidR="00034066" w:rsidRPr="00D12E1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Pr="00DE0164" w:rsidRDefault="00BF6335" w:rsidP="00BF6335">
      <w:pPr>
        <w:jc w:val="right"/>
        <w:rPr>
          <w:rFonts w:cs="Arial"/>
          <w:b/>
          <w:i/>
          <w:sz w:val="24"/>
        </w:rPr>
      </w:pPr>
    </w:p>
    <w:p w:rsidR="00BF6335" w:rsidRPr="00DE0164" w:rsidRDefault="00BF6335" w:rsidP="00BF6335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F6335" w:rsidRPr="00DE0164" w:rsidTr="00A054D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35" w:rsidRPr="00DE0164" w:rsidRDefault="00BF6335" w:rsidP="00A054D8">
            <w:pPr>
              <w:ind w:left="142"/>
              <w:jc w:val="center"/>
              <w:rPr>
                <w:szCs w:val="28"/>
              </w:rPr>
            </w:pPr>
            <w:r>
              <w:rPr>
                <w:i/>
                <w:noProof/>
                <w:sz w:val="24"/>
                <w:szCs w:val="24"/>
              </w:rPr>
              <w:drawing>
                <wp:inline distT="0" distB="0" distL="0" distR="0" wp14:anchorId="5787DD38" wp14:editId="123E93D9">
                  <wp:extent cx="828675" cy="1107344"/>
                  <wp:effectExtent l="0" t="0" r="0" b="0"/>
                  <wp:docPr id="2" name="Рисунок 2" descr="C:\Users\777\Desktop\файлы Молдир\фотки 3х4 группы дк 311\IMG_79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323" cy="1112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6335" w:rsidRPr="00DE0164" w:rsidRDefault="00BF6335" w:rsidP="00BF633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F6335" w:rsidRPr="00DE0164" w:rsidRDefault="00BF6335" w:rsidP="00BF6335">
      <w:pPr>
        <w:jc w:val="center"/>
        <w:rPr>
          <w:b/>
          <w:szCs w:val="28"/>
        </w:rPr>
      </w:pPr>
    </w:p>
    <w:p w:rsidR="00BF6335" w:rsidRPr="00DE0164" w:rsidRDefault="00BF6335" w:rsidP="00BF6335">
      <w:pPr>
        <w:jc w:val="center"/>
        <w:rPr>
          <w:b/>
          <w:szCs w:val="28"/>
        </w:rPr>
      </w:pPr>
    </w:p>
    <w:p w:rsidR="00BF6335" w:rsidRPr="00DE0164" w:rsidRDefault="00BF6335" w:rsidP="00BF6335">
      <w:pPr>
        <w:jc w:val="center"/>
        <w:rPr>
          <w:b/>
          <w:sz w:val="24"/>
          <w:szCs w:val="24"/>
        </w:rPr>
      </w:pPr>
    </w:p>
    <w:p w:rsidR="00BF6335" w:rsidRPr="00DE0164" w:rsidRDefault="00BF6335" w:rsidP="00BF6335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F6335" w:rsidRPr="00DA517D" w:rsidRDefault="00BF6335" w:rsidP="00DA517D">
      <w:pPr>
        <w:jc w:val="center"/>
        <w:rPr>
          <w:b/>
          <w:sz w:val="28"/>
          <w:szCs w:val="24"/>
        </w:rPr>
      </w:pPr>
      <w:r w:rsidRPr="00DA517D">
        <w:rPr>
          <w:b/>
          <w:sz w:val="28"/>
          <w:szCs w:val="24"/>
          <w:lang w:val=""/>
        </w:rPr>
        <w:t>Қалқаман Амина Ержанқызы</w:t>
      </w:r>
      <w:r w:rsidRPr="00DA517D">
        <w:rPr>
          <w:b/>
          <w:sz w:val="28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8"/>
        <w:gridCol w:w="5997"/>
      </w:tblGrid>
      <w:tr w:rsidR="00BF6335" w:rsidRPr="00DE0164" w:rsidTr="00A054D8">
        <w:trPr>
          <w:trHeight w:val="350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29.10.2000</w:t>
            </w:r>
          </w:p>
        </w:tc>
      </w:tr>
      <w:tr w:rsidR="00BF6335" w:rsidRPr="00DE0164" w:rsidTr="00A054D8">
        <w:trPr>
          <w:trHeight w:val="299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Казашка</w:t>
            </w:r>
            <w:r w:rsidRPr="00DA517D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F6335" w:rsidRPr="00DE0164" w:rsidTr="00A054D8">
        <w:trPr>
          <w:trHeight w:val="373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center"/>
              <w:rPr>
                <w:b/>
                <w:bCs/>
                <w:sz w:val="24"/>
                <w:szCs w:val="24"/>
                <w:lang w:val="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Микр-н 6,дом 33,</w:t>
            </w:r>
            <w:r w:rsidRPr="00DA517D">
              <w:rPr>
                <w:b/>
                <w:bCs/>
                <w:sz w:val="24"/>
                <w:szCs w:val="24"/>
              </w:rPr>
              <w:t xml:space="preserve"> </w:t>
            </w:r>
            <w:r w:rsidRPr="00DA517D">
              <w:rPr>
                <w:b/>
                <w:bCs/>
                <w:sz w:val="24"/>
                <w:szCs w:val="24"/>
                <w:lang w:val=""/>
              </w:rPr>
              <w:t>кв 29</w:t>
            </w:r>
          </w:p>
        </w:tc>
      </w:tr>
      <w:tr w:rsidR="00BF6335" w:rsidRPr="00DE0164" w:rsidTr="00A054D8">
        <w:trPr>
          <w:trHeight w:val="266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center"/>
              <w:rPr>
                <w:b/>
                <w:bCs/>
                <w:sz w:val="24"/>
                <w:szCs w:val="24"/>
                <w:lang w:val="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Не замужем</w:t>
            </w:r>
          </w:p>
        </w:tc>
      </w:tr>
      <w:tr w:rsidR="00BF6335" w:rsidRPr="00DE0164" w:rsidTr="00A054D8">
        <w:trPr>
          <w:trHeight w:val="213"/>
        </w:trPr>
        <w:tc>
          <w:tcPr>
            <w:tcW w:w="9889" w:type="dxa"/>
            <w:gridSpan w:val="2"/>
          </w:tcPr>
          <w:p w:rsidR="00BF6335" w:rsidRPr="00DE0164" w:rsidRDefault="00BF6335" w:rsidP="00A054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F6335" w:rsidRPr="00DE0164" w:rsidTr="00A054D8">
        <w:trPr>
          <w:trHeight w:val="162"/>
        </w:trPr>
        <w:tc>
          <w:tcPr>
            <w:tcW w:w="9889" w:type="dxa"/>
            <w:gridSpan w:val="2"/>
          </w:tcPr>
          <w:p w:rsidR="00BF6335" w:rsidRPr="00DE0164" w:rsidRDefault="00BF6335" w:rsidP="00BF6335">
            <w:pPr>
              <w:jc w:val="center"/>
              <w:rPr>
                <w:b/>
                <w:bCs/>
                <w:sz w:val="24"/>
                <w:szCs w:val="24"/>
              </w:rPr>
            </w:pPr>
            <w:r w:rsidRPr="00BF6335">
              <w:rPr>
                <w:b/>
                <w:bCs/>
                <w:sz w:val="24"/>
                <w:szCs w:val="24"/>
              </w:rPr>
              <w:t>Эффективное прохождение времени и работа с интересами</w:t>
            </w:r>
          </w:p>
        </w:tc>
      </w:tr>
      <w:tr w:rsidR="00BF6335" w:rsidRPr="00DE0164" w:rsidTr="00A054D8">
        <w:trPr>
          <w:trHeight w:val="265"/>
        </w:trPr>
        <w:tc>
          <w:tcPr>
            <w:tcW w:w="9889" w:type="dxa"/>
            <w:gridSpan w:val="2"/>
          </w:tcPr>
          <w:p w:rsidR="00BF6335" w:rsidRPr="00DE0164" w:rsidRDefault="00BF6335" w:rsidP="00A054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F6335" w:rsidRPr="00DE0164" w:rsidTr="00A054D8">
        <w:trPr>
          <w:trHeight w:val="356"/>
        </w:trPr>
        <w:tc>
          <w:tcPr>
            <w:tcW w:w="3531" w:type="dxa"/>
          </w:tcPr>
          <w:p w:rsidR="00BF6335" w:rsidRPr="00DE0164" w:rsidRDefault="00BF6335" w:rsidP="00A054D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" w:eastAsia="x-none"/>
              </w:rPr>
              <w:t xml:space="preserve">2017-2021гг. </w:t>
            </w:r>
            <w:r w:rsidRPr="00DE0164">
              <w:rPr>
                <w:i/>
                <w:sz w:val="24"/>
                <w:szCs w:val="24"/>
                <w:lang w:val="" w:eastAsia="x-none"/>
              </w:rPr>
              <w:t xml:space="preserve"> </w:t>
            </w:r>
          </w:p>
        </w:tc>
        <w:tc>
          <w:tcPr>
            <w:tcW w:w="6358" w:type="dxa"/>
          </w:tcPr>
          <w:p w:rsidR="00BF6335" w:rsidRDefault="00BF6335" w:rsidP="00A054D8">
            <w:pPr>
              <w:jc w:val="center"/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Жетысуский Университет имени И. Жансугурова</w:t>
            </w:r>
          </w:p>
          <w:p w:rsidR="00BF6335" w:rsidRDefault="00BF6335" w:rsidP="00A054D8">
            <w:pPr>
              <w:jc w:val="center"/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Факультет педагогика и психология</w:t>
            </w:r>
          </w:p>
          <w:p w:rsidR="00BF6335" w:rsidRPr="00DE0164" w:rsidRDefault="00BF6335" w:rsidP="00A054D8">
            <w:pPr>
              <w:jc w:val="center"/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Специальность дефектология</w:t>
            </w:r>
          </w:p>
        </w:tc>
      </w:tr>
      <w:tr w:rsidR="00BF6335" w:rsidRPr="00DE0164" w:rsidTr="00A054D8">
        <w:trPr>
          <w:trHeight w:val="761"/>
        </w:trPr>
        <w:tc>
          <w:tcPr>
            <w:tcW w:w="9889" w:type="dxa"/>
            <w:gridSpan w:val="2"/>
          </w:tcPr>
          <w:p w:rsidR="00BF6335" w:rsidRPr="00DE0164" w:rsidRDefault="00BF6335" w:rsidP="00A054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F6335" w:rsidRPr="00DE0164" w:rsidRDefault="00BF6335" w:rsidP="00A054D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F6335" w:rsidRPr="00DE0164" w:rsidTr="00A054D8">
        <w:trPr>
          <w:trHeight w:val="289"/>
        </w:trPr>
        <w:tc>
          <w:tcPr>
            <w:tcW w:w="3531" w:type="dxa"/>
          </w:tcPr>
          <w:p w:rsidR="00BF6335" w:rsidRDefault="00BF6335" w:rsidP="00A054D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14.06.-19.06.2018гг.</w:t>
            </w:r>
          </w:p>
          <w:p w:rsidR="00BF6335" w:rsidRDefault="00BF6335" w:rsidP="00A054D8">
            <w:pPr>
              <w:rPr>
                <w:i/>
                <w:sz w:val="24"/>
                <w:szCs w:val="24"/>
              </w:rPr>
            </w:pPr>
          </w:p>
          <w:p w:rsidR="00BF6335" w:rsidRDefault="00BF6335" w:rsidP="00A054D8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en-US"/>
              </w:rPr>
              <w:t>08.04.-13.04.2019</w:t>
            </w:r>
            <w:proofErr w:type="spellStart"/>
            <w:r>
              <w:rPr>
                <w:i/>
                <w:sz w:val="24"/>
                <w:szCs w:val="24"/>
              </w:rPr>
              <w:t>гг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"/>
              </w:rPr>
              <w:t xml:space="preserve"> </w:t>
            </w:r>
          </w:p>
          <w:p w:rsidR="00BF6335" w:rsidRDefault="00BF6335" w:rsidP="00A054D8">
            <w:pPr>
              <w:rPr>
                <w:i/>
                <w:sz w:val="24"/>
                <w:szCs w:val="24"/>
                <w:lang w:val=""/>
              </w:rPr>
            </w:pPr>
          </w:p>
          <w:p w:rsidR="00BF6335" w:rsidRPr="00325EE4" w:rsidRDefault="00BF6335" w:rsidP="00A054D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13.01.-08.02.2020</w:t>
            </w:r>
            <w:proofErr w:type="spellStart"/>
            <w:r>
              <w:rPr>
                <w:i/>
                <w:sz w:val="24"/>
                <w:szCs w:val="24"/>
              </w:rPr>
              <w:t>гг</w:t>
            </w:r>
            <w:proofErr w:type="spellEnd"/>
            <w:r>
              <w:rPr>
                <w:i/>
                <w:sz w:val="24"/>
                <w:szCs w:val="24"/>
                <w:lang w:val=""/>
              </w:rPr>
              <w:t>.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both"/>
              <w:rPr>
                <w:bCs/>
                <w:i/>
                <w:iCs/>
                <w:sz w:val="24"/>
                <w:szCs w:val="24"/>
                <w:lang w:val="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"/>
              </w:rPr>
              <w:t xml:space="preserve">Кабинет психолого-педагогической коррекции №1 город Талдыкорган; </w:t>
            </w:r>
          </w:p>
          <w:p w:rsidR="00BF6335" w:rsidRPr="00DA517D" w:rsidRDefault="00BF6335" w:rsidP="00A054D8">
            <w:pPr>
              <w:jc w:val="both"/>
              <w:rPr>
                <w:bCs/>
                <w:i/>
                <w:iCs/>
                <w:sz w:val="24"/>
                <w:szCs w:val="24"/>
                <w:lang w:val="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"/>
              </w:rPr>
              <w:t xml:space="preserve">Кабинет психолого-педагогической коррекции №1 город Талдыкорган; </w:t>
            </w:r>
          </w:p>
          <w:p w:rsidR="00BF6335" w:rsidRPr="00325EE4" w:rsidRDefault="00BF6335" w:rsidP="00A054D8">
            <w:pPr>
              <w:jc w:val="both"/>
              <w:rPr>
                <w:bCs/>
                <w:iCs/>
                <w:sz w:val="24"/>
                <w:szCs w:val="24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"/>
              </w:rPr>
              <w:t>КГУ</w:t>
            </w:r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DA517D">
              <w:rPr>
                <w:bCs/>
                <w:i/>
                <w:iCs/>
                <w:sz w:val="24"/>
                <w:szCs w:val="24"/>
                <w:lang w:val=""/>
              </w:rPr>
              <w:t>Алматинской области специализированный детский дом г. Талдыкорган</w:t>
            </w:r>
            <w:r w:rsidRPr="00DA517D">
              <w:rPr>
                <w:bCs/>
                <w:i/>
                <w:iCs/>
                <w:sz w:val="24"/>
                <w:szCs w:val="24"/>
              </w:rPr>
              <w:t>а «</w:t>
            </w:r>
            <w:r w:rsidRPr="00DA517D">
              <w:rPr>
                <w:bCs/>
                <w:i/>
                <w:iCs/>
                <w:sz w:val="24"/>
                <w:szCs w:val="24"/>
                <w:lang w:val="kk-KZ"/>
              </w:rPr>
              <w:t>государственное учереждение</w:t>
            </w:r>
            <w:r w:rsidRPr="00DA517D">
              <w:rPr>
                <w:bCs/>
                <w:i/>
                <w:iCs/>
                <w:sz w:val="24"/>
                <w:szCs w:val="24"/>
              </w:rPr>
              <w:t>»</w:t>
            </w:r>
            <w:r w:rsidRPr="00DA517D">
              <w:rPr>
                <w:bCs/>
                <w:i/>
                <w:iCs/>
                <w:sz w:val="24"/>
                <w:szCs w:val="24"/>
                <w:lang w:val="kk-KZ"/>
              </w:rPr>
              <w:t xml:space="preserve"> Управление здравохранения Алматинской области</w:t>
            </w:r>
          </w:p>
        </w:tc>
      </w:tr>
      <w:tr w:rsidR="00BF6335" w:rsidRPr="00DE0164" w:rsidTr="00A054D8">
        <w:trPr>
          <w:trHeight w:val="380"/>
        </w:trPr>
        <w:tc>
          <w:tcPr>
            <w:tcW w:w="9889" w:type="dxa"/>
            <w:gridSpan w:val="2"/>
          </w:tcPr>
          <w:p w:rsidR="00BF6335" w:rsidRPr="00DE0164" w:rsidRDefault="00BF6335" w:rsidP="00A054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F6335" w:rsidRPr="00DE0164" w:rsidTr="00A054D8">
        <w:trPr>
          <w:trHeight w:val="258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rPr>
                <w:b/>
                <w:sz w:val="24"/>
                <w:szCs w:val="24"/>
              </w:rPr>
            </w:pPr>
            <w:r w:rsidRPr="00DA517D">
              <w:rPr>
                <w:b/>
                <w:sz w:val="24"/>
                <w:szCs w:val="24"/>
              </w:rPr>
              <w:t>- работа с оргтехникой – печать/копирование/сканирование документов, диагностика</w:t>
            </w:r>
          </w:p>
          <w:p w:rsidR="00BF6335" w:rsidRPr="00DA517D" w:rsidRDefault="00BF6335" w:rsidP="00A054D8">
            <w:pPr>
              <w:rPr>
                <w:b/>
                <w:sz w:val="24"/>
                <w:szCs w:val="24"/>
              </w:rPr>
            </w:pPr>
          </w:p>
        </w:tc>
      </w:tr>
      <w:tr w:rsidR="00BF6335" w:rsidRPr="00916C2A" w:rsidTr="00A054D8">
        <w:trPr>
          <w:trHeight w:val="503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rPr>
                <w:b/>
                <w:sz w:val="24"/>
                <w:szCs w:val="24"/>
              </w:rPr>
            </w:pPr>
            <w:r w:rsidRPr="00DA517D">
              <w:rPr>
                <w:b/>
                <w:sz w:val="24"/>
                <w:szCs w:val="24"/>
              </w:rPr>
              <w:t xml:space="preserve">- </w:t>
            </w:r>
            <w:r w:rsidRPr="00DA517D">
              <w:rPr>
                <w:b/>
                <w:sz w:val="24"/>
                <w:szCs w:val="24"/>
                <w:lang w:val="kk-KZ"/>
              </w:rPr>
              <w:t xml:space="preserve">владение компьютером – приклдные программы </w:t>
            </w:r>
            <w:r w:rsidRPr="00DA517D">
              <w:rPr>
                <w:b/>
                <w:sz w:val="24"/>
                <w:szCs w:val="24"/>
                <w:lang w:val="en-US"/>
              </w:rPr>
              <w:t>MSOffice</w:t>
            </w:r>
            <w:r w:rsidRPr="00DA517D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BF6335" w:rsidRPr="00DE0164" w:rsidTr="00A054D8">
        <w:trPr>
          <w:trHeight w:val="555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rPr>
                <w:b/>
                <w:sz w:val="24"/>
                <w:szCs w:val="24"/>
              </w:rPr>
            </w:pPr>
            <w:r w:rsidRPr="00DA517D">
              <w:rPr>
                <w:b/>
                <w:sz w:val="24"/>
                <w:szCs w:val="24"/>
              </w:rPr>
              <w:t>Казахский родной, русский свободный, английский словарный</w:t>
            </w:r>
          </w:p>
        </w:tc>
      </w:tr>
      <w:tr w:rsidR="00BF6335" w:rsidRPr="00DE0164" w:rsidTr="00A054D8">
        <w:trPr>
          <w:trHeight w:val="323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rPr>
                <w:b/>
                <w:sz w:val="24"/>
                <w:szCs w:val="24"/>
                <w:lang w:val="en-US"/>
              </w:rPr>
            </w:pPr>
            <w:r w:rsidRPr="00DA517D">
              <w:rPr>
                <w:b/>
                <w:sz w:val="24"/>
                <w:szCs w:val="24"/>
              </w:rPr>
              <w:t>Трудоспособная, ответственная</w:t>
            </w:r>
            <w:r w:rsidRPr="00DA517D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BF6335" w:rsidRPr="00DE0164" w:rsidRDefault="00BF6335" w:rsidP="00BF6335">
      <w:pPr>
        <w:shd w:val="clear" w:color="auto" w:fill="FFFFFF"/>
        <w:jc w:val="center"/>
        <w:rPr>
          <w:sz w:val="24"/>
          <w:szCs w:val="24"/>
        </w:rPr>
      </w:pPr>
    </w:p>
    <w:p w:rsidR="00BF6335" w:rsidRPr="00D12E1F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916C2A" w:rsidRDefault="00916C2A"/>
    <w:p w:rsidR="00916C2A" w:rsidRDefault="00916C2A"/>
    <w:p w:rsidR="00916C2A" w:rsidRDefault="00916C2A"/>
    <w:p w:rsidR="00916C2A" w:rsidRDefault="00916C2A"/>
    <w:p w:rsidR="00916C2A" w:rsidRDefault="00916C2A"/>
    <w:p w:rsidR="00916C2A" w:rsidRDefault="00916C2A"/>
    <w:p w:rsidR="00916C2A" w:rsidRPr="00916C2A" w:rsidRDefault="00916C2A" w:rsidP="00916C2A">
      <w:pPr>
        <w:jc w:val="right"/>
        <w:rPr>
          <w:sz w:val="24"/>
        </w:rPr>
      </w:pPr>
    </w:p>
    <w:p w:rsidR="00916C2A" w:rsidRDefault="00916C2A" w:rsidP="00916C2A">
      <w:pPr>
        <w:jc w:val="right"/>
        <w:rPr>
          <w:sz w:val="24"/>
          <w:lang w:val="en-US"/>
        </w:rPr>
      </w:pPr>
      <w:r>
        <w:rPr>
          <w:i/>
          <w:noProof/>
          <w:sz w:val="24"/>
          <w:szCs w:val="24"/>
        </w:rPr>
        <w:lastRenderedPageBreak/>
        <w:drawing>
          <wp:inline distT="0" distB="0" distL="0" distR="0" wp14:anchorId="35E3283B" wp14:editId="668B2A6F">
            <wp:extent cx="828675" cy="1107344"/>
            <wp:effectExtent l="0" t="0" r="0" b="0"/>
            <wp:docPr id="3" name="Рисунок 3" descr="C:\Users\777\Desktop\файлы Молдир\фотки 3х4 группы дк 311\IMG_7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файлы Молдир\фотки 3х4 группы дк 311\IMG_797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323" cy="1112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C2A" w:rsidRDefault="00916C2A" w:rsidP="00916C2A">
      <w:pPr>
        <w:rPr>
          <w:sz w:val="24"/>
          <w:lang w:val="en-US"/>
        </w:rPr>
      </w:pPr>
    </w:p>
    <w:p w:rsidR="00916C2A" w:rsidRPr="00916C2A" w:rsidRDefault="00916C2A" w:rsidP="00916C2A">
      <w:pPr>
        <w:jc w:val="center"/>
        <w:rPr>
          <w:b/>
          <w:sz w:val="24"/>
          <w:lang w:val="en-US"/>
        </w:rPr>
      </w:pPr>
      <w:r w:rsidRPr="00916C2A">
        <w:rPr>
          <w:b/>
          <w:sz w:val="24"/>
          <w:lang w:val="en-US"/>
        </w:rPr>
        <w:t>RESUME</w:t>
      </w:r>
    </w:p>
    <w:p w:rsidR="00916C2A" w:rsidRPr="00DA517D" w:rsidRDefault="00916C2A" w:rsidP="00916C2A">
      <w:pPr>
        <w:jc w:val="center"/>
        <w:rPr>
          <w:b/>
          <w:sz w:val="28"/>
          <w:lang w:val="en-US"/>
        </w:rPr>
      </w:pPr>
      <w:proofErr w:type="spellStart"/>
      <w:r w:rsidRPr="00DA517D">
        <w:rPr>
          <w:b/>
          <w:sz w:val="28"/>
          <w:lang w:val="en-US"/>
        </w:rPr>
        <w:t>Kalkaman</w:t>
      </w:r>
      <w:proofErr w:type="spellEnd"/>
      <w:r w:rsidRPr="00DA517D">
        <w:rPr>
          <w:b/>
          <w:sz w:val="28"/>
          <w:lang w:val="en-US"/>
        </w:rPr>
        <w:t xml:space="preserve"> Amina </w:t>
      </w:r>
      <w:proofErr w:type="spellStart"/>
      <w:r w:rsidRPr="00DA517D">
        <w:rPr>
          <w:b/>
          <w:sz w:val="28"/>
          <w:lang w:val="en-US"/>
        </w:rPr>
        <w:t>Yerzhanovna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98"/>
        <w:gridCol w:w="6047"/>
      </w:tblGrid>
      <w:tr w:rsidR="00916C2A" w:rsidRPr="00B2114A" w:rsidTr="00916C2A">
        <w:trPr>
          <w:trHeight w:val="350"/>
        </w:trPr>
        <w:tc>
          <w:tcPr>
            <w:tcW w:w="3298" w:type="dxa"/>
          </w:tcPr>
          <w:p w:rsidR="00916C2A" w:rsidRPr="00DE0164" w:rsidRDefault="00916C2A" w:rsidP="00B6486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047" w:type="dxa"/>
          </w:tcPr>
          <w:p w:rsidR="00916C2A" w:rsidRPr="00DA517D" w:rsidRDefault="00916C2A" w:rsidP="00B64865">
            <w:pPr>
              <w:jc w:val="center"/>
              <w:rPr>
                <w:b/>
                <w:bCs/>
                <w:sz w:val="24"/>
                <w:szCs w:val="24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29.10.2000</w:t>
            </w:r>
          </w:p>
        </w:tc>
      </w:tr>
      <w:tr w:rsidR="00916C2A" w:rsidRPr="00325EE4" w:rsidTr="00916C2A">
        <w:trPr>
          <w:trHeight w:val="299"/>
        </w:trPr>
        <w:tc>
          <w:tcPr>
            <w:tcW w:w="3298" w:type="dxa"/>
          </w:tcPr>
          <w:p w:rsidR="00916C2A" w:rsidRPr="00916C2A" w:rsidRDefault="00916C2A" w:rsidP="00B6486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047" w:type="dxa"/>
          </w:tcPr>
          <w:p w:rsidR="00916C2A" w:rsidRPr="00DA517D" w:rsidRDefault="00916C2A" w:rsidP="00B64865">
            <w:pPr>
              <w:jc w:val="center"/>
              <w:rPr>
                <w:b/>
                <w:bCs/>
                <w:sz w:val="24"/>
                <w:szCs w:val="24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Kazakh</w:t>
            </w:r>
          </w:p>
        </w:tc>
      </w:tr>
      <w:tr w:rsidR="00916C2A" w:rsidRPr="00F338CE" w:rsidTr="00916C2A">
        <w:trPr>
          <w:trHeight w:val="373"/>
        </w:trPr>
        <w:tc>
          <w:tcPr>
            <w:tcW w:w="3298" w:type="dxa"/>
          </w:tcPr>
          <w:p w:rsidR="00916C2A" w:rsidRPr="00DE0164" w:rsidRDefault="00916C2A" w:rsidP="00916C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047" w:type="dxa"/>
          </w:tcPr>
          <w:p w:rsidR="00916C2A" w:rsidRPr="00DA517D" w:rsidRDefault="00916C2A" w:rsidP="00B64865">
            <w:pPr>
              <w:jc w:val="center"/>
              <w:rPr>
                <w:b/>
                <w:bCs/>
                <w:sz w:val="24"/>
                <w:szCs w:val="24"/>
                <w:lang w:val="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Мkr 6, house 33,</w:t>
            </w:r>
            <w:r w:rsidRPr="00DA517D">
              <w:rPr>
                <w:b/>
                <w:bCs/>
                <w:sz w:val="24"/>
                <w:szCs w:val="24"/>
              </w:rPr>
              <w:t xml:space="preserve"> </w:t>
            </w:r>
            <w:r w:rsidRPr="00DA517D">
              <w:rPr>
                <w:b/>
                <w:bCs/>
                <w:sz w:val="24"/>
                <w:szCs w:val="24"/>
                <w:lang w:val=""/>
              </w:rPr>
              <w:t>kv 29</w:t>
            </w:r>
          </w:p>
        </w:tc>
      </w:tr>
      <w:tr w:rsidR="00916C2A" w:rsidRPr="00CC4C6B" w:rsidTr="00916C2A">
        <w:trPr>
          <w:trHeight w:val="266"/>
        </w:trPr>
        <w:tc>
          <w:tcPr>
            <w:tcW w:w="3298" w:type="dxa"/>
          </w:tcPr>
          <w:p w:rsidR="00916C2A" w:rsidRPr="00DE0164" w:rsidRDefault="00916C2A" w:rsidP="00B64865">
            <w:pPr>
              <w:rPr>
                <w:b/>
                <w:sz w:val="24"/>
                <w:szCs w:val="24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47" w:type="dxa"/>
          </w:tcPr>
          <w:p w:rsidR="00916C2A" w:rsidRPr="00DA517D" w:rsidRDefault="00916C2A" w:rsidP="00B64865">
            <w:pPr>
              <w:jc w:val="center"/>
              <w:rPr>
                <w:b/>
                <w:bCs/>
                <w:sz w:val="24"/>
                <w:szCs w:val="24"/>
                <w:lang w:val="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Not married</w:t>
            </w:r>
          </w:p>
        </w:tc>
      </w:tr>
      <w:tr w:rsidR="00916C2A" w:rsidRPr="00DE0164" w:rsidTr="00916C2A">
        <w:trPr>
          <w:trHeight w:val="213"/>
        </w:trPr>
        <w:tc>
          <w:tcPr>
            <w:tcW w:w="9345" w:type="dxa"/>
            <w:gridSpan w:val="2"/>
          </w:tcPr>
          <w:p w:rsidR="00916C2A" w:rsidRPr="00DE0164" w:rsidRDefault="00916C2A" w:rsidP="00B648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916C2A" w:rsidRPr="00DA517D" w:rsidTr="00916C2A">
        <w:trPr>
          <w:trHeight w:val="162"/>
        </w:trPr>
        <w:tc>
          <w:tcPr>
            <w:tcW w:w="9345" w:type="dxa"/>
            <w:gridSpan w:val="2"/>
          </w:tcPr>
          <w:p w:rsidR="00916C2A" w:rsidRPr="00916C2A" w:rsidRDefault="00916C2A" w:rsidP="00B6486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916C2A">
              <w:rPr>
                <w:b/>
                <w:bCs/>
                <w:sz w:val="24"/>
                <w:szCs w:val="24"/>
                <w:lang w:val="en-US"/>
              </w:rPr>
              <w:t>Effective passage of time and work with interests</w:t>
            </w:r>
          </w:p>
        </w:tc>
      </w:tr>
      <w:tr w:rsidR="00916C2A" w:rsidRPr="00DE0164" w:rsidTr="00916C2A">
        <w:trPr>
          <w:trHeight w:val="265"/>
        </w:trPr>
        <w:tc>
          <w:tcPr>
            <w:tcW w:w="9345" w:type="dxa"/>
            <w:gridSpan w:val="2"/>
          </w:tcPr>
          <w:p w:rsidR="00916C2A" w:rsidRPr="00DE0164" w:rsidRDefault="00916C2A" w:rsidP="00B648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916C2A" w:rsidRPr="00DA517D" w:rsidTr="00916C2A">
        <w:trPr>
          <w:trHeight w:val="356"/>
        </w:trPr>
        <w:tc>
          <w:tcPr>
            <w:tcW w:w="3298" w:type="dxa"/>
          </w:tcPr>
          <w:p w:rsidR="00916C2A" w:rsidRPr="00DE0164" w:rsidRDefault="00916C2A" w:rsidP="00B6486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" w:eastAsia="x-none"/>
              </w:rPr>
              <w:t xml:space="preserve">2017-2021yy. </w:t>
            </w:r>
            <w:r w:rsidRPr="00DE0164">
              <w:rPr>
                <w:i/>
                <w:sz w:val="24"/>
                <w:szCs w:val="24"/>
                <w:lang w:val="" w:eastAsia="x-none"/>
              </w:rPr>
              <w:t xml:space="preserve"> </w:t>
            </w:r>
          </w:p>
        </w:tc>
        <w:tc>
          <w:tcPr>
            <w:tcW w:w="6047" w:type="dxa"/>
          </w:tcPr>
          <w:p w:rsidR="00916C2A" w:rsidRDefault="00916C2A" w:rsidP="00916C2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916C2A" w:rsidRPr="00943AF2" w:rsidRDefault="00916C2A" w:rsidP="00916C2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916C2A" w:rsidRPr="00DE0164" w:rsidRDefault="00916C2A" w:rsidP="00916C2A">
            <w:pPr>
              <w:jc w:val="center"/>
              <w:rPr>
                <w:i/>
                <w:sz w:val="24"/>
                <w:szCs w:val="24"/>
                <w:lang w:val="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916C2A" w:rsidRPr="00DA517D" w:rsidTr="00916C2A">
        <w:trPr>
          <w:trHeight w:val="761"/>
        </w:trPr>
        <w:tc>
          <w:tcPr>
            <w:tcW w:w="9345" w:type="dxa"/>
            <w:gridSpan w:val="2"/>
          </w:tcPr>
          <w:p w:rsidR="00916C2A" w:rsidRPr="00DA517D" w:rsidRDefault="00916C2A" w:rsidP="00916C2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16C2A" w:rsidRPr="00DA517D" w:rsidRDefault="00916C2A" w:rsidP="00B64865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916C2A" w:rsidRPr="00DA517D" w:rsidTr="00916C2A">
        <w:trPr>
          <w:trHeight w:val="289"/>
        </w:trPr>
        <w:tc>
          <w:tcPr>
            <w:tcW w:w="3298" w:type="dxa"/>
          </w:tcPr>
          <w:p w:rsidR="00916C2A" w:rsidRDefault="00916C2A" w:rsidP="00B6486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14.06.-19.06.2018yy.</w:t>
            </w:r>
          </w:p>
          <w:p w:rsidR="00916C2A" w:rsidRDefault="00916C2A" w:rsidP="00B64865">
            <w:pPr>
              <w:rPr>
                <w:i/>
                <w:sz w:val="24"/>
                <w:szCs w:val="24"/>
              </w:rPr>
            </w:pPr>
          </w:p>
          <w:p w:rsidR="00916C2A" w:rsidRDefault="00916C2A" w:rsidP="00B64865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en-US"/>
              </w:rPr>
              <w:t>08.04.-13.04.2019</w:t>
            </w:r>
            <w:proofErr w:type="spellStart"/>
            <w:r>
              <w:rPr>
                <w:i/>
                <w:sz w:val="24"/>
                <w:szCs w:val="24"/>
              </w:rPr>
              <w:t>yy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"/>
              </w:rPr>
              <w:t xml:space="preserve"> </w:t>
            </w:r>
          </w:p>
          <w:p w:rsidR="00916C2A" w:rsidRDefault="00916C2A" w:rsidP="00B64865">
            <w:pPr>
              <w:rPr>
                <w:i/>
                <w:sz w:val="24"/>
                <w:szCs w:val="24"/>
                <w:lang w:val=""/>
              </w:rPr>
            </w:pPr>
          </w:p>
          <w:p w:rsidR="00916C2A" w:rsidRPr="00325EE4" w:rsidRDefault="00916C2A" w:rsidP="00B6486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13.01.-08.02.2020</w:t>
            </w:r>
            <w:proofErr w:type="spellStart"/>
            <w:r>
              <w:rPr>
                <w:i/>
                <w:sz w:val="24"/>
                <w:szCs w:val="24"/>
              </w:rPr>
              <w:t>yy</w:t>
            </w:r>
            <w:proofErr w:type="spellEnd"/>
            <w:r>
              <w:rPr>
                <w:i/>
                <w:sz w:val="24"/>
                <w:szCs w:val="24"/>
                <w:lang w:val=""/>
              </w:rPr>
              <w:t>.</w:t>
            </w:r>
          </w:p>
        </w:tc>
        <w:tc>
          <w:tcPr>
            <w:tcW w:w="6047" w:type="dxa"/>
          </w:tcPr>
          <w:p w:rsidR="00916C2A" w:rsidRPr="00DA517D" w:rsidRDefault="00916C2A" w:rsidP="00916C2A">
            <w:pPr>
              <w:jc w:val="both"/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 xml:space="preserve">Office of psychological and pedagogical correction No. 1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 xml:space="preserve"> city;</w:t>
            </w:r>
          </w:p>
          <w:p w:rsidR="00916C2A" w:rsidRPr="00DA517D" w:rsidRDefault="00916C2A" w:rsidP="00916C2A">
            <w:pPr>
              <w:jc w:val="both"/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 xml:space="preserve">Office of psychological and pedagogical correction No. 1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 xml:space="preserve"> city;</w:t>
            </w:r>
          </w:p>
          <w:p w:rsidR="00916C2A" w:rsidRPr="00916C2A" w:rsidRDefault="00916C2A" w:rsidP="00916C2A">
            <w:pPr>
              <w:jc w:val="both"/>
              <w:rPr>
                <w:bCs/>
                <w:iCs/>
                <w:sz w:val="24"/>
                <w:szCs w:val="24"/>
                <w:lang w:val="en-US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 xml:space="preserve">KSU of Almaty region specialized children's home of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 xml:space="preserve"> "state educational institution" health care Department of Almaty region</w:t>
            </w:r>
          </w:p>
        </w:tc>
      </w:tr>
      <w:tr w:rsidR="00916C2A" w:rsidRPr="00DE0164" w:rsidTr="00916C2A">
        <w:trPr>
          <w:trHeight w:val="380"/>
        </w:trPr>
        <w:tc>
          <w:tcPr>
            <w:tcW w:w="9345" w:type="dxa"/>
            <w:gridSpan w:val="2"/>
          </w:tcPr>
          <w:p w:rsidR="00916C2A" w:rsidRPr="00DE0164" w:rsidRDefault="00916C2A" w:rsidP="00B64865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16C2A" w:rsidRPr="00DA517D" w:rsidTr="00916C2A">
        <w:trPr>
          <w:trHeight w:val="258"/>
        </w:trPr>
        <w:tc>
          <w:tcPr>
            <w:tcW w:w="3298" w:type="dxa"/>
          </w:tcPr>
          <w:p w:rsidR="00916C2A" w:rsidRPr="00DE0164" w:rsidRDefault="00916C2A" w:rsidP="00B64865">
            <w:pPr>
              <w:rPr>
                <w:b/>
                <w:sz w:val="24"/>
                <w:szCs w:val="24"/>
              </w:rPr>
            </w:pPr>
            <w:bookmarkStart w:id="0" w:name="_GoBack" w:colFirst="1" w:colLast="1"/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47" w:type="dxa"/>
          </w:tcPr>
          <w:p w:rsidR="00916C2A" w:rsidRPr="00DA517D" w:rsidRDefault="00916C2A" w:rsidP="00916C2A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DA517D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916C2A" w:rsidRPr="00DA517D" w:rsidRDefault="00916C2A" w:rsidP="00916C2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916C2A" w:rsidRPr="00DA517D" w:rsidTr="00916C2A">
        <w:trPr>
          <w:trHeight w:val="503"/>
        </w:trPr>
        <w:tc>
          <w:tcPr>
            <w:tcW w:w="3298" w:type="dxa"/>
          </w:tcPr>
          <w:p w:rsidR="00916C2A" w:rsidRPr="00DE0164" w:rsidRDefault="00916C2A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47" w:type="dxa"/>
          </w:tcPr>
          <w:p w:rsidR="00916C2A" w:rsidRPr="00DA517D" w:rsidRDefault="00916C2A" w:rsidP="00916C2A">
            <w:pPr>
              <w:rPr>
                <w:b/>
                <w:sz w:val="24"/>
                <w:szCs w:val="24"/>
                <w:lang w:val="en-US"/>
              </w:rPr>
            </w:pPr>
            <w:r w:rsidRPr="00DA517D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  <w:p w:rsidR="00916C2A" w:rsidRPr="00DA517D" w:rsidRDefault="00916C2A" w:rsidP="00916C2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916C2A" w:rsidRPr="00325EE4" w:rsidTr="00916C2A">
        <w:trPr>
          <w:trHeight w:val="555"/>
        </w:trPr>
        <w:tc>
          <w:tcPr>
            <w:tcW w:w="3298" w:type="dxa"/>
          </w:tcPr>
          <w:p w:rsidR="00916C2A" w:rsidRPr="00DE0164" w:rsidRDefault="00916C2A" w:rsidP="00916C2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47" w:type="dxa"/>
          </w:tcPr>
          <w:p w:rsidR="00916C2A" w:rsidRPr="00DA517D" w:rsidRDefault="00916C2A" w:rsidP="00916C2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A517D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916C2A" w:rsidRPr="00DA517D" w:rsidRDefault="00916C2A" w:rsidP="00916C2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A517D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– fluency </w:t>
            </w:r>
          </w:p>
          <w:p w:rsidR="00916C2A" w:rsidRPr="00DA517D" w:rsidRDefault="00916C2A" w:rsidP="00916C2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A517D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916C2A" w:rsidRPr="00325EE4" w:rsidTr="00916C2A">
        <w:trPr>
          <w:trHeight w:val="323"/>
        </w:trPr>
        <w:tc>
          <w:tcPr>
            <w:tcW w:w="3298" w:type="dxa"/>
          </w:tcPr>
          <w:p w:rsidR="00916C2A" w:rsidRPr="00DE0164" w:rsidRDefault="00916C2A" w:rsidP="00916C2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047" w:type="dxa"/>
          </w:tcPr>
          <w:p w:rsidR="00916C2A" w:rsidRPr="00DA517D" w:rsidRDefault="00916C2A" w:rsidP="00916C2A">
            <w:pPr>
              <w:rPr>
                <w:b/>
                <w:sz w:val="24"/>
                <w:szCs w:val="24"/>
                <w:lang w:val="en-US"/>
              </w:rPr>
            </w:pPr>
            <w:r w:rsidRPr="00DA517D">
              <w:rPr>
                <w:b/>
                <w:sz w:val="24"/>
                <w:szCs w:val="24"/>
                <w:lang w:val="en-US"/>
              </w:rPr>
              <w:t>Able-bodied, responsible.</w:t>
            </w:r>
          </w:p>
        </w:tc>
      </w:tr>
      <w:bookmarkEnd w:id="0"/>
    </w:tbl>
    <w:p w:rsidR="00916C2A" w:rsidRPr="00916C2A" w:rsidRDefault="00916C2A" w:rsidP="00916C2A">
      <w:pPr>
        <w:jc w:val="center"/>
        <w:rPr>
          <w:sz w:val="24"/>
          <w:lang w:val="en-US"/>
        </w:rPr>
      </w:pPr>
    </w:p>
    <w:sectPr w:rsidR="00916C2A" w:rsidRPr="00916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27D17"/>
    <w:rsid w:val="00033C12"/>
    <w:rsid w:val="00034066"/>
    <w:rsid w:val="001D2676"/>
    <w:rsid w:val="002107D6"/>
    <w:rsid w:val="002B05C1"/>
    <w:rsid w:val="00325EE4"/>
    <w:rsid w:val="00482290"/>
    <w:rsid w:val="004E4338"/>
    <w:rsid w:val="0060039B"/>
    <w:rsid w:val="00684A9B"/>
    <w:rsid w:val="006867AC"/>
    <w:rsid w:val="00696086"/>
    <w:rsid w:val="00905841"/>
    <w:rsid w:val="00916C2A"/>
    <w:rsid w:val="00985518"/>
    <w:rsid w:val="00A81D9C"/>
    <w:rsid w:val="00B2114A"/>
    <w:rsid w:val="00BB586D"/>
    <w:rsid w:val="00BF6335"/>
    <w:rsid w:val="00C95331"/>
    <w:rsid w:val="00CC4C6B"/>
    <w:rsid w:val="00CF26B7"/>
    <w:rsid w:val="00D12E1F"/>
    <w:rsid w:val="00D163AF"/>
    <w:rsid w:val="00DA517D"/>
    <w:rsid w:val="00E01171"/>
    <w:rsid w:val="00F338CE"/>
    <w:rsid w:val="00FB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EC750"/>
  <w15:docId w15:val="{01258902-8D6E-4E8C-9414-0E8BD9DB6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6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3</cp:revision>
  <dcterms:created xsi:type="dcterms:W3CDTF">2020-09-23T13:40:00Z</dcterms:created>
  <dcterms:modified xsi:type="dcterms:W3CDTF">2020-10-15T17:01:00Z</dcterms:modified>
</cp:coreProperties>
</file>