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BF" w:rsidRPr="00916756" w:rsidRDefault="004659BF" w:rsidP="004659B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96"/>
      </w:tblGrid>
      <w:tr w:rsidR="004659BF" w:rsidTr="00E317A1">
        <w:trPr>
          <w:trHeight w:val="2214"/>
        </w:trPr>
        <w:tc>
          <w:tcPr>
            <w:tcW w:w="1912" w:type="dxa"/>
            <w:vAlign w:val="center"/>
          </w:tcPr>
          <w:p w:rsidR="004659BF" w:rsidRDefault="004659BF" w:rsidP="00E317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A6E64C" wp14:editId="49DDB665">
                  <wp:extent cx="1249680" cy="166433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664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Айтқазы Әділет Нұрболатұлы 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24.06.1998</w:t>
      </w:r>
    </w:p>
    <w:p w:rsidR="004659BF" w:rsidRPr="00147585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Мекен-жайы: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 Көксу ауданы Жамбыл ауылы Ауғанбаев А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>22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87076968053</w:t>
      </w:r>
    </w:p>
    <w:p w:rsidR="004659BF" w:rsidRPr="00916756" w:rsidRDefault="004659BF" w:rsidP="004659B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16756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aytkazy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adilet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659BF" w:rsidRPr="00FE3AAE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қызметкер атану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9167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2004 – 2015жж Жамбыл орта мектебі. </w:t>
      </w:r>
    </w:p>
    <w:p w:rsidR="004659BF" w:rsidRPr="00147585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2016 – 2020жж  І.Жансүгіров атындағы Жетісу мемлекеттік университеті, құқық және экономика факультеті.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Ескелді ауданы әкімі аппараты ММ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Pr="00147585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 xml:space="preserve"> Жүргізуші куәлігі бар. Жауапкершілігі жоғары, ізденіс үст</w:t>
      </w:r>
      <w:r>
        <w:rPr>
          <w:rFonts w:ascii="Times New Roman" w:hAnsi="Times New Roman" w:cs="Times New Roman"/>
          <w:sz w:val="28"/>
          <w:szCs w:val="28"/>
          <w:lang w:val="kk-KZ"/>
        </w:rPr>
        <w:t>інде, жұмысты уақытылы орындау,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>жаңашылдықты үйрену.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>омпьютерд</w:t>
      </w:r>
      <w:r>
        <w:rPr>
          <w:rFonts w:ascii="Times New Roman" w:hAnsi="Times New Roman" w:cs="Times New Roman"/>
          <w:sz w:val="28"/>
          <w:szCs w:val="28"/>
          <w:lang w:val="kk-KZ"/>
        </w:rPr>
        <w:t>і еркін меңгеру, жұмыс тәртібін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 xml:space="preserve"> дұрыс қадағалау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FE3AAE"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FE3AAE">
        <w:rPr>
          <w:rFonts w:ascii="Times New Roman" w:hAnsi="Times New Roman" w:cs="Times New Roman"/>
          <w:sz w:val="28"/>
          <w:szCs w:val="28"/>
          <w:lang w:val="kk-KZ"/>
        </w:rPr>
        <w:t>емлекеттік әкімшілік іс қағаздарды жүргізу, аудару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FE3AAE">
        <w:rPr>
          <w:rFonts w:ascii="Times New Roman" w:hAnsi="Times New Roman" w:cs="Times New Roman"/>
          <w:sz w:val="28"/>
          <w:szCs w:val="28"/>
          <w:lang w:val="kk-KZ"/>
        </w:rPr>
        <w:t>ауапкершілігі мол, жаңа білім мен ізденіске құштарлығы мол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659BF" w:rsidRDefault="004659BF" w:rsidP="004659B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250"/>
      </w:tblGrid>
      <w:tr w:rsidR="001D62D0" w:rsidTr="003F2548">
        <w:trPr>
          <w:trHeight w:val="2214"/>
        </w:trPr>
        <w:tc>
          <w:tcPr>
            <w:tcW w:w="2250" w:type="dxa"/>
            <w:vAlign w:val="center"/>
          </w:tcPr>
          <w:p w:rsidR="001D62D0" w:rsidRDefault="003F2548" w:rsidP="003F25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959DDC1" wp14:editId="179D0045">
                  <wp:extent cx="1247775" cy="1663700"/>
                  <wp:effectExtent l="0" t="0" r="9525" b="0"/>
                  <wp:docPr id="3" name="Рисунок 3" descr="C:\Users\Дом\Desktop\ee1b0660-64fe-4ab9-9270-35dc52dd2a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Дом\Desktop\ee1b0660-64fe-4ab9-9270-35dc52dd2a1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Pr="00916756" w:rsidRDefault="0093210E" w:rsidP="009321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Айтқазы Әділет Нұрболатұлы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24.06.1998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0EB9">
        <w:rPr>
          <w:rFonts w:ascii="Times New Roman" w:hAnsi="Times New Roman" w:cs="Times New Roman"/>
          <w:sz w:val="28"/>
          <w:szCs w:val="28"/>
          <w:lang w:val="kk-KZ"/>
        </w:rPr>
        <w:t xml:space="preserve">Алматинская область Коксуский район, село Жамбыл </w:t>
      </w:r>
      <w:r w:rsidR="005C09A3">
        <w:rPr>
          <w:rFonts w:ascii="Times New Roman" w:hAnsi="Times New Roman" w:cs="Times New Roman"/>
          <w:sz w:val="28"/>
          <w:szCs w:val="28"/>
          <w:lang w:val="kk-KZ"/>
        </w:rPr>
        <w:t>Ауг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анбаев А</w:t>
      </w:r>
      <w:r w:rsidR="00101A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№22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87076968053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916756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="00942C58" w:rsidRPr="00D6777B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aytkazy.adilet@mail.ru</w:t>
        </w:r>
      </w:hyperlink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Стать лучшим специалистом в своей сфере </w:t>
      </w:r>
    </w:p>
    <w:p w:rsidR="0093210E" w:rsidRPr="00916756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942C58" w:rsidRDefault="00942C5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2004-2005гг Средняя школа имени Жамбыла </w:t>
      </w:r>
    </w:p>
    <w:p w:rsidR="00942C58" w:rsidRDefault="00F6588A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2016-2020гг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Государственный университет имени Ильяса Жансугурова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Аппарат акима Ескельдинского района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Есть водительские права. Целеустремленный, б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ыстро нахожу общий язык с разного рода людьми, легко обучаюсь любым программам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Работа с ПК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, Microsoft Office Word, Excell, быстрообучаемый.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916756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r w:rsidR="00942C58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мение работать в коллективе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D530E" w:rsidRPr="00FD530E">
        <w:t xml:space="preserve"> 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>ответственный</w:t>
      </w:r>
      <w:r w:rsidR="00FD530E" w:rsidRPr="00FD530E">
        <w:rPr>
          <w:rFonts w:ascii="Times New Roman" w:hAnsi="Times New Roman" w:cs="Times New Roman"/>
          <w:sz w:val="28"/>
          <w:szCs w:val="28"/>
          <w:lang w:val="kk-KZ"/>
        </w:rPr>
        <w:t>, стрессоуст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>ойчиый,</w:t>
      </w:r>
      <w:r w:rsidR="00FD530E" w:rsidRPr="00FD530E">
        <w:t xml:space="preserve"> 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 xml:space="preserve">пунктуальный, коммуникабельный.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01A45"/>
    <w:rsid w:val="001D62D0"/>
    <w:rsid w:val="002255D2"/>
    <w:rsid w:val="003F2548"/>
    <w:rsid w:val="004659BF"/>
    <w:rsid w:val="004A0EB9"/>
    <w:rsid w:val="005C09A3"/>
    <w:rsid w:val="00671916"/>
    <w:rsid w:val="006E0AA9"/>
    <w:rsid w:val="008846CA"/>
    <w:rsid w:val="0091112B"/>
    <w:rsid w:val="00916756"/>
    <w:rsid w:val="0093210E"/>
    <w:rsid w:val="00942C58"/>
    <w:rsid w:val="00D1555E"/>
    <w:rsid w:val="00F6588A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2C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2C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ytkazy.adilet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17</cp:revision>
  <dcterms:created xsi:type="dcterms:W3CDTF">2019-09-12T10:50:00Z</dcterms:created>
  <dcterms:modified xsi:type="dcterms:W3CDTF">2019-09-27T08:51:00Z</dcterms:modified>
</cp:coreProperties>
</file>