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875" w:rsidRDefault="00306875" w:rsidP="00A75D8B">
      <w:pPr>
        <w:rPr>
          <w:b/>
          <w:sz w:val="24"/>
          <w:szCs w:val="24"/>
        </w:rPr>
      </w:pPr>
      <w:bookmarkStart w:id="0" w:name="_GoBack"/>
      <w:bookmarkEnd w:id="0"/>
    </w:p>
    <w:p w:rsidR="00306875" w:rsidRDefault="00306875" w:rsidP="00306875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2046"/>
      </w:tblGrid>
      <w:tr w:rsidR="00306875" w:rsidTr="00306875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75" w:rsidRDefault="00306875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1478231B">
                  <wp:extent cx="1152525" cy="1579245"/>
                  <wp:effectExtent l="0" t="0" r="9525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79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875" w:rsidRDefault="00306875" w:rsidP="00306875">
      <w:pPr>
        <w:jc w:val="center"/>
        <w:rPr>
          <w:rFonts w:cs="Arial Unicode MS"/>
          <w:b/>
          <w:color w:val="000000"/>
          <w:sz w:val="24"/>
          <w:lang w:val="en-US"/>
        </w:rPr>
      </w:pPr>
    </w:p>
    <w:p w:rsidR="00306875" w:rsidRDefault="00306875" w:rsidP="00306875">
      <w:pPr>
        <w:jc w:val="center"/>
        <w:rPr>
          <w:rFonts w:eastAsia="Arial Unicode MS"/>
          <w:b/>
          <w:sz w:val="24"/>
          <w:lang w:val="en-US"/>
        </w:rPr>
      </w:pPr>
    </w:p>
    <w:p w:rsidR="00306875" w:rsidRDefault="00306875" w:rsidP="00306875">
      <w:pPr>
        <w:jc w:val="center"/>
        <w:rPr>
          <w:b/>
          <w:sz w:val="24"/>
          <w:lang w:val="en-US"/>
        </w:rPr>
      </w:pPr>
    </w:p>
    <w:p w:rsidR="00306875" w:rsidRDefault="00306875" w:rsidP="00306875">
      <w:pPr>
        <w:jc w:val="center"/>
        <w:rPr>
          <w:b/>
          <w:sz w:val="24"/>
          <w:lang w:val="en-US"/>
        </w:rPr>
      </w:pPr>
    </w:p>
    <w:p w:rsidR="00306875" w:rsidRDefault="00306875" w:rsidP="00306875">
      <w:pPr>
        <w:jc w:val="center"/>
        <w:rPr>
          <w:b/>
          <w:sz w:val="24"/>
          <w:lang w:val="en-US"/>
        </w:rPr>
      </w:pPr>
    </w:p>
    <w:p w:rsidR="006B1E9F" w:rsidRPr="006045C0" w:rsidRDefault="006B1E9F" w:rsidP="006B1E9F">
      <w:pPr>
        <w:jc w:val="center"/>
        <w:rPr>
          <w:b/>
          <w:sz w:val="22"/>
          <w:szCs w:val="24"/>
        </w:rPr>
      </w:pPr>
    </w:p>
    <w:p w:rsidR="006B1E9F" w:rsidRPr="006045C0" w:rsidRDefault="006B1E9F" w:rsidP="006B1E9F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306875" w:rsidRPr="00D52A6B" w:rsidRDefault="00306875" w:rsidP="00306875">
      <w:pPr>
        <w:spacing w:before="240"/>
        <w:jc w:val="center"/>
        <w:rPr>
          <w:b/>
          <w:sz w:val="28"/>
          <w:lang w:val="en-US"/>
        </w:rPr>
      </w:pPr>
      <w:proofErr w:type="spellStart"/>
      <w:r w:rsidRPr="00D52A6B">
        <w:rPr>
          <w:b/>
          <w:sz w:val="28"/>
          <w:lang w:val="en-US"/>
        </w:rPr>
        <w:t>Lavrinenko</w:t>
      </w:r>
      <w:proofErr w:type="spellEnd"/>
      <w:r w:rsidRPr="00D52A6B">
        <w:rPr>
          <w:b/>
          <w:sz w:val="28"/>
          <w:lang w:val="en-US"/>
        </w:rPr>
        <w:t xml:space="preserve"> Tatiana </w:t>
      </w:r>
      <w:proofErr w:type="spellStart"/>
      <w:r w:rsidRPr="00D52A6B">
        <w:rPr>
          <w:b/>
          <w:sz w:val="28"/>
          <w:lang w:val="en-US"/>
        </w:rPr>
        <w:t>Alexandrovna</w:t>
      </w:r>
      <w:proofErr w:type="spellEnd"/>
    </w:p>
    <w:p w:rsidR="00306875" w:rsidRDefault="00306875" w:rsidP="00306875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39"/>
        <w:gridCol w:w="6152"/>
      </w:tblGrid>
      <w:tr w:rsidR="00306875" w:rsidRPr="00306875" w:rsidTr="00EB45DA">
        <w:trPr>
          <w:trHeight w:val="350"/>
        </w:trPr>
        <w:tc>
          <w:tcPr>
            <w:tcW w:w="3419" w:type="dxa"/>
            <w:gridSpan w:val="2"/>
            <w:hideMark/>
          </w:tcPr>
          <w:p w:rsidR="00306875" w:rsidRDefault="00306875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306875" w:rsidRDefault="00306875" w:rsidP="00D52A6B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14.10.1999</w:t>
            </w:r>
          </w:p>
        </w:tc>
      </w:tr>
      <w:tr w:rsidR="00306875" w:rsidTr="00EB45DA">
        <w:trPr>
          <w:trHeight w:val="315"/>
        </w:trPr>
        <w:tc>
          <w:tcPr>
            <w:tcW w:w="3419" w:type="dxa"/>
            <w:gridSpan w:val="2"/>
            <w:hideMark/>
          </w:tcPr>
          <w:p w:rsidR="00306875" w:rsidRDefault="00306875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306875" w:rsidRPr="00D52A6B" w:rsidRDefault="00D52A6B" w:rsidP="00D52A6B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Russian</w:t>
            </w:r>
          </w:p>
        </w:tc>
      </w:tr>
      <w:tr w:rsidR="00306875" w:rsidTr="00EB45DA">
        <w:trPr>
          <w:trHeight w:val="611"/>
        </w:trPr>
        <w:tc>
          <w:tcPr>
            <w:tcW w:w="3419" w:type="dxa"/>
            <w:gridSpan w:val="2"/>
            <w:hideMark/>
          </w:tcPr>
          <w:p w:rsidR="00306875" w:rsidRDefault="00306875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D52A6B" w:rsidRPr="00306875" w:rsidRDefault="00D52A6B" w:rsidP="00D52A6B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Taldykorgan</w:t>
            </w:r>
            <w:proofErr w:type="spellEnd"/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 xml:space="preserve"> city, </w:t>
            </w:r>
            <w:proofErr w:type="spellStart"/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Balpyk</w:t>
            </w:r>
            <w:proofErr w:type="spellEnd"/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-bi street 269</w:t>
            </w:r>
          </w:p>
          <w:p w:rsidR="00D52A6B" w:rsidRPr="00306875" w:rsidRDefault="00D52A6B" w:rsidP="00D52A6B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87076133233</w:t>
            </w:r>
          </w:p>
          <w:p w:rsidR="00306875" w:rsidRDefault="00D52A6B" w:rsidP="00D52A6B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306875">
              <w:rPr>
                <w:b/>
                <w:sz w:val="24"/>
                <w:bdr w:val="none" w:sz="0" w:space="0" w:color="auto" w:frame="1"/>
                <w:lang w:val="en-US"/>
              </w:rPr>
              <w:t>lavrinenko_99_99@bk.ru</w:t>
            </w:r>
          </w:p>
        </w:tc>
      </w:tr>
      <w:tr w:rsidR="00306875" w:rsidTr="00EB45DA">
        <w:trPr>
          <w:trHeight w:val="266"/>
        </w:trPr>
        <w:tc>
          <w:tcPr>
            <w:tcW w:w="3419" w:type="dxa"/>
            <w:gridSpan w:val="2"/>
            <w:hideMark/>
          </w:tcPr>
          <w:p w:rsidR="00306875" w:rsidRDefault="00306875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306875" w:rsidRPr="00D52A6B" w:rsidRDefault="00306875" w:rsidP="00D52A6B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306875" w:rsidTr="00EB45DA">
        <w:trPr>
          <w:trHeight w:val="213"/>
        </w:trPr>
        <w:tc>
          <w:tcPr>
            <w:tcW w:w="9571" w:type="dxa"/>
            <w:gridSpan w:val="3"/>
            <w:hideMark/>
          </w:tcPr>
          <w:p w:rsidR="00306875" w:rsidRDefault="00306875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306875" w:rsidRPr="00A75D8B" w:rsidTr="00EB45DA">
        <w:trPr>
          <w:trHeight w:val="162"/>
        </w:trPr>
        <w:tc>
          <w:tcPr>
            <w:tcW w:w="9571" w:type="dxa"/>
            <w:gridSpan w:val="3"/>
            <w:hideMark/>
          </w:tcPr>
          <w:p w:rsidR="00306875" w:rsidRPr="00D52A6B" w:rsidRDefault="00306875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306875" w:rsidTr="00EB45DA">
        <w:trPr>
          <w:trHeight w:val="265"/>
        </w:trPr>
        <w:tc>
          <w:tcPr>
            <w:tcW w:w="9571" w:type="dxa"/>
            <w:gridSpan w:val="3"/>
            <w:hideMark/>
          </w:tcPr>
          <w:p w:rsidR="00306875" w:rsidRDefault="00306875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306875" w:rsidRPr="00A75D8B" w:rsidTr="00EB45DA">
        <w:trPr>
          <w:trHeight w:val="356"/>
        </w:trPr>
        <w:tc>
          <w:tcPr>
            <w:tcW w:w="3419" w:type="dxa"/>
            <w:gridSpan w:val="2"/>
            <w:hideMark/>
          </w:tcPr>
          <w:p w:rsidR="00306875" w:rsidRPr="00D52A6B" w:rsidRDefault="00306875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D52A6B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306875" w:rsidRPr="00D52A6B" w:rsidRDefault="00306875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306875" w:rsidRDefault="00306875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306875" w:rsidTr="00EB45DA">
        <w:trPr>
          <w:trHeight w:val="300"/>
        </w:trPr>
        <w:tc>
          <w:tcPr>
            <w:tcW w:w="9571" w:type="dxa"/>
            <w:gridSpan w:val="3"/>
            <w:hideMark/>
          </w:tcPr>
          <w:p w:rsidR="00306875" w:rsidRPr="00D52A6B" w:rsidRDefault="00306875" w:rsidP="00D52A6B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</w:tc>
      </w:tr>
      <w:tr w:rsidR="00D52A6B" w:rsidTr="00EB45DA">
        <w:trPr>
          <w:trHeight w:val="242"/>
        </w:trPr>
        <w:tc>
          <w:tcPr>
            <w:tcW w:w="9571" w:type="dxa"/>
            <w:gridSpan w:val="3"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</w:tc>
      </w:tr>
      <w:tr w:rsidR="00D52A6B" w:rsidTr="00EB45DA">
        <w:trPr>
          <w:trHeight w:val="1953"/>
        </w:trPr>
        <w:tc>
          <w:tcPr>
            <w:tcW w:w="3380" w:type="dxa"/>
          </w:tcPr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2018</w:t>
            </w: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у.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2019</w:t>
            </w: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у.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2018</w:t>
            </w: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у.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D52A6B" w:rsidRPr="00D52A6B" w:rsidRDefault="00D52A6B" w:rsidP="00D52A6B">
            <w:pPr>
              <w:jc w:val="both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2019</w:t>
            </w:r>
            <w:r w:rsidRPr="00D52A6B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у.</w:t>
            </w:r>
          </w:p>
        </w:tc>
        <w:tc>
          <w:tcPr>
            <w:tcW w:w="6191" w:type="dxa"/>
            <w:gridSpan w:val="2"/>
          </w:tcPr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1. Pedagogical practice of secondary school No. 1 named after </w:t>
            </w:r>
            <w:proofErr w:type="spellStart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Abay</w:t>
            </w:r>
            <w:proofErr w:type="spellEnd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 - primary school teacher 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2. Pedagogical practice of secondary school №7 named after KD </w:t>
            </w:r>
            <w:proofErr w:type="spellStart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Ushinsky</w:t>
            </w:r>
            <w:proofErr w:type="spellEnd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 - primary school teacher 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3. Educational center "</w:t>
            </w:r>
            <w:proofErr w:type="spellStart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>Bolashak</w:t>
            </w:r>
            <w:proofErr w:type="spellEnd"/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" - speech therapist, child psychologist, choreographer, primary school teacher. </w:t>
            </w:r>
          </w:p>
          <w:p w:rsidR="00D52A6B" w:rsidRPr="00D52A6B" w:rsidRDefault="00D52A6B" w:rsidP="00D52A6B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  <w:t xml:space="preserve">4. Kindergarten "Ashura" - educator. </w:t>
            </w:r>
          </w:p>
        </w:tc>
      </w:tr>
      <w:tr w:rsidR="00D52A6B" w:rsidTr="00EB45DA">
        <w:trPr>
          <w:trHeight w:val="380"/>
        </w:trPr>
        <w:tc>
          <w:tcPr>
            <w:tcW w:w="9571" w:type="dxa"/>
            <w:gridSpan w:val="3"/>
            <w:hideMark/>
          </w:tcPr>
          <w:p w:rsidR="00D52A6B" w:rsidRDefault="00D52A6B" w:rsidP="00D52A6B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D52A6B" w:rsidRPr="00A75D8B" w:rsidTr="00EB45DA">
        <w:trPr>
          <w:trHeight w:val="258"/>
        </w:trPr>
        <w:tc>
          <w:tcPr>
            <w:tcW w:w="3419" w:type="dxa"/>
            <w:gridSpan w:val="2"/>
            <w:hideMark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:rsidR="00D52A6B" w:rsidRPr="00D52A6B" w:rsidRDefault="00D52A6B" w:rsidP="00D52A6B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52A6B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52A6B" w:rsidRPr="00D52A6B" w:rsidRDefault="00D52A6B" w:rsidP="00D52A6B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52A6B" w:rsidTr="00EB45DA">
        <w:trPr>
          <w:trHeight w:val="503"/>
        </w:trPr>
        <w:tc>
          <w:tcPr>
            <w:tcW w:w="3419" w:type="dxa"/>
            <w:gridSpan w:val="2"/>
            <w:hideMark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D52A6B" w:rsidRPr="00D52A6B" w:rsidRDefault="00D52A6B" w:rsidP="00D52A6B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D52A6B" w:rsidRPr="00D52A6B" w:rsidRDefault="00D52A6B" w:rsidP="00D52A6B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D52A6B" w:rsidRPr="00D52A6B" w:rsidRDefault="00D52A6B" w:rsidP="00D52A6B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D52A6B" w:rsidRPr="00D52A6B" w:rsidRDefault="00D52A6B" w:rsidP="00D52A6B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D52A6B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D52A6B" w:rsidTr="00EB45DA">
        <w:trPr>
          <w:trHeight w:val="555"/>
        </w:trPr>
        <w:tc>
          <w:tcPr>
            <w:tcW w:w="3419" w:type="dxa"/>
            <w:gridSpan w:val="2"/>
            <w:hideMark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D52A6B" w:rsidRPr="00D52A6B" w:rsidRDefault="00D52A6B" w:rsidP="00D52A6B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D52A6B" w:rsidRPr="00A75D8B" w:rsidTr="00EB45DA">
        <w:trPr>
          <w:trHeight w:val="323"/>
        </w:trPr>
        <w:tc>
          <w:tcPr>
            <w:tcW w:w="3419" w:type="dxa"/>
            <w:gridSpan w:val="2"/>
            <w:hideMark/>
          </w:tcPr>
          <w:p w:rsidR="00D52A6B" w:rsidRDefault="00D52A6B" w:rsidP="00D52A6B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D52A6B" w:rsidRPr="00D52A6B" w:rsidRDefault="00D52A6B" w:rsidP="00D52A6B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D52A6B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306875" w:rsidRDefault="00306875" w:rsidP="0030687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875" w:rsidRDefault="00306875" w:rsidP="00306875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306875" w:rsidRDefault="00306875" w:rsidP="00306875">
      <w:pPr>
        <w:rPr>
          <w:lang w:val="en-US"/>
        </w:rPr>
      </w:pPr>
    </w:p>
    <w:p w:rsidR="00B07016" w:rsidRPr="00306875" w:rsidRDefault="00B07016" w:rsidP="00B07016">
      <w:pPr>
        <w:jc w:val="center"/>
        <w:rPr>
          <w:b/>
          <w:sz w:val="24"/>
          <w:szCs w:val="24"/>
          <w:lang w:val="en-US"/>
        </w:rPr>
      </w:pPr>
    </w:p>
    <w:sectPr w:rsidR="00B07016" w:rsidRPr="0030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2A8A"/>
    <w:rsid w:val="001979CB"/>
    <w:rsid w:val="00306875"/>
    <w:rsid w:val="00520371"/>
    <w:rsid w:val="00653FD7"/>
    <w:rsid w:val="00675718"/>
    <w:rsid w:val="006974A1"/>
    <w:rsid w:val="006B1E9F"/>
    <w:rsid w:val="007B7FFA"/>
    <w:rsid w:val="00873C1A"/>
    <w:rsid w:val="00992F30"/>
    <w:rsid w:val="00A75D8B"/>
    <w:rsid w:val="00B07016"/>
    <w:rsid w:val="00B32BCF"/>
    <w:rsid w:val="00BB586D"/>
    <w:rsid w:val="00D52A6B"/>
    <w:rsid w:val="00EB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2BC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070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5D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5D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2BC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070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5D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5D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15</cp:revision>
  <dcterms:created xsi:type="dcterms:W3CDTF">2020-09-18T05:12:00Z</dcterms:created>
  <dcterms:modified xsi:type="dcterms:W3CDTF">2021-04-01T03:42:00Z</dcterms:modified>
</cp:coreProperties>
</file>