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09" w:rsidRPr="00C00886" w:rsidRDefault="00270D09" w:rsidP="00297DC6">
      <w:pPr>
        <w:jc w:val="right"/>
        <w:rPr>
          <w:sz w:val="24"/>
          <w:lang w:val="kk-KZ"/>
        </w:rPr>
      </w:pPr>
      <w:bookmarkStart w:id="0" w:name="_GoBack"/>
      <w:bookmarkEnd w:id="0"/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p w:rsidR="00270D09" w:rsidRPr="00C00886" w:rsidRDefault="00270D09" w:rsidP="00270D09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C00886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C00886" w:rsidRDefault="007A4DC1" w:rsidP="00E53C85">
            <w:pPr>
              <w:rPr>
                <w:szCs w:val="28"/>
              </w:rPr>
            </w:pPr>
            <w:r w:rsidRPr="00C00886"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7" name="Рисунок 7" descr="http://student.zhgu.edu.kz:8057/stud-photo/4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C00886" w:rsidRDefault="00270D09" w:rsidP="00270D09">
      <w:pPr>
        <w:jc w:val="right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270D09" w:rsidRPr="00C00886" w:rsidRDefault="00270D09" w:rsidP="00270D09">
      <w:pPr>
        <w:jc w:val="center"/>
        <w:rPr>
          <w:b/>
          <w:sz w:val="24"/>
          <w:lang w:val="en-US"/>
        </w:rPr>
      </w:pPr>
    </w:p>
    <w:p w:rsidR="00805446" w:rsidRDefault="00805446" w:rsidP="00805446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70D09" w:rsidRPr="00C00886" w:rsidRDefault="007A4DC1" w:rsidP="00270D09">
      <w:pPr>
        <w:spacing w:before="240"/>
        <w:jc w:val="center"/>
        <w:rPr>
          <w:b/>
          <w:sz w:val="28"/>
          <w:lang w:val="en-US"/>
        </w:rPr>
      </w:pPr>
      <w:proofErr w:type="spellStart"/>
      <w:r w:rsidRPr="00C00886">
        <w:rPr>
          <w:b/>
          <w:sz w:val="28"/>
          <w:lang w:val="en-US"/>
        </w:rPr>
        <w:t>Abisheva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Tomiris</w:t>
      </w:r>
      <w:proofErr w:type="spellEnd"/>
      <w:r w:rsidRPr="00C00886">
        <w:rPr>
          <w:b/>
          <w:sz w:val="28"/>
          <w:lang w:val="en-US"/>
        </w:rPr>
        <w:t xml:space="preserve"> </w:t>
      </w:r>
      <w:proofErr w:type="spellStart"/>
      <w:r w:rsidRPr="00C00886">
        <w:rPr>
          <w:b/>
          <w:sz w:val="28"/>
          <w:lang w:val="en-US"/>
        </w:rPr>
        <w:t>Kairatovna</w:t>
      </w:r>
      <w:proofErr w:type="spellEnd"/>
      <w:r w:rsidRPr="00C00886">
        <w:rPr>
          <w:b/>
          <w:sz w:val="28"/>
          <w:lang w:val="en-US"/>
        </w:rPr>
        <w:t xml:space="preserve"> </w:t>
      </w:r>
    </w:p>
    <w:p w:rsidR="00270D09" w:rsidRPr="00C00886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270D09" w:rsidRPr="00C00886" w:rsidTr="007D5DFB">
        <w:trPr>
          <w:trHeight w:val="3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r w:rsidRPr="00C00886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1</w:t>
            </w:r>
            <w:r w:rsidR="007A4DC1" w:rsidRPr="00FC1DAB">
              <w:rPr>
                <w:b/>
                <w:sz w:val="24"/>
                <w:szCs w:val="24"/>
                <w:lang w:val="en-US"/>
              </w:rPr>
              <w:t>8.02.2000</w:t>
            </w:r>
          </w:p>
        </w:tc>
      </w:tr>
      <w:tr w:rsidR="00270D09" w:rsidRPr="00C00886" w:rsidTr="007D5DFB">
        <w:trPr>
          <w:trHeight w:val="299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</w:rPr>
            </w:pPr>
            <w:proofErr w:type="spellStart"/>
            <w:r w:rsidRPr="00C00886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C00886" w:rsidTr="007D5DFB">
        <w:trPr>
          <w:trHeight w:val="37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 Street </w:t>
            </w:r>
            <w:proofErr w:type="spellStart"/>
            <w:r w:rsidRPr="00FC1DAB">
              <w:rPr>
                <w:b/>
                <w:sz w:val="24"/>
                <w:szCs w:val="24"/>
                <w:lang w:val="en-US"/>
              </w:rPr>
              <w:t>Idrisova</w:t>
            </w:r>
            <w:proofErr w:type="spellEnd"/>
            <w:r w:rsidRPr="00FC1DAB">
              <w:rPr>
                <w:b/>
                <w:sz w:val="24"/>
                <w:szCs w:val="24"/>
                <w:lang w:val="en-US"/>
              </w:rPr>
              <w:t xml:space="preserve"> S.SH 48a , 87078014252, </w:t>
            </w:r>
          </w:p>
          <w:p w:rsidR="007A4DC1" w:rsidRPr="00FC1DAB" w:rsidRDefault="007A4DC1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Sagimbaevat00@mail.ru</w:t>
            </w:r>
          </w:p>
        </w:tc>
      </w:tr>
      <w:tr w:rsidR="00270D09" w:rsidRPr="00C00886" w:rsidTr="007D5DFB">
        <w:trPr>
          <w:trHeight w:val="266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Marital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kk-KZ"/>
              </w:rPr>
              <w:t>Married</w:t>
            </w:r>
            <w:r w:rsidRPr="00FC1DA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C00886" w:rsidTr="007D5DFB">
        <w:trPr>
          <w:trHeight w:val="213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DE6927" w:rsidTr="007D5DFB">
        <w:trPr>
          <w:trHeight w:val="162"/>
        </w:trPr>
        <w:tc>
          <w:tcPr>
            <w:tcW w:w="9889" w:type="dxa"/>
            <w:gridSpan w:val="2"/>
          </w:tcPr>
          <w:p w:rsidR="00270D09" w:rsidRPr="00FC1DAB" w:rsidRDefault="00270D09" w:rsidP="00C0088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C1DAB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C00886" w:rsidTr="007D5DFB">
        <w:trPr>
          <w:trHeight w:val="265"/>
        </w:trPr>
        <w:tc>
          <w:tcPr>
            <w:tcW w:w="9889" w:type="dxa"/>
            <w:gridSpan w:val="2"/>
          </w:tcPr>
          <w:p w:rsidR="00270D09" w:rsidRPr="00FC1DA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FC1DA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DE6927" w:rsidTr="007D5DFB">
        <w:trPr>
          <w:trHeight w:val="356"/>
        </w:trPr>
        <w:tc>
          <w:tcPr>
            <w:tcW w:w="3531" w:type="dxa"/>
          </w:tcPr>
          <w:p w:rsidR="00270D09" w:rsidRPr="00FC1DAB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FC1DAB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FC1DAB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Specialty</w:t>
            </w:r>
            <w:r w:rsidRPr="00FC1DAB">
              <w:rPr>
                <w:i/>
                <w:sz w:val="24"/>
                <w:szCs w:val="24"/>
                <w:lang w:val="kk-KZ"/>
              </w:rPr>
              <w:t>:</w:t>
            </w:r>
            <w:r w:rsidRPr="00FC1DAB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C00886" w:rsidTr="007D5DFB">
        <w:trPr>
          <w:trHeight w:val="291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C00886" w:rsidRDefault="00270D09" w:rsidP="00E53C8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00886" w:rsidRPr="00C00886" w:rsidTr="007D5DFB">
        <w:trPr>
          <w:trHeight w:val="460"/>
        </w:trPr>
        <w:tc>
          <w:tcPr>
            <w:tcW w:w="9889" w:type="dxa"/>
            <w:gridSpan w:val="2"/>
          </w:tcPr>
          <w:p w:rsidR="00C00886" w:rsidRPr="00C00886" w:rsidRDefault="00C00886" w:rsidP="00C00886">
            <w:pPr>
              <w:rPr>
                <w:b/>
                <w:sz w:val="24"/>
                <w:szCs w:val="24"/>
                <w:lang w:val="en-US"/>
              </w:rPr>
            </w:pPr>
            <w:r w:rsidRPr="00C00886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DE6927" w:rsidTr="007D5DFB">
        <w:trPr>
          <w:trHeight w:val="289"/>
        </w:trPr>
        <w:tc>
          <w:tcPr>
            <w:tcW w:w="3531" w:type="dxa"/>
          </w:tcPr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201</w:t>
            </w:r>
            <w:r w:rsidRPr="00FC1DAB">
              <w:rPr>
                <w:i/>
                <w:sz w:val="24"/>
                <w:szCs w:val="24"/>
              </w:rPr>
              <w:t>8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2019</w:t>
            </w:r>
          </w:p>
          <w:p w:rsidR="00270D09" w:rsidRPr="00FC1DAB" w:rsidRDefault="00270D09" w:rsidP="00C00886">
            <w:pPr>
              <w:rPr>
                <w:i/>
                <w:sz w:val="24"/>
                <w:szCs w:val="24"/>
              </w:rPr>
            </w:pPr>
            <w:r w:rsidRPr="00FC1DAB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FC1DAB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FC1DAB">
              <w:rPr>
                <w:i/>
                <w:sz w:val="24"/>
                <w:szCs w:val="24"/>
                <w:lang w:val="en-US"/>
              </w:rPr>
              <w:t>Humanitarian and technical college "</w:t>
            </w:r>
            <w:proofErr w:type="spellStart"/>
            <w:r w:rsidRPr="00FC1DAB">
              <w:rPr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FC1DAB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70D09" w:rsidRPr="00C00886" w:rsidTr="007D5DFB">
        <w:trPr>
          <w:trHeight w:val="380"/>
        </w:trPr>
        <w:tc>
          <w:tcPr>
            <w:tcW w:w="9889" w:type="dxa"/>
            <w:gridSpan w:val="2"/>
          </w:tcPr>
          <w:p w:rsidR="00270D09" w:rsidRPr="00C00886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C0088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DE6927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Technical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Computer literacy (1C, 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Mc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  <w:proofErr w:type="spellStart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Word,Excel</w:t>
            </w:r>
            <w:proofErr w:type="spellEnd"/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)</w:t>
            </w:r>
          </w:p>
        </w:tc>
      </w:tr>
      <w:tr w:rsidR="00270D09" w:rsidRPr="00DE6927" w:rsidTr="007D5DFB">
        <w:trPr>
          <w:trHeight w:val="503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Professional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and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ability to organize, work in a team, independently make decisions.</w:t>
            </w:r>
          </w:p>
        </w:tc>
      </w:tr>
      <w:tr w:rsidR="00270D09" w:rsidRPr="00DE6927" w:rsidTr="007D5DFB">
        <w:trPr>
          <w:trHeight w:val="555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Foreign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languages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rPr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FC1DAB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FC1DAB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FC1DAB" w:rsidTr="007D5DFB">
        <w:trPr>
          <w:trHeight w:val="50"/>
        </w:trPr>
        <w:tc>
          <w:tcPr>
            <w:tcW w:w="3531" w:type="dxa"/>
          </w:tcPr>
          <w:p w:rsidR="00270D09" w:rsidRPr="00C00886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C00886">
              <w:rPr>
                <w:b/>
                <w:sz w:val="24"/>
                <w:szCs w:val="24"/>
              </w:rPr>
              <w:t>Personal</w:t>
            </w:r>
            <w:proofErr w:type="spellEnd"/>
            <w:r w:rsidRPr="00C008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00886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270D09" w:rsidRPr="00FC1DAB" w:rsidRDefault="00270D09" w:rsidP="00C00886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C1DAB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C00886" w:rsidRDefault="00270D09" w:rsidP="00270D09">
      <w:pPr>
        <w:spacing w:before="240"/>
        <w:rPr>
          <w:sz w:val="24"/>
          <w:lang w:val="en-US"/>
        </w:rPr>
      </w:pPr>
    </w:p>
    <w:p w:rsidR="00270D09" w:rsidRPr="00C00886" w:rsidRDefault="00270D09" w:rsidP="00270D09">
      <w:pPr>
        <w:rPr>
          <w:lang w:val="en-US"/>
        </w:rPr>
      </w:pPr>
    </w:p>
    <w:p w:rsidR="00270D09" w:rsidRPr="00C00886" w:rsidRDefault="00270D09" w:rsidP="00297DC6">
      <w:pPr>
        <w:jc w:val="right"/>
        <w:rPr>
          <w:sz w:val="24"/>
          <w:lang w:val="kk-KZ"/>
        </w:rPr>
      </w:pPr>
    </w:p>
    <w:sectPr w:rsidR="00270D09" w:rsidRPr="00C0088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9B9"/>
    <w:rsid w:val="00034066"/>
    <w:rsid w:val="00107B14"/>
    <w:rsid w:val="001D71C6"/>
    <w:rsid w:val="0023076D"/>
    <w:rsid w:val="00270D09"/>
    <w:rsid w:val="00297DC6"/>
    <w:rsid w:val="004731B4"/>
    <w:rsid w:val="00637235"/>
    <w:rsid w:val="006B7A88"/>
    <w:rsid w:val="00732A39"/>
    <w:rsid w:val="00765D25"/>
    <w:rsid w:val="007A4DC1"/>
    <w:rsid w:val="007D5DFB"/>
    <w:rsid w:val="00805446"/>
    <w:rsid w:val="008169FC"/>
    <w:rsid w:val="008670C5"/>
    <w:rsid w:val="00921BDC"/>
    <w:rsid w:val="009576CA"/>
    <w:rsid w:val="00991C71"/>
    <w:rsid w:val="00A75CF1"/>
    <w:rsid w:val="00AA135C"/>
    <w:rsid w:val="00B21D19"/>
    <w:rsid w:val="00BB586D"/>
    <w:rsid w:val="00C00886"/>
    <w:rsid w:val="00CD293C"/>
    <w:rsid w:val="00D93A97"/>
    <w:rsid w:val="00DA4054"/>
    <w:rsid w:val="00DB11D2"/>
    <w:rsid w:val="00DE6927"/>
    <w:rsid w:val="00E1182B"/>
    <w:rsid w:val="00FC1DA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B38D-94C0-49BE-B4D8-BEC29B9D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8</cp:revision>
  <dcterms:created xsi:type="dcterms:W3CDTF">2020-10-15T08:48:00Z</dcterms:created>
  <dcterms:modified xsi:type="dcterms:W3CDTF">2021-04-01T03:55:00Z</dcterms:modified>
</cp:coreProperties>
</file>