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0E22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B35544" w:rsidRPr="00DE0164" w14:paraId="7DFD4247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45A9" w14:textId="78D46C22" w:rsidR="00B35544" w:rsidRPr="00DE0164" w:rsidRDefault="008E06C9" w:rsidP="00CE538F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455D2D" wp14:editId="5A75AD79">
                  <wp:extent cx="1131570" cy="15087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48E7B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63B0C1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24B3DCB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B8E8F7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AFD7463" w14:textId="2F37CB9B" w:rsidR="00B35544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0A8ACEBB" w14:textId="0A29921C" w:rsidR="006348C9" w:rsidRDefault="006348C9" w:rsidP="00B35544">
      <w:pPr>
        <w:jc w:val="center"/>
        <w:rPr>
          <w:b/>
          <w:sz w:val="24"/>
          <w:szCs w:val="24"/>
          <w:lang w:val="en-US"/>
        </w:rPr>
      </w:pPr>
    </w:p>
    <w:p w14:paraId="77D6FC28" w14:textId="00E77774" w:rsidR="006348C9" w:rsidRDefault="006348C9" w:rsidP="00B35544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Ganieva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Aiganym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Ganikizi</w:t>
      </w:r>
      <w:proofErr w:type="spellEnd"/>
    </w:p>
    <w:p w14:paraId="174D5807" w14:textId="77777777" w:rsidR="006348C9" w:rsidRPr="00DE0164" w:rsidRDefault="006348C9" w:rsidP="00B35544">
      <w:pPr>
        <w:jc w:val="center"/>
        <w:rPr>
          <w:b/>
          <w:sz w:val="24"/>
          <w:szCs w:val="24"/>
        </w:rPr>
      </w:pPr>
    </w:p>
    <w:p w14:paraId="4866F153" w14:textId="238178D1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6348C9" w:rsidRPr="00DE0164" w14:paraId="63E5BE83" w14:textId="77777777" w:rsidTr="00196F7C">
        <w:trPr>
          <w:trHeight w:val="350"/>
        </w:trPr>
        <w:tc>
          <w:tcPr>
            <w:tcW w:w="3531" w:type="dxa"/>
          </w:tcPr>
          <w:p w14:paraId="3044E48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E00E889" w14:textId="188C8E27" w:rsidR="00B35544" w:rsidRPr="006348C9" w:rsidRDefault="006348C9" w:rsidP="00373819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  <w:lang w:val="kk-KZ"/>
              </w:rPr>
              <w:t>04.02.2001</w:t>
            </w:r>
          </w:p>
        </w:tc>
      </w:tr>
      <w:tr w:rsidR="006348C9" w:rsidRPr="00DE0164" w14:paraId="69EAD437" w14:textId="77777777" w:rsidTr="00196F7C">
        <w:trPr>
          <w:trHeight w:val="299"/>
        </w:trPr>
        <w:tc>
          <w:tcPr>
            <w:tcW w:w="3531" w:type="dxa"/>
          </w:tcPr>
          <w:p w14:paraId="7FCA934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9804BDB" w14:textId="34204F10" w:rsidR="00B35544" w:rsidRPr="006348C9" w:rsidRDefault="006348C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6348C9" w:rsidRPr="00F20560" w14:paraId="18B8C3A7" w14:textId="77777777" w:rsidTr="00196F7C">
        <w:trPr>
          <w:trHeight w:val="373"/>
        </w:trPr>
        <w:tc>
          <w:tcPr>
            <w:tcW w:w="3531" w:type="dxa"/>
          </w:tcPr>
          <w:p w14:paraId="70DC430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28C2E7F" w14:textId="75C1AD45" w:rsidR="00373819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proofErr w:type="spellStart"/>
            <w:r w:rsidRPr="006348C9">
              <w:rPr>
                <w:sz w:val="24"/>
                <w:szCs w:val="24"/>
                <w:lang w:val="en-US"/>
              </w:rPr>
              <w:t>A</w:t>
            </w:r>
            <w:r w:rsidR="00601F5D" w:rsidRPr="006348C9">
              <w:rPr>
                <w:sz w:val="24"/>
                <w:szCs w:val="24"/>
                <w:lang w:val="en-US"/>
              </w:rPr>
              <w:t>bdukaliev</w:t>
            </w:r>
            <w:proofErr w:type="spellEnd"/>
            <w:r w:rsidR="00601F5D" w:rsidRPr="006348C9">
              <w:rPr>
                <w:sz w:val="24"/>
                <w:szCs w:val="24"/>
                <w:lang w:val="en-US"/>
              </w:rPr>
              <w:t xml:space="preserve"> 49</w:t>
            </w:r>
          </w:p>
          <w:p w14:paraId="66E09DE5" w14:textId="6D60376A" w:rsidR="00373819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870</w:t>
            </w:r>
            <w:r w:rsidR="00601F5D" w:rsidRPr="006348C9">
              <w:rPr>
                <w:sz w:val="24"/>
                <w:szCs w:val="24"/>
                <w:lang w:val="en-US"/>
              </w:rPr>
              <w:t>26067655</w:t>
            </w:r>
          </w:p>
          <w:p w14:paraId="4D037553" w14:textId="46F5CE32" w:rsidR="00B35544" w:rsidRPr="006348C9" w:rsidRDefault="00F20560" w:rsidP="006348C9">
            <w:pPr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F20560">
              <w:rPr>
                <w:lang w:val="en-US"/>
              </w:rPr>
              <w:instrText xml:space="preserve"> HYPERLINK "mailto:Aiganym.Ganieva@mail.ru" </w:instrText>
            </w:r>
            <w:r>
              <w:fldChar w:fldCharType="separate"/>
            </w:r>
            <w:r w:rsidR="006348C9" w:rsidRPr="006348C9">
              <w:rPr>
                <w:rStyle w:val="a7"/>
                <w:sz w:val="24"/>
                <w:szCs w:val="24"/>
                <w:lang w:val="en-US"/>
              </w:rPr>
              <w:t>Aiganym.Ganieva@mail.ru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end"/>
            </w:r>
            <w:r w:rsidR="006348C9" w:rsidRPr="006348C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6348C9" w:rsidRPr="00DE0164" w14:paraId="2482EEB2" w14:textId="77777777" w:rsidTr="00196F7C">
        <w:trPr>
          <w:trHeight w:val="266"/>
        </w:trPr>
        <w:tc>
          <w:tcPr>
            <w:tcW w:w="3531" w:type="dxa"/>
          </w:tcPr>
          <w:p w14:paraId="033690A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F56EB04" w14:textId="3852D374" w:rsidR="00B35544" w:rsidRPr="006348C9" w:rsidRDefault="00373819" w:rsidP="00373819">
            <w:pPr>
              <w:rPr>
                <w:sz w:val="24"/>
                <w:szCs w:val="24"/>
              </w:rPr>
            </w:pPr>
            <w:proofErr w:type="spellStart"/>
            <w:r w:rsidRPr="006348C9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14:paraId="3873459F" w14:textId="77777777" w:rsidTr="00196F7C">
        <w:trPr>
          <w:trHeight w:val="213"/>
        </w:trPr>
        <w:tc>
          <w:tcPr>
            <w:tcW w:w="9889" w:type="dxa"/>
            <w:gridSpan w:val="2"/>
          </w:tcPr>
          <w:p w14:paraId="4E0BDEE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4D413207" w14:textId="77777777" w:rsidTr="00196F7C">
        <w:trPr>
          <w:trHeight w:val="162"/>
        </w:trPr>
        <w:tc>
          <w:tcPr>
            <w:tcW w:w="9889" w:type="dxa"/>
            <w:gridSpan w:val="2"/>
          </w:tcPr>
          <w:p w14:paraId="3942A859" w14:textId="4538D9CD" w:rsidR="00B35544" w:rsidRPr="00DE0164" w:rsidRDefault="00373819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73819">
              <w:rPr>
                <w:b/>
                <w:bCs/>
                <w:sz w:val="24"/>
                <w:szCs w:val="24"/>
              </w:rPr>
              <w:t>Be</w:t>
            </w:r>
            <w:proofErr w:type="spellEnd"/>
            <w:r w:rsidRPr="00373819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373819">
              <w:rPr>
                <w:b/>
                <w:bCs/>
                <w:sz w:val="24"/>
                <w:szCs w:val="24"/>
              </w:rPr>
              <w:t>qualified</w:t>
            </w:r>
            <w:proofErr w:type="spellEnd"/>
            <w:r w:rsidRPr="003738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3819">
              <w:rPr>
                <w:b/>
                <w:bCs/>
                <w:sz w:val="24"/>
                <w:szCs w:val="24"/>
              </w:rPr>
              <w:t>professional</w:t>
            </w:r>
            <w:proofErr w:type="spellEnd"/>
          </w:p>
        </w:tc>
      </w:tr>
      <w:tr w:rsidR="00B35544" w:rsidRPr="00DE0164" w14:paraId="16C83864" w14:textId="77777777" w:rsidTr="00196F7C">
        <w:trPr>
          <w:trHeight w:val="265"/>
        </w:trPr>
        <w:tc>
          <w:tcPr>
            <w:tcW w:w="9889" w:type="dxa"/>
            <w:gridSpan w:val="2"/>
          </w:tcPr>
          <w:p w14:paraId="59290C4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348C9" w:rsidRPr="00F20560" w14:paraId="7123D768" w14:textId="77777777" w:rsidTr="00196F7C">
        <w:trPr>
          <w:trHeight w:val="356"/>
        </w:trPr>
        <w:tc>
          <w:tcPr>
            <w:tcW w:w="3531" w:type="dxa"/>
          </w:tcPr>
          <w:p w14:paraId="1A2803D6" w14:textId="219314AA" w:rsidR="00B35544" w:rsidRPr="006348C9" w:rsidRDefault="00373819" w:rsidP="00B676B3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348C9">
              <w:rPr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0A42B262" w14:textId="0E56A6B3" w:rsidR="00373819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 xml:space="preserve">Secondary education: </w:t>
            </w:r>
            <w:proofErr w:type="spellStart"/>
            <w:r w:rsidR="00F92D21" w:rsidRPr="006348C9">
              <w:rPr>
                <w:sz w:val="24"/>
                <w:szCs w:val="24"/>
                <w:lang w:val="en-US"/>
              </w:rPr>
              <w:t>Sapak</w:t>
            </w:r>
            <w:proofErr w:type="spellEnd"/>
            <w:r w:rsidR="00F92D21" w:rsidRPr="006348C9">
              <w:rPr>
                <w:sz w:val="24"/>
                <w:szCs w:val="24"/>
                <w:lang w:val="en-US"/>
              </w:rPr>
              <w:t xml:space="preserve"> Secondary School is a municipal public institution with a small preschool center.</w:t>
            </w:r>
          </w:p>
          <w:p w14:paraId="3BC20E80" w14:textId="77777777" w:rsidR="00373819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 xml:space="preserve">Higher education: University named after </w:t>
            </w:r>
            <w:proofErr w:type="spellStart"/>
            <w:r w:rsidRPr="006348C9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6348C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48C9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6348C9">
              <w:rPr>
                <w:sz w:val="24"/>
                <w:szCs w:val="24"/>
                <w:lang w:val="en-US"/>
              </w:rPr>
              <w:t>.</w:t>
            </w:r>
          </w:p>
          <w:p w14:paraId="1EB3277C" w14:textId="77777777" w:rsidR="00373819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Faculty of Pedagogy and Psychology</w:t>
            </w:r>
          </w:p>
          <w:p w14:paraId="0C27E25E" w14:textId="59FE7180" w:rsidR="00B35544" w:rsidRPr="006348C9" w:rsidRDefault="00373819" w:rsidP="00373819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Pedagogy and methodology of primary education</w:t>
            </w:r>
          </w:p>
        </w:tc>
      </w:tr>
      <w:tr w:rsidR="00B35544" w:rsidRPr="00DE0164" w14:paraId="19017C8C" w14:textId="77777777" w:rsidTr="00196F7C">
        <w:trPr>
          <w:trHeight w:val="761"/>
        </w:trPr>
        <w:tc>
          <w:tcPr>
            <w:tcW w:w="9889" w:type="dxa"/>
            <w:gridSpan w:val="2"/>
          </w:tcPr>
          <w:p w14:paraId="070BB7E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799F96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6348C9" w:rsidRPr="00F20560" w14:paraId="4BD0C110" w14:textId="77777777" w:rsidTr="00196F7C">
        <w:trPr>
          <w:trHeight w:val="289"/>
        </w:trPr>
        <w:tc>
          <w:tcPr>
            <w:tcW w:w="3531" w:type="dxa"/>
          </w:tcPr>
          <w:p w14:paraId="6913CD11" w14:textId="3684E88D" w:rsidR="00B35544" w:rsidRPr="006348C9" w:rsidRDefault="00373819" w:rsidP="00B676B3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1391AD40" w14:textId="076992E6" w:rsidR="009D1C63" w:rsidRPr="006348C9" w:rsidRDefault="009D1C63" w:rsidP="009D1C63">
            <w:pPr>
              <w:rPr>
                <w:sz w:val="24"/>
                <w:szCs w:val="24"/>
                <w:lang w:val="en-US"/>
              </w:rPr>
            </w:pPr>
            <w:proofErr w:type="spellStart"/>
            <w:r w:rsidRPr="006348C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348C9">
              <w:rPr>
                <w:sz w:val="24"/>
                <w:szCs w:val="24"/>
                <w:lang w:val="en-US"/>
              </w:rPr>
              <w:t xml:space="preserve"> city:  number</w:t>
            </w:r>
            <w:r w:rsidR="003633E3" w:rsidRPr="006348C9">
              <w:rPr>
                <w:sz w:val="24"/>
                <w:szCs w:val="24"/>
                <w:lang w:val="en-US"/>
              </w:rPr>
              <w:t>19</w:t>
            </w:r>
          </w:p>
          <w:p w14:paraId="56B0230D" w14:textId="7DF7C6BD" w:rsidR="009D1C63" w:rsidRPr="006348C9" w:rsidRDefault="009D1C63" w:rsidP="009D1C63">
            <w:pPr>
              <w:rPr>
                <w:sz w:val="24"/>
                <w:szCs w:val="24"/>
                <w:lang w:val="en-US"/>
              </w:rPr>
            </w:pPr>
            <w:proofErr w:type="spellStart"/>
            <w:r w:rsidRPr="006348C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348C9">
              <w:rPr>
                <w:sz w:val="24"/>
                <w:szCs w:val="24"/>
                <w:lang w:val="en-US"/>
              </w:rPr>
              <w:t xml:space="preserve"> city: Lyceum № </w:t>
            </w:r>
            <w:r w:rsidR="003633E3" w:rsidRPr="006348C9">
              <w:rPr>
                <w:sz w:val="24"/>
                <w:szCs w:val="24"/>
                <w:lang w:val="en-US"/>
              </w:rPr>
              <w:t>5</w:t>
            </w:r>
          </w:p>
          <w:p w14:paraId="37AEE695" w14:textId="3D32D704" w:rsidR="00B35544" w:rsidRPr="006348C9" w:rsidRDefault="00F92D21" w:rsidP="009D1C63">
            <w:pPr>
              <w:rPr>
                <w:sz w:val="24"/>
                <w:szCs w:val="24"/>
                <w:lang w:val="en-US"/>
              </w:rPr>
            </w:pPr>
            <w:proofErr w:type="spellStart"/>
            <w:r w:rsidRPr="006348C9">
              <w:rPr>
                <w:sz w:val="24"/>
                <w:szCs w:val="24"/>
                <w:lang w:val="en-US"/>
              </w:rPr>
              <w:t>Sapak</w:t>
            </w:r>
            <w:proofErr w:type="spellEnd"/>
            <w:r w:rsidRPr="006348C9">
              <w:rPr>
                <w:sz w:val="24"/>
                <w:szCs w:val="24"/>
                <w:lang w:val="en-US"/>
              </w:rPr>
              <w:t xml:space="preserve"> Secondary School is a municipal public institution with a small preschool center.</w:t>
            </w:r>
          </w:p>
        </w:tc>
      </w:tr>
      <w:tr w:rsidR="00B35544" w:rsidRPr="00DE0164" w14:paraId="583A5B28" w14:textId="77777777" w:rsidTr="00196F7C">
        <w:trPr>
          <w:trHeight w:val="380"/>
        </w:trPr>
        <w:tc>
          <w:tcPr>
            <w:tcW w:w="9889" w:type="dxa"/>
            <w:gridSpan w:val="2"/>
          </w:tcPr>
          <w:p w14:paraId="228B61F9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348C9" w:rsidRPr="00F20560" w14:paraId="4D5DDF3C" w14:textId="77777777" w:rsidTr="00196F7C">
        <w:trPr>
          <w:trHeight w:val="258"/>
        </w:trPr>
        <w:tc>
          <w:tcPr>
            <w:tcW w:w="3531" w:type="dxa"/>
          </w:tcPr>
          <w:p w14:paraId="51C7F53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F17C141" w14:textId="5F25E3E3" w:rsidR="00B35544" w:rsidRPr="006348C9" w:rsidRDefault="00196F7C" w:rsidP="00B676B3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Work with MS Office, email, all internet browsers.</w:t>
            </w:r>
          </w:p>
        </w:tc>
      </w:tr>
      <w:tr w:rsidR="006348C9" w:rsidRPr="006348C9" w14:paraId="715C196D" w14:textId="77777777" w:rsidTr="00196F7C">
        <w:trPr>
          <w:trHeight w:val="503"/>
        </w:trPr>
        <w:tc>
          <w:tcPr>
            <w:tcW w:w="3531" w:type="dxa"/>
          </w:tcPr>
          <w:p w14:paraId="2549EE1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040CF44" w14:textId="009E7B3A" w:rsidR="00B35544" w:rsidRPr="006348C9" w:rsidRDefault="00196F7C" w:rsidP="00B676B3">
            <w:pPr>
              <w:rPr>
                <w:sz w:val="24"/>
                <w:szCs w:val="24"/>
              </w:rPr>
            </w:pPr>
            <w:proofErr w:type="spellStart"/>
            <w:r w:rsidRPr="006348C9">
              <w:rPr>
                <w:sz w:val="24"/>
                <w:szCs w:val="24"/>
              </w:rPr>
              <w:t>Good</w:t>
            </w:r>
            <w:proofErr w:type="spellEnd"/>
            <w:r w:rsidRPr="006348C9">
              <w:rPr>
                <w:sz w:val="24"/>
                <w:szCs w:val="24"/>
              </w:rPr>
              <w:t xml:space="preserve"> </w:t>
            </w:r>
            <w:proofErr w:type="spellStart"/>
            <w:r w:rsidRPr="006348C9">
              <w:rPr>
                <w:sz w:val="24"/>
                <w:szCs w:val="24"/>
              </w:rPr>
              <w:t>computer</w:t>
            </w:r>
            <w:proofErr w:type="spellEnd"/>
            <w:r w:rsidRPr="006348C9">
              <w:rPr>
                <w:sz w:val="24"/>
                <w:szCs w:val="24"/>
              </w:rPr>
              <w:t xml:space="preserve"> </w:t>
            </w:r>
            <w:proofErr w:type="spellStart"/>
            <w:r w:rsidRPr="006348C9">
              <w:rPr>
                <w:sz w:val="24"/>
                <w:szCs w:val="24"/>
              </w:rPr>
              <w:t>skills</w:t>
            </w:r>
            <w:proofErr w:type="spellEnd"/>
            <w:r w:rsidRPr="006348C9">
              <w:rPr>
                <w:sz w:val="24"/>
                <w:szCs w:val="24"/>
              </w:rPr>
              <w:t>.</w:t>
            </w:r>
          </w:p>
        </w:tc>
      </w:tr>
      <w:tr w:rsidR="006348C9" w:rsidRPr="006348C9" w14:paraId="24F105A9" w14:textId="77777777" w:rsidTr="006348C9">
        <w:trPr>
          <w:trHeight w:val="401"/>
        </w:trPr>
        <w:tc>
          <w:tcPr>
            <w:tcW w:w="3531" w:type="dxa"/>
          </w:tcPr>
          <w:p w14:paraId="75484D8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1D21EB5" w14:textId="7928B978" w:rsidR="00B35544" w:rsidRPr="006348C9" w:rsidRDefault="00196F7C" w:rsidP="00B676B3">
            <w:pPr>
              <w:rPr>
                <w:sz w:val="24"/>
                <w:szCs w:val="24"/>
              </w:rPr>
            </w:pPr>
            <w:proofErr w:type="spellStart"/>
            <w:r w:rsidRPr="006348C9">
              <w:rPr>
                <w:sz w:val="24"/>
                <w:szCs w:val="24"/>
              </w:rPr>
              <w:t>average</w:t>
            </w:r>
            <w:proofErr w:type="spellEnd"/>
          </w:p>
        </w:tc>
      </w:tr>
      <w:tr w:rsidR="006348C9" w:rsidRPr="00F20560" w14:paraId="218DEA78" w14:textId="77777777" w:rsidTr="006348C9">
        <w:trPr>
          <w:trHeight w:val="60"/>
        </w:trPr>
        <w:tc>
          <w:tcPr>
            <w:tcW w:w="3531" w:type="dxa"/>
          </w:tcPr>
          <w:p w14:paraId="4D72DA44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A2C538B" w14:textId="29205484" w:rsidR="00B35544" w:rsidRPr="006348C9" w:rsidRDefault="00196F7C" w:rsidP="00B676B3">
            <w:pPr>
              <w:rPr>
                <w:sz w:val="24"/>
                <w:szCs w:val="24"/>
                <w:lang w:val="en-US"/>
              </w:rPr>
            </w:pPr>
            <w:r w:rsidRPr="006348C9">
              <w:rPr>
                <w:sz w:val="24"/>
                <w:szCs w:val="24"/>
                <w:lang w:val="en-US"/>
              </w:rPr>
              <w:t>responsibility, versatility, organizational and management skills, exactingness, creative approach to the tasks set</w:t>
            </w:r>
          </w:p>
        </w:tc>
      </w:tr>
    </w:tbl>
    <w:p w14:paraId="5C68B171" w14:textId="77777777" w:rsidR="00B35544" w:rsidRPr="00196F7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D6F513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0E412ED" w14:textId="77777777" w:rsidR="00B35544" w:rsidRPr="005B6BFD" w:rsidRDefault="00B35544">
      <w:pPr>
        <w:rPr>
          <w:lang w:val="kk-KZ"/>
        </w:rPr>
      </w:pPr>
    </w:p>
    <w:sectPr w:rsidR="00B35544" w:rsidRPr="005B6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475"/>
    <w:rsid w:val="00034066"/>
    <w:rsid w:val="0004471E"/>
    <w:rsid w:val="000809DC"/>
    <w:rsid w:val="000A6B81"/>
    <w:rsid w:val="000C6A47"/>
    <w:rsid w:val="000D566B"/>
    <w:rsid w:val="00196F7C"/>
    <w:rsid w:val="0031725E"/>
    <w:rsid w:val="003633E3"/>
    <w:rsid w:val="00373819"/>
    <w:rsid w:val="003F6699"/>
    <w:rsid w:val="00410BA2"/>
    <w:rsid w:val="00577813"/>
    <w:rsid w:val="005B6BFD"/>
    <w:rsid w:val="005E0779"/>
    <w:rsid w:val="00601F5D"/>
    <w:rsid w:val="006348C9"/>
    <w:rsid w:val="006348CE"/>
    <w:rsid w:val="007755CC"/>
    <w:rsid w:val="008C340A"/>
    <w:rsid w:val="008E06C9"/>
    <w:rsid w:val="00912C2A"/>
    <w:rsid w:val="00931C01"/>
    <w:rsid w:val="009A74FA"/>
    <w:rsid w:val="009D1C63"/>
    <w:rsid w:val="00A407AD"/>
    <w:rsid w:val="00AC3983"/>
    <w:rsid w:val="00B05932"/>
    <w:rsid w:val="00B2134E"/>
    <w:rsid w:val="00B35544"/>
    <w:rsid w:val="00B4500E"/>
    <w:rsid w:val="00BB586D"/>
    <w:rsid w:val="00BE14CD"/>
    <w:rsid w:val="00C1196E"/>
    <w:rsid w:val="00C22F59"/>
    <w:rsid w:val="00CE538F"/>
    <w:rsid w:val="00D961E2"/>
    <w:rsid w:val="00E67761"/>
    <w:rsid w:val="00F20560"/>
    <w:rsid w:val="00F92D21"/>
    <w:rsid w:val="00FB0657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2021-10-15T07:57:00Z</dcterms:created>
  <dcterms:modified xsi:type="dcterms:W3CDTF">2021-10-29T10:55:00Z</dcterms:modified>
</cp:coreProperties>
</file>