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3E3D50" w:rsidP="002703E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70388" cy="1693851"/>
                  <wp:effectExtent l="0" t="0" r="635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371" cy="1695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BC122F" w:rsidRDefault="00147791" w:rsidP="00CC19D3">
      <w:pPr>
        <w:ind w:left="2835"/>
        <w:rPr>
          <w:b/>
          <w:bCs/>
          <w:sz w:val="24"/>
          <w:szCs w:val="24"/>
        </w:rPr>
      </w:pPr>
      <w:r>
        <w:rPr>
          <w:b/>
          <w:sz w:val="24"/>
          <w:szCs w:val="24"/>
          <w:lang w:val="kk-KZ"/>
        </w:rPr>
        <w:t>Алтыбаев</w:t>
      </w:r>
      <w:r w:rsidR="00BC122F">
        <w:rPr>
          <w:b/>
          <w:sz w:val="24"/>
          <w:szCs w:val="24"/>
          <w:lang w:val="kk-KZ"/>
        </w:rPr>
        <w:t xml:space="preserve"> Рыскелді</w:t>
      </w:r>
      <w:r w:rsidR="00BC122F">
        <w:rPr>
          <w:sz w:val="24"/>
          <w:szCs w:val="24"/>
        </w:rPr>
        <w:t xml:space="preserve"> </w:t>
      </w:r>
      <w:r w:rsidR="00BC122F">
        <w:rPr>
          <w:b/>
          <w:bCs/>
          <w:sz w:val="24"/>
          <w:szCs w:val="24"/>
        </w:rPr>
        <w:t>Тимурұлы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0"/>
        <w:gridCol w:w="4488"/>
      </w:tblGrid>
      <w:tr w:rsidR="00BA426B" w:rsidRPr="00DE0164" w:rsidTr="0042187E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56722" w:rsidRDefault="002E7704" w:rsidP="0015672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07.06.2000</w:t>
            </w:r>
          </w:p>
        </w:tc>
      </w:tr>
      <w:tr w:rsidR="00BA426B" w:rsidRPr="00DE0164" w:rsidTr="0042187E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156722" w:rsidRDefault="00156722" w:rsidP="0015672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BA426B" w:rsidRPr="00DE0164" w:rsidTr="0042187E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BD3ACE" w:rsidRDefault="00156722" w:rsidP="001567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</w:t>
            </w:r>
            <w:r w:rsidR="002E7704">
              <w:rPr>
                <w:b/>
                <w:sz w:val="24"/>
                <w:szCs w:val="24"/>
                <w:lang w:val="kk-KZ"/>
              </w:rPr>
              <w:t>Қаратал ауданы,Жаңаталап ауылы,Усенов 1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6" w:history="1">
              <w:r w:rsidR="003F0D25" w:rsidRPr="003C1647">
                <w:rPr>
                  <w:rStyle w:val="a4"/>
                  <w:b/>
                  <w:sz w:val="24"/>
                  <w:szCs w:val="24"/>
                </w:rPr>
                <w:t>Altybaev.rusik@mail.ru</w:t>
              </w:r>
            </w:hyperlink>
            <w:r w:rsidR="003F0D25">
              <w:rPr>
                <w:b/>
                <w:sz w:val="24"/>
                <w:szCs w:val="24"/>
              </w:rPr>
              <w:t xml:space="preserve"> </w:t>
            </w:r>
          </w:p>
          <w:p w:rsidR="00BD3ACE" w:rsidRPr="00BD3ACE" w:rsidRDefault="00BD3ACE" w:rsidP="0015672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</w:t>
            </w:r>
            <w:r w:rsidR="003F0D25">
              <w:rPr>
                <w:b/>
                <w:sz w:val="24"/>
                <w:szCs w:val="24"/>
              </w:rPr>
              <w:t xml:space="preserve">700 256 9096 </w:t>
            </w:r>
          </w:p>
        </w:tc>
      </w:tr>
      <w:tr w:rsidR="00BA426B" w:rsidRPr="00DE0164" w:rsidTr="0042187E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156722" w:rsidRDefault="00BA426B" w:rsidP="0015672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42187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BA426B" w:rsidTr="0042187E">
        <w:trPr>
          <w:trHeight w:val="162"/>
        </w:trPr>
        <w:tc>
          <w:tcPr>
            <w:tcW w:w="9889" w:type="dxa"/>
            <w:gridSpan w:val="2"/>
          </w:tcPr>
          <w:p w:rsidR="00034066" w:rsidRPr="00E67836" w:rsidRDefault="00E67836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Өз атқарған ісімнің үздігі болу. Мансаптық өсімге жетілу</w:t>
            </w:r>
            <w:r w:rsidR="00261B72">
              <w:rPr>
                <w:b/>
                <w:bCs/>
                <w:sz w:val="24"/>
                <w:szCs w:val="24"/>
                <w:lang w:val="kk-KZ"/>
              </w:rPr>
              <w:t xml:space="preserve"> мен кәсіпқой маман болу</w:t>
            </w:r>
          </w:p>
        </w:tc>
      </w:tr>
      <w:tr w:rsidR="00034066" w:rsidRPr="00DE0164" w:rsidTr="0042187E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A426B" w:rsidRPr="00734766" w:rsidTr="0042187E">
        <w:trPr>
          <w:trHeight w:val="356"/>
        </w:trPr>
        <w:tc>
          <w:tcPr>
            <w:tcW w:w="3531" w:type="dxa"/>
          </w:tcPr>
          <w:p w:rsidR="00734766" w:rsidRPr="00261B72" w:rsidRDefault="00261B72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2007-2018 жж.</w:t>
            </w:r>
          </w:p>
        </w:tc>
        <w:tc>
          <w:tcPr>
            <w:tcW w:w="6358" w:type="dxa"/>
          </w:tcPr>
          <w:p w:rsidR="00734766" w:rsidRPr="00734766" w:rsidRDefault="003A2CA3" w:rsidP="00734766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Жаңаталап орта мектебі</w:t>
            </w:r>
          </w:p>
        </w:tc>
      </w:tr>
      <w:tr w:rsidR="00BA426B" w:rsidRPr="00734766" w:rsidTr="0042187E">
        <w:trPr>
          <w:trHeight w:val="356"/>
        </w:trPr>
        <w:tc>
          <w:tcPr>
            <w:tcW w:w="3531" w:type="dxa"/>
          </w:tcPr>
          <w:p w:rsidR="00734766" w:rsidRDefault="007347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2018-2022жж.</w:t>
            </w:r>
          </w:p>
        </w:tc>
        <w:tc>
          <w:tcPr>
            <w:tcW w:w="6358" w:type="dxa"/>
          </w:tcPr>
          <w:p w:rsidR="00734766" w:rsidRDefault="00734766" w:rsidP="00734766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</w:t>
            </w:r>
            <w:r w:rsidR="0074677B">
              <w:rPr>
                <w:i/>
                <w:sz w:val="24"/>
                <w:szCs w:val="24"/>
                <w:lang w:val="kk-KZ" w:eastAsia="x-none"/>
              </w:rPr>
              <w:t xml:space="preserve"> атындағы Жетісу университеті, құқық және экономика факультеті, мемлекеттік және жергілікті басқару мамандығы</w:t>
            </w:r>
          </w:p>
        </w:tc>
      </w:tr>
      <w:tr w:rsidR="00034066" w:rsidRPr="0074677B" w:rsidTr="0042187E">
        <w:trPr>
          <w:trHeight w:val="761"/>
        </w:trPr>
        <w:tc>
          <w:tcPr>
            <w:tcW w:w="9889" w:type="dxa"/>
            <w:gridSpan w:val="2"/>
          </w:tcPr>
          <w:p w:rsidR="00034066" w:rsidRPr="0074677B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677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74677B" w:rsidRPr="0074677B" w:rsidRDefault="003F6699" w:rsidP="00BE14CD">
            <w:pPr>
              <w:rPr>
                <w:sz w:val="24"/>
                <w:szCs w:val="24"/>
                <w:lang w:val="kk-KZ"/>
              </w:rPr>
            </w:pPr>
            <w:r w:rsidRPr="0074677B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74677B">
              <w:rPr>
                <w:sz w:val="24"/>
                <w:szCs w:val="24"/>
                <w:lang w:val="kk-KZ"/>
              </w:rPr>
              <w:t>:</w:t>
            </w:r>
          </w:p>
        </w:tc>
      </w:tr>
      <w:tr w:rsidR="00BA426B" w:rsidRPr="00DE0164" w:rsidTr="0042187E">
        <w:trPr>
          <w:trHeight w:val="289"/>
        </w:trPr>
        <w:tc>
          <w:tcPr>
            <w:tcW w:w="3531" w:type="dxa"/>
          </w:tcPr>
          <w:p w:rsidR="00034066" w:rsidRPr="00DE0164" w:rsidRDefault="0074677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 ж.</w:t>
            </w:r>
          </w:p>
        </w:tc>
        <w:tc>
          <w:tcPr>
            <w:tcW w:w="6358" w:type="dxa"/>
          </w:tcPr>
          <w:p w:rsidR="00034066" w:rsidRPr="00CC6638" w:rsidRDefault="00CC6638" w:rsidP="00CC6638">
            <w:pPr>
              <w:rPr>
                <w:i/>
                <w:sz w:val="24"/>
                <w:szCs w:val="24"/>
                <w:lang w:val="kk-KZ"/>
              </w:rPr>
            </w:pPr>
            <w:r w:rsidRPr="00CC6638">
              <w:rPr>
                <w:i/>
                <w:sz w:val="24"/>
                <w:szCs w:val="24"/>
                <w:lang w:val="kk-KZ"/>
              </w:rPr>
              <w:t>«Алматы облысының жастар ресурстық орталығы» КММ</w:t>
            </w:r>
          </w:p>
        </w:tc>
      </w:tr>
      <w:tr w:rsidR="00BA426B" w:rsidRPr="00BA426B" w:rsidTr="0042187E">
        <w:trPr>
          <w:trHeight w:val="289"/>
        </w:trPr>
        <w:tc>
          <w:tcPr>
            <w:tcW w:w="3531" w:type="dxa"/>
          </w:tcPr>
          <w:p w:rsidR="00CC6638" w:rsidRPr="00CC6638" w:rsidRDefault="00CC663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CC6638" w:rsidRPr="00CC6638" w:rsidRDefault="00CC6638" w:rsidP="00CC6638">
            <w:pPr>
              <w:rPr>
                <w:i/>
                <w:sz w:val="24"/>
                <w:szCs w:val="24"/>
                <w:lang w:val="kk-KZ"/>
              </w:rPr>
            </w:pPr>
            <w:r w:rsidRPr="00CC6638">
              <w:rPr>
                <w:i/>
                <w:sz w:val="24"/>
                <w:szCs w:val="24"/>
                <w:lang w:val="kk-KZ"/>
              </w:rPr>
              <w:t>«Алматы облысының жастар ресурстық орталығы» КММ</w:t>
            </w:r>
          </w:p>
        </w:tc>
      </w:tr>
      <w:tr w:rsidR="00BA426B" w:rsidRPr="00BA426B" w:rsidTr="0042187E">
        <w:trPr>
          <w:trHeight w:val="289"/>
        </w:trPr>
        <w:tc>
          <w:tcPr>
            <w:tcW w:w="3531" w:type="dxa"/>
          </w:tcPr>
          <w:p w:rsidR="00CC6638" w:rsidRDefault="00CC663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ж.</w:t>
            </w:r>
          </w:p>
        </w:tc>
        <w:tc>
          <w:tcPr>
            <w:tcW w:w="6358" w:type="dxa"/>
          </w:tcPr>
          <w:p w:rsidR="00CC6638" w:rsidRPr="00F65138" w:rsidRDefault="00CC6638" w:rsidP="00CC6638">
            <w:pPr>
              <w:rPr>
                <w:i/>
                <w:sz w:val="24"/>
                <w:szCs w:val="24"/>
                <w:lang w:val="kk-KZ"/>
              </w:rPr>
            </w:pPr>
            <w:r w:rsidRPr="00CC6638">
              <w:rPr>
                <w:i/>
                <w:sz w:val="24"/>
                <w:szCs w:val="24"/>
                <w:lang w:val="kk-KZ"/>
              </w:rPr>
              <w:t xml:space="preserve">«Алматы облысының </w:t>
            </w:r>
            <w:r w:rsidR="00773F23">
              <w:rPr>
                <w:i/>
                <w:sz w:val="24"/>
                <w:szCs w:val="24"/>
                <w:lang w:val="kk-KZ"/>
              </w:rPr>
              <w:t xml:space="preserve">мемлекеттік қызмет істер агенттігі </w:t>
            </w:r>
          </w:p>
        </w:tc>
      </w:tr>
      <w:tr w:rsidR="00034066" w:rsidRPr="00DE0164" w:rsidTr="0042187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A426B" w:rsidRPr="00BA426B" w:rsidTr="0042187E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BD3ACE" w:rsidRDefault="00BD3AC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Офистік программалар: </w:t>
            </w: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Word, Excel, Power Point</w:t>
            </w:r>
          </w:p>
        </w:tc>
      </w:tr>
      <w:tr w:rsidR="00BA426B" w:rsidRPr="00DE0164" w:rsidTr="0042187E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BD3ACE" w:rsidRDefault="00BD3ACE" w:rsidP="00BD3AC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Құжаттармен жұмыстарды тез игеру</w:t>
            </w:r>
          </w:p>
          <w:p w:rsidR="00034066" w:rsidRPr="00DE0164" w:rsidRDefault="00BD3ACE" w:rsidP="00BD3A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Жұмыс барысындағы жағдайларға бейімделу</w:t>
            </w:r>
          </w:p>
        </w:tc>
      </w:tr>
      <w:tr w:rsidR="00BA426B" w:rsidRPr="00DE0164" w:rsidTr="0042187E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BD3ACE" w:rsidRDefault="00BD3ACE" w:rsidP="00BD3AC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 – еркін </w:t>
            </w:r>
          </w:p>
          <w:p w:rsidR="00BD3ACE" w:rsidRDefault="00BD3ACE" w:rsidP="00BD3AC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Орыс тілі – еркін </w:t>
            </w:r>
          </w:p>
          <w:p w:rsidR="00034066" w:rsidRPr="00DE0164" w:rsidRDefault="00BD3ACE" w:rsidP="00BD3A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– базалық деңгей</w:t>
            </w:r>
          </w:p>
        </w:tc>
      </w:tr>
      <w:tr w:rsidR="00BA426B" w:rsidRPr="00BA426B" w:rsidTr="0042187E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65138" w:rsidRDefault="00BD3A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Жауапты, Құжаттармен жұмыстарды тез игеру, әріптестермен жақсы тіл табысу, жаңа білім мен ізденіске құштарлық</w:t>
            </w:r>
          </w:p>
        </w:tc>
      </w:tr>
    </w:tbl>
    <w:p w:rsidR="00034066" w:rsidRPr="00BD3AC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BD3ACE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4242"/>
    <w:rsid w:val="000C6A47"/>
    <w:rsid w:val="00147791"/>
    <w:rsid w:val="00156722"/>
    <w:rsid w:val="00221B86"/>
    <w:rsid w:val="00261B72"/>
    <w:rsid w:val="00267ED6"/>
    <w:rsid w:val="002703ED"/>
    <w:rsid w:val="002E7704"/>
    <w:rsid w:val="002F4655"/>
    <w:rsid w:val="00336A6A"/>
    <w:rsid w:val="003535CB"/>
    <w:rsid w:val="00387F16"/>
    <w:rsid w:val="003A2CA3"/>
    <w:rsid w:val="003E3D50"/>
    <w:rsid w:val="003F0D25"/>
    <w:rsid w:val="003F6699"/>
    <w:rsid w:val="00415D11"/>
    <w:rsid w:val="0042187E"/>
    <w:rsid w:val="00490AA7"/>
    <w:rsid w:val="00492545"/>
    <w:rsid w:val="004C5DD3"/>
    <w:rsid w:val="0053739C"/>
    <w:rsid w:val="00611118"/>
    <w:rsid w:val="006348CE"/>
    <w:rsid w:val="007054BF"/>
    <w:rsid w:val="00734766"/>
    <w:rsid w:val="0074677B"/>
    <w:rsid w:val="00773F23"/>
    <w:rsid w:val="007755CC"/>
    <w:rsid w:val="00783FDB"/>
    <w:rsid w:val="007A2618"/>
    <w:rsid w:val="008313CC"/>
    <w:rsid w:val="00884BFE"/>
    <w:rsid w:val="00A9669D"/>
    <w:rsid w:val="00AD7B59"/>
    <w:rsid w:val="00B2134E"/>
    <w:rsid w:val="00B35544"/>
    <w:rsid w:val="00BA426B"/>
    <w:rsid w:val="00BA6EF9"/>
    <w:rsid w:val="00BB586D"/>
    <w:rsid w:val="00BC122F"/>
    <w:rsid w:val="00BD3ACE"/>
    <w:rsid w:val="00BE14CD"/>
    <w:rsid w:val="00BE1CA9"/>
    <w:rsid w:val="00C91822"/>
    <w:rsid w:val="00CC19D3"/>
    <w:rsid w:val="00CC6638"/>
    <w:rsid w:val="00D2522F"/>
    <w:rsid w:val="00E14D90"/>
    <w:rsid w:val="00E67836"/>
    <w:rsid w:val="00EA1A62"/>
    <w:rsid w:val="00EF7194"/>
    <w:rsid w:val="00F65138"/>
    <w:rsid w:val="00F8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AC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0D25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651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1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AC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0D25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651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1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3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tybaev.rusi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2021-10-20T04:58:00Z</dcterms:created>
  <dcterms:modified xsi:type="dcterms:W3CDTF">2021-10-29T11:04:00Z</dcterms:modified>
</cp:coreProperties>
</file>