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3A" w:rsidRPr="00DE0164" w:rsidRDefault="005D093A" w:rsidP="005D093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9"/>
      </w:tblGrid>
      <w:tr w:rsidR="005D093A" w:rsidRPr="00DE0164" w:rsidTr="009E2975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3A" w:rsidRPr="00DE0164" w:rsidRDefault="00B02CDD" w:rsidP="0029637F">
            <w:pPr>
              <w:ind w:left="142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85pt;height:114pt">
                  <v:imagedata r:id="rId6" o:title="1f538d8e-334b-4b52-84db-6eb435e223f9"/>
                </v:shape>
              </w:pict>
            </w:r>
          </w:p>
        </w:tc>
      </w:tr>
    </w:tbl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 w:val="24"/>
          <w:szCs w:val="24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24"/>
        </w:rPr>
      </w:pPr>
      <w:r w:rsidRPr="00B36DD7">
        <w:rPr>
          <w:b/>
          <w:sz w:val="36"/>
          <w:szCs w:val="24"/>
        </w:rPr>
        <w:t xml:space="preserve">Резюме </w:t>
      </w:r>
    </w:p>
    <w:p w:rsidR="005D093A" w:rsidRPr="00DE0164" w:rsidRDefault="005D093A" w:rsidP="005D093A">
      <w:pPr>
        <w:jc w:val="center"/>
        <w:rPr>
          <w:b/>
          <w:sz w:val="24"/>
          <w:szCs w:val="24"/>
        </w:rPr>
      </w:pPr>
    </w:p>
    <w:p w:rsidR="005D093A" w:rsidRPr="00DE0164" w:rsidRDefault="00351D57" w:rsidP="005D093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</w:t>
      </w:r>
      <w:r w:rsidR="00E66679">
        <w:rPr>
          <w:sz w:val="24"/>
          <w:szCs w:val="24"/>
          <w:lang w:val="kk-KZ"/>
        </w:rPr>
        <w:t>Жумабеков Рахат Ертайович</w:t>
      </w:r>
      <w:r w:rsidR="005D093A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5D093A" w:rsidRPr="00DE0164" w:rsidTr="009E2975">
        <w:trPr>
          <w:trHeight w:val="350"/>
        </w:trPr>
        <w:tc>
          <w:tcPr>
            <w:tcW w:w="3531" w:type="dxa"/>
          </w:tcPr>
          <w:p w:rsidR="005D093A" w:rsidRPr="00A27D78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, месяц, год</w:t>
            </w:r>
          </w:p>
        </w:tc>
        <w:tc>
          <w:tcPr>
            <w:tcW w:w="6358" w:type="dxa"/>
          </w:tcPr>
          <w:p w:rsidR="005D093A" w:rsidRPr="00E66679" w:rsidRDefault="00E6667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21.08.2001</w:t>
            </w:r>
          </w:p>
        </w:tc>
      </w:tr>
      <w:tr w:rsidR="005D093A" w:rsidRPr="00DE0164" w:rsidTr="009E2975">
        <w:trPr>
          <w:trHeight w:val="299"/>
        </w:trPr>
        <w:tc>
          <w:tcPr>
            <w:tcW w:w="3531" w:type="dxa"/>
          </w:tcPr>
          <w:p w:rsidR="005D093A" w:rsidRPr="00A53D61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Нациолнальность 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 </w:t>
            </w:r>
          </w:p>
        </w:tc>
      </w:tr>
      <w:tr w:rsidR="005D093A" w:rsidRPr="00DE0164" w:rsidTr="009E2975">
        <w:trPr>
          <w:trHeight w:val="373"/>
        </w:trPr>
        <w:tc>
          <w:tcPr>
            <w:tcW w:w="3531" w:type="dxa"/>
          </w:tcPr>
          <w:p w:rsidR="005D093A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адрес</w:t>
            </w:r>
            <w:r w:rsidR="005D093A" w:rsidRPr="003F669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номер телефона,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5D093A" w:rsidRPr="00E66679" w:rsidRDefault="0029637F" w:rsidP="00E6667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Коксусий район, с.Злиха Тамшыбай ,ул.</w:t>
            </w:r>
            <w:r w:rsidR="00E66679">
              <w:rPr>
                <w:b/>
                <w:sz w:val="24"/>
                <w:szCs w:val="24"/>
                <w:lang w:val="kk-KZ"/>
              </w:rPr>
              <w:t>Толкынбеков</w:t>
            </w:r>
            <w:r w:rsidR="00E66679">
              <w:rPr>
                <w:b/>
                <w:sz w:val="24"/>
                <w:szCs w:val="24"/>
              </w:rPr>
              <w:t>№</w:t>
            </w:r>
            <w:r w:rsidR="00E66679">
              <w:rPr>
                <w:b/>
                <w:sz w:val="24"/>
                <w:szCs w:val="24"/>
                <w:lang w:val="kk-KZ"/>
              </w:rPr>
              <w:t>41/2</w:t>
            </w:r>
            <w:r w:rsidR="00321349">
              <w:rPr>
                <w:b/>
                <w:sz w:val="24"/>
                <w:szCs w:val="24"/>
                <w:lang w:val="kk-KZ"/>
              </w:rPr>
              <w:t xml:space="preserve">, </w:t>
            </w:r>
            <w:r w:rsidR="00321349" w:rsidRPr="00321349">
              <w:rPr>
                <w:b/>
                <w:sz w:val="24"/>
                <w:szCs w:val="24"/>
                <w:lang w:val="kk-KZ"/>
              </w:rPr>
              <w:t>87007372047</w:t>
            </w:r>
          </w:p>
        </w:tc>
      </w:tr>
      <w:tr w:rsidR="005D093A" w:rsidRPr="00DE0164" w:rsidTr="009E2975">
        <w:trPr>
          <w:trHeight w:val="266"/>
        </w:trPr>
        <w:tc>
          <w:tcPr>
            <w:tcW w:w="3531" w:type="dxa"/>
          </w:tcPr>
          <w:p w:rsidR="005D093A" w:rsidRPr="00266DA9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положениа</w:t>
            </w:r>
          </w:p>
        </w:tc>
        <w:tc>
          <w:tcPr>
            <w:tcW w:w="6358" w:type="dxa"/>
          </w:tcPr>
          <w:p w:rsidR="005D093A" w:rsidRPr="00266DA9" w:rsidRDefault="00B11CCF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D093A" w:rsidRPr="00DE0164" w:rsidTr="009E2975">
        <w:trPr>
          <w:trHeight w:val="213"/>
        </w:trPr>
        <w:tc>
          <w:tcPr>
            <w:tcW w:w="9889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5D093A" w:rsidRPr="00DE0164" w:rsidTr="009E2975">
        <w:trPr>
          <w:trHeight w:val="162"/>
        </w:trPr>
        <w:tc>
          <w:tcPr>
            <w:tcW w:w="9889" w:type="dxa"/>
            <w:gridSpan w:val="2"/>
          </w:tcPr>
          <w:p w:rsidR="005D093A" w:rsidRPr="002B37AD" w:rsidRDefault="00EE2E4A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Стать </w:t>
            </w:r>
            <w:r w:rsidR="00A27D78">
              <w:rPr>
                <w:b/>
                <w:bCs/>
                <w:sz w:val="24"/>
                <w:szCs w:val="24"/>
                <w:lang w:val="kk-KZ"/>
              </w:rPr>
              <w:t>Учитель</w:t>
            </w:r>
            <w:r>
              <w:rPr>
                <w:b/>
                <w:bCs/>
                <w:sz w:val="24"/>
                <w:szCs w:val="24"/>
                <w:lang w:val="kk-KZ"/>
              </w:rPr>
              <w:t>ем</w:t>
            </w:r>
            <w:r w:rsidR="00A27D78">
              <w:rPr>
                <w:b/>
                <w:bCs/>
                <w:sz w:val="24"/>
                <w:szCs w:val="24"/>
                <w:lang w:val="kk-KZ"/>
              </w:rPr>
              <w:t xml:space="preserve"> физкультуры</w:t>
            </w:r>
          </w:p>
        </w:tc>
      </w:tr>
      <w:tr w:rsidR="005D093A" w:rsidRPr="00DE0164" w:rsidTr="009E2975">
        <w:trPr>
          <w:trHeight w:val="265"/>
        </w:trPr>
        <w:tc>
          <w:tcPr>
            <w:tcW w:w="9889" w:type="dxa"/>
            <w:gridSpan w:val="2"/>
          </w:tcPr>
          <w:p w:rsidR="00A27D78" w:rsidRPr="00A27D78" w:rsidRDefault="00A27D78" w:rsidP="00A27D7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</w:t>
            </w:r>
          </w:p>
        </w:tc>
      </w:tr>
      <w:tr w:rsidR="005D093A" w:rsidRPr="00DE0164" w:rsidTr="009E2975">
        <w:trPr>
          <w:trHeight w:val="356"/>
        </w:trPr>
        <w:tc>
          <w:tcPr>
            <w:tcW w:w="3531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093A" w:rsidRPr="00FC79EE" w:rsidRDefault="00A27D78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</w:t>
            </w:r>
            <w:r w:rsidR="005D093A">
              <w:rPr>
                <w:i/>
                <w:sz w:val="24"/>
                <w:szCs w:val="24"/>
                <w:lang w:val="kk-KZ"/>
              </w:rPr>
              <w:t>су</w:t>
            </w:r>
            <w:r>
              <w:rPr>
                <w:i/>
                <w:sz w:val="24"/>
                <w:szCs w:val="24"/>
                <w:lang w:val="kk-KZ"/>
              </w:rPr>
              <w:t>ский</w:t>
            </w:r>
            <w:r w:rsidR="005D093A">
              <w:rPr>
                <w:i/>
                <w:sz w:val="24"/>
                <w:szCs w:val="24"/>
                <w:lang w:val="kk-KZ"/>
              </w:rPr>
              <w:t xml:space="preserve"> Университет 5В</w:t>
            </w:r>
            <w:r>
              <w:rPr>
                <w:i/>
                <w:sz w:val="24"/>
                <w:szCs w:val="24"/>
                <w:lang w:val="kk-KZ"/>
              </w:rPr>
              <w:t>010800 физическая культура и спорт</w:t>
            </w:r>
          </w:p>
        </w:tc>
      </w:tr>
      <w:tr w:rsidR="005D093A" w:rsidRPr="00DE0164" w:rsidTr="009E2975">
        <w:trPr>
          <w:trHeight w:val="761"/>
        </w:trPr>
        <w:tc>
          <w:tcPr>
            <w:tcW w:w="9889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Робочий стаж</w:t>
            </w:r>
          </w:p>
          <w:p w:rsidR="005D093A" w:rsidRPr="004651FC" w:rsidRDefault="00A27D78" w:rsidP="009E2975">
            <w:pPr>
              <w:rPr>
                <w:sz w:val="24"/>
                <w:szCs w:val="24"/>
                <w:lang w:val="kk-KZ"/>
              </w:rPr>
            </w:pPr>
            <w:r w:rsidRPr="00A27D78">
              <w:rPr>
                <w:sz w:val="24"/>
                <w:szCs w:val="24"/>
                <w:lang w:val="kk-KZ"/>
              </w:rPr>
              <w:t>Производственно-педагогическая практика</w:t>
            </w:r>
          </w:p>
        </w:tc>
      </w:tr>
      <w:tr w:rsidR="005D093A" w:rsidRPr="00D863C5" w:rsidTr="009E2975">
        <w:trPr>
          <w:trHeight w:val="289"/>
        </w:trPr>
        <w:tc>
          <w:tcPr>
            <w:tcW w:w="3531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D093A" w:rsidRDefault="00B11CC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</w:t>
            </w:r>
            <w:r w:rsidR="00E66679">
              <w:rPr>
                <w:b/>
                <w:i/>
                <w:sz w:val="24"/>
                <w:szCs w:val="24"/>
                <w:lang w:val="kk-KZ"/>
              </w:rPr>
              <w:t xml:space="preserve"> 18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Default="00B11CC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>алдықорган</w:t>
            </w:r>
            <w:r w:rsidR="00E66679">
              <w:rPr>
                <w:b/>
                <w:i/>
                <w:sz w:val="24"/>
                <w:szCs w:val="24"/>
                <w:lang w:val="kk-KZ"/>
              </w:rPr>
              <w:t>18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Pr="00D863C5" w:rsidRDefault="00E66679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 18</w:t>
            </w:r>
            <w:r w:rsidR="0029637F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</w:tc>
      </w:tr>
      <w:tr w:rsidR="005D093A" w:rsidRPr="00531900" w:rsidTr="009E2975">
        <w:trPr>
          <w:trHeight w:val="380"/>
        </w:trPr>
        <w:tc>
          <w:tcPr>
            <w:tcW w:w="9889" w:type="dxa"/>
            <w:gridSpan w:val="2"/>
          </w:tcPr>
          <w:p w:rsidR="005D093A" w:rsidRPr="00531900" w:rsidRDefault="00D162A5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5D093A" w:rsidRPr="00531900" w:rsidTr="009E2975">
        <w:trPr>
          <w:trHeight w:val="258"/>
        </w:trPr>
        <w:tc>
          <w:tcPr>
            <w:tcW w:w="3531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Надежное использование комьпютера</w:t>
            </w:r>
          </w:p>
        </w:tc>
      </w:tr>
      <w:tr w:rsidR="005D093A" w:rsidRPr="00321349" w:rsidTr="009E2975">
        <w:trPr>
          <w:trHeight w:val="503"/>
        </w:trPr>
        <w:tc>
          <w:tcPr>
            <w:tcW w:w="3531" w:type="dxa"/>
          </w:tcPr>
          <w:p w:rsidR="005D093A" w:rsidRPr="00531900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Профессиональные компетенции</w:t>
            </w:r>
          </w:p>
        </w:tc>
        <w:tc>
          <w:tcPr>
            <w:tcW w:w="6358" w:type="dxa"/>
          </w:tcPr>
          <w:p w:rsidR="005D093A" w:rsidRPr="00706771" w:rsidRDefault="00D162A5" w:rsidP="00D162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Умение использовать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>
              <w:rPr>
                <w:b/>
                <w:sz w:val="24"/>
                <w:szCs w:val="24"/>
                <w:lang w:val="kk-KZ"/>
              </w:rPr>
              <w:t>le meet , WebEx</w:t>
            </w:r>
          </w:p>
        </w:tc>
      </w:tr>
      <w:tr w:rsidR="005D093A" w:rsidRPr="00D162A5" w:rsidTr="009E2975">
        <w:trPr>
          <w:trHeight w:val="555"/>
        </w:trPr>
        <w:tc>
          <w:tcPr>
            <w:tcW w:w="3531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Знаине ин. языков</w:t>
            </w:r>
          </w:p>
        </w:tc>
        <w:tc>
          <w:tcPr>
            <w:tcW w:w="6358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5D093A" w:rsidRPr="00321349" w:rsidTr="009E2975">
        <w:trPr>
          <w:trHeight w:val="323"/>
        </w:trPr>
        <w:tc>
          <w:tcPr>
            <w:tcW w:w="3531" w:type="dxa"/>
          </w:tcPr>
          <w:p w:rsidR="005D093A" w:rsidRPr="006348C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Личные свойства</w:t>
            </w:r>
          </w:p>
        </w:tc>
        <w:tc>
          <w:tcPr>
            <w:tcW w:w="6358" w:type="dxa"/>
          </w:tcPr>
          <w:p w:rsidR="005D093A" w:rsidRPr="000529B0" w:rsidRDefault="005D093A" w:rsidP="00D162A5">
            <w:pPr>
              <w:rPr>
                <w:b/>
                <w:sz w:val="24"/>
                <w:szCs w:val="24"/>
                <w:lang w:val="kk-KZ"/>
              </w:rPr>
            </w:pPr>
            <w:r w:rsidRPr="00D162A5">
              <w:rPr>
                <w:b/>
                <w:sz w:val="24"/>
                <w:szCs w:val="24"/>
                <w:lang w:val="kk-KZ"/>
              </w:rPr>
              <w:t xml:space="preserve">Microsoft word , Microsoft power </w:t>
            </w:r>
            <w:r w:rsidR="00D162A5">
              <w:rPr>
                <w:b/>
                <w:sz w:val="24"/>
                <w:szCs w:val="24"/>
                <w:lang w:val="kk-KZ"/>
              </w:rPr>
              <w:t>point , Microsoft excel, знание программного обоспечения</w:t>
            </w:r>
            <w:r w:rsidRPr="00D162A5">
              <w:rPr>
                <w:b/>
                <w:sz w:val="24"/>
                <w:szCs w:val="24"/>
                <w:lang w:val="kk-KZ"/>
              </w:rPr>
              <w:t xml:space="preserve"> PDF/XPS </w:t>
            </w:r>
          </w:p>
        </w:tc>
      </w:tr>
    </w:tbl>
    <w:p w:rsidR="005D093A" w:rsidRPr="00D162A5" w:rsidRDefault="005D093A" w:rsidP="005D093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5D093A" w:rsidRPr="00D162A5" w:rsidSect="00821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12EDE"/>
    <w:rsid w:val="00113AEF"/>
    <w:rsid w:val="00152AD8"/>
    <w:rsid w:val="00170C71"/>
    <w:rsid w:val="00256FC0"/>
    <w:rsid w:val="0025758C"/>
    <w:rsid w:val="00266DA9"/>
    <w:rsid w:val="0029637F"/>
    <w:rsid w:val="002B37AD"/>
    <w:rsid w:val="00321349"/>
    <w:rsid w:val="00351D57"/>
    <w:rsid w:val="003E4AFF"/>
    <w:rsid w:val="003F6699"/>
    <w:rsid w:val="00447C8F"/>
    <w:rsid w:val="004651FC"/>
    <w:rsid w:val="004A709C"/>
    <w:rsid w:val="00531900"/>
    <w:rsid w:val="0056788D"/>
    <w:rsid w:val="005D093A"/>
    <w:rsid w:val="006348CE"/>
    <w:rsid w:val="00706771"/>
    <w:rsid w:val="007755CC"/>
    <w:rsid w:val="0082165E"/>
    <w:rsid w:val="00870D49"/>
    <w:rsid w:val="00917F0E"/>
    <w:rsid w:val="009E6F6D"/>
    <w:rsid w:val="00A27D78"/>
    <w:rsid w:val="00A3304F"/>
    <w:rsid w:val="00A46D23"/>
    <w:rsid w:val="00A53D61"/>
    <w:rsid w:val="00A6155B"/>
    <w:rsid w:val="00A93722"/>
    <w:rsid w:val="00B02CDD"/>
    <w:rsid w:val="00B11CCF"/>
    <w:rsid w:val="00B2134E"/>
    <w:rsid w:val="00B35544"/>
    <w:rsid w:val="00B36DD7"/>
    <w:rsid w:val="00BB586D"/>
    <w:rsid w:val="00BC7582"/>
    <w:rsid w:val="00BE14CD"/>
    <w:rsid w:val="00CB608C"/>
    <w:rsid w:val="00D162A5"/>
    <w:rsid w:val="00D7164F"/>
    <w:rsid w:val="00D863C5"/>
    <w:rsid w:val="00DB4803"/>
    <w:rsid w:val="00E4646D"/>
    <w:rsid w:val="00E66679"/>
    <w:rsid w:val="00E66D77"/>
    <w:rsid w:val="00EE2E4A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0A957-7F17-42F1-BFA8-E45CE28B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2021-10-31T20:54:00Z</dcterms:created>
  <dcterms:modified xsi:type="dcterms:W3CDTF">2021-11-02T11:09:00Z</dcterms:modified>
</cp:coreProperties>
</file>