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905" w:rsidRPr="00DE0164" w:rsidRDefault="00FB6905" w:rsidP="00FB6905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57F6ECA" wp14:editId="44CA082F">
            <wp:extent cx="1094740" cy="142338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4" t="7558"/>
                    <a:stretch/>
                  </pic:blipFill>
                  <pic:spPr bwMode="auto">
                    <a:xfrm>
                      <a:off x="0" y="0"/>
                      <a:ext cx="1128168" cy="1466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6905" w:rsidRPr="005E4E94" w:rsidRDefault="00FB6905" w:rsidP="00FB6905">
      <w:pPr>
        <w:rPr>
          <w:b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</w:t>
      </w:r>
      <w:r w:rsidRPr="005E4E94">
        <w:rPr>
          <w:b/>
          <w:sz w:val="24"/>
          <w:szCs w:val="24"/>
          <w:lang w:val="kk-KZ"/>
        </w:rPr>
        <w:t>ТҮЙІНДЕМЕ</w:t>
      </w:r>
    </w:p>
    <w:p w:rsidR="00FB6905" w:rsidRPr="005E4E94" w:rsidRDefault="00FB6905" w:rsidP="00FB6905">
      <w:pPr>
        <w:jc w:val="center"/>
        <w:rPr>
          <w:b/>
          <w:sz w:val="24"/>
          <w:szCs w:val="24"/>
          <w:lang w:val="kk-KZ"/>
        </w:rPr>
      </w:pPr>
    </w:p>
    <w:p w:rsidR="00FB6905" w:rsidRPr="005E4E94" w:rsidRDefault="00FB6905" w:rsidP="00FB6905">
      <w:pPr>
        <w:ind w:left="2835"/>
        <w:rPr>
          <w:sz w:val="24"/>
          <w:szCs w:val="24"/>
          <w:lang w:val="kk-KZ"/>
        </w:rPr>
      </w:pPr>
      <w:r w:rsidRPr="005E4E94">
        <w:rPr>
          <w:b/>
          <w:sz w:val="24"/>
          <w:szCs w:val="24"/>
          <w:lang w:val="kk-KZ"/>
        </w:rPr>
        <w:t xml:space="preserve">     </w:t>
      </w:r>
      <w:r>
        <w:rPr>
          <w:b/>
          <w:sz w:val="24"/>
          <w:szCs w:val="24"/>
          <w:lang w:val="kk-KZ"/>
        </w:rPr>
        <w:t>АТЫ-ЖӨНІ, ТЕГІ</w:t>
      </w:r>
      <w:r w:rsidRPr="005E4E94">
        <w:rPr>
          <w:sz w:val="24"/>
          <w:szCs w:val="24"/>
          <w:lang w:val="kk-KZ"/>
        </w:rPr>
        <w:t xml:space="preserve"> </w:t>
      </w:r>
    </w:p>
    <w:p w:rsidR="00FB6905" w:rsidRPr="005E4E94" w:rsidRDefault="00FB6905" w:rsidP="00FB6905">
      <w:pPr>
        <w:rPr>
          <w:sz w:val="24"/>
          <w:szCs w:val="24"/>
          <w:lang w:val="kk-KZ"/>
        </w:rPr>
      </w:pPr>
      <w:r w:rsidRPr="005E4E94">
        <w:rPr>
          <w:sz w:val="24"/>
          <w:szCs w:val="24"/>
          <w:lang w:val="kk-KZ"/>
        </w:rPr>
        <w:t xml:space="preserve">                                            </w:t>
      </w:r>
      <w:r>
        <w:rPr>
          <w:sz w:val="24"/>
          <w:szCs w:val="24"/>
          <w:lang w:val="kk-KZ"/>
        </w:rPr>
        <w:t>Рахимбай Жансая Мақсатқызы</w:t>
      </w:r>
      <w:r w:rsidRPr="005E4E94">
        <w:rPr>
          <w:sz w:val="24"/>
          <w:szCs w:val="24"/>
          <w:lang w:val="kk-KZ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0"/>
        <w:gridCol w:w="6079"/>
      </w:tblGrid>
      <w:tr w:rsidR="00FB6905" w:rsidRPr="00DE0164" w:rsidTr="00BA435B">
        <w:trPr>
          <w:trHeight w:val="465"/>
        </w:trPr>
        <w:tc>
          <w:tcPr>
            <w:tcW w:w="3400" w:type="dxa"/>
          </w:tcPr>
          <w:p w:rsidR="00FB6905" w:rsidRPr="003F6699" w:rsidRDefault="00FB6905" w:rsidP="00BA435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79" w:type="dxa"/>
          </w:tcPr>
          <w:p w:rsidR="00FB6905" w:rsidRPr="005D2582" w:rsidRDefault="00FB6905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27.03.2001</w:t>
            </w:r>
          </w:p>
        </w:tc>
      </w:tr>
      <w:tr w:rsidR="00FB6905" w:rsidRPr="00DE0164" w:rsidTr="00BA435B">
        <w:trPr>
          <w:trHeight w:val="416"/>
        </w:trPr>
        <w:tc>
          <w:tcPr>
            <w:tcW w:w="3400" w:type="dxa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79" w:type="dxa"/>
          </w:tcPr>
          <w:p w:rsidR="00FB6905" w:rsidRPr="005D2582" w:rsidRDefault="00FB6905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B6905" w:rsidRPr="00DE0164" w:rsidTr="00BA435B">
        <w:trPr>
          <w:trHeight w:val="700"/>
        </w:trPr>
        <w:tc>
          <w:tcPr>
            <w:tcW w:w="3400" w:type="dxa"/>
          </w:tcPr>
          <w:p w:rsidR="00FB6905" w:rsidRDefault="00FB6905" w:rsidP="00BA435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</w:p>
          <w:p w:rsidR="00FB6905" w:rsidRDefault="00FB6905" w:rsidP="00BA435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телефоны</w:t>
            </w:r>
          </w:p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79" w:type="dxa"/>
          </w:tcPr>
          <w:p w:rsidR="00FB6905" w:rsidRDefault="00FB6905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қ, Солтүстік-батыс шағын ауданы, Қожамияров 26Г.</w:t>
            </w:r>
          </w:p>
          <w:p w:rsidR="00FB6905" w:rsidRDefault="00FB6905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+77083979640</w:t>
            </w:r>
          </w:p>
          <w:p w:rsidR="00FB6905" w:rsidRPr="005D2582" w:rsidRDefault="00FB6905" w:rsidP="00BA435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zhansaya.zr27@gmail.com</w:t>
            </w:r>
          </w:p>
        </w:tc>
      </w:tr>
      <w:tr w:rsidR="00FB6905" w:rsidRPr="00DE0164" w:rsidTr="00BA435B">
        <w:trPr>
          <w:trHeight w:val="499"/>
        </w:trPr>
        <w:tc>
          <w:tcPr>
            <w:tcW w:w="3400" w:type="dxa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79" w:type="dxa"/>
          </w:tcPr>
          <w:p w:rsidR="00FB6905" w:rsidRPr="005D2582" w:rsidRDefault="00FB6905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B6905" w:rsidRPr="00DE0164" w:rsidTr="00BA435B">
        <w:trPr>
          <w:trHeight w:val="400"/>
        </w:trPr>
        <w:tc>
          <w:tcPr>
            <w:tcW w:w="9479" w:type="dxa"/>
            <w:gridSpan w:val="2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tr-TR"/>
              </w:rPr>
              <w:t xml:space="preserve">                                                         </w:t>
            </w: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B6905" w:rsidRPr="00DE0164" w:rsidTr="00BA435B">
        <w:trPr>
          <w:trHeight w:val="304"/>
        </w:trPr>
        <w:tc>
          <w:tcPr>
            <w:tcW w:w="9479" w:type="dxa"/>
            <w:gridSpan w:val="2"/>
          </w:tcPr>
          <w:p w:rsidR="00FB6905" w:rsidRPr="00DE0164" w:rsidRDefault="00FB6905" w:rsidP="00BA435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555E8F">
              <w:rPr>
                <w:b/>
                <w:bCs/>
                <w:sz w:val="24"/>
                <w:szCs w:val="24"/>
              </w:rPr>
              <w:t>Бі</w:t>
            </w:r>
            <w:proofErr w:type="gramStart"/>
            <w:r w:rsidRPr="00555E8F">
              <w:rPr>
                <w:b/>
                <w:bCs/>
                <w:sz w:val="24"/>
                <w:szCs w:val="24"/>
              </w:rPr>
              <w:t>л</w:t>
            </w:r>
            <w:proofErr w:type="gramEnd"/>
            <w:r w:rsidRPr="00555E8F">
              <w:rPr>
                <w:b/>
                <w:bCs/>
                <w:sz w:val="24"/>
                <w:szCs w:val="24"/>
              </w:rPr>
              <w:t>імді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FB6905" w:rsidRPr="00DE0164" w:rsidTr="00BA435B">
        <w:trPr>
          <w:trHeight w:val="498"/>
        </w:trPr>
        <w:tc>
          <w:tcPr>
            <w:tcW w:w="9479" w:type="dxa"/>
            <w:gridSpan w:val="2"/>
          </w:tcPr>
          <w:p w:rsidR="00FB6905" w:rsidRDefault="00FB6905" w:rsidP="00BA435B">
            <w:pPr>
              <w:rPr>
                <w:b/>
                <w:sz w:val="24"/>
                <w:szCs w:val="24"/>
                <w:lang w:val="tr-TR" w:eastAsia="x-none"/>
              </w:rPr>
            </w:pPr>
            <w:r>
              <w:rPr>
                <w:b/>
                <w:sz w:val="24"/>
                <w:szCs w:val="24"/>
                <w:lang w:val="tr-TR" w:eastAsia="x-none"/>
              </w:rPr>
              <w:t xml:space="preserve">                                                            </w:t>
            </w:r>
          </w:p>
          <w:p w:rsidR="00FB6905" w:rsidRPr="00BE14CD" w:rsidRDefault="00FB6905" w:rsidP="00BA435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tr-TR" w:eastAsia="x-none"/>
              </w:rPr>
              <w:t xml:space="preserve">                                                             </w:t>
            </w: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B6905" w:rsidRPr="00DE0164" w:rsidTr="00BA435B">
        <w:trPr>
          <w:trHeight w:val="669"/>
        </w:trPr>
        <w:tc>
          <w:tcPr>
            <w:tcW w:w="3400" w:type="dxa"/>
          </w:tcPr>
          <w:p w:rsidR="00FB6905" w:rsidRPr="00DE0164" w:rsidRDefault="00FB6905" w:rsidP="00BA435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 – 2022жж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079" w:type="dxa"/>
          </w:tcPr>
          <w:p w:rsidR="00FB6905" w:rsidRDefault="00FB6905" w:rsidP="00BA435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FB6905" w:rsidRPr="005D2582" w:rsidRDefault="00FB6905" w:rsidP="00BA435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5В011900 Шетел тілі: екі шет тілі</w:t>
            </w:r>
          </w:p>
        </w:tc>
      </w:tr>
      <w:tr w:rsidR="00FB6905" w:rsidRPr="00DE0164" w:rsidTr="00BA435B">
        <w:trPr>
          <w:trHeight w:val="264"/>
        </w:trPr>
        <w:tc>
          <w:tcPr>
            <w:tcW w:w="9479" w:type="dxa"/>
            <w:gridSpan w:val="2"/>
          </w:tcPr>
          <w:p w:rsidR="00FB6905" w:rsidRPr="00DE0164" w:rsidRDefault="00FB6905" w:rsidP="00BA435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r-TR"/>
              </w:rPr>
              <w:t xml:space="preserve">                                               </w:t>
            </w: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FB6905" w:rsidRPr="00EC45F1" w:rsidTr="00BA435B">
        <w:trPr>
          <w:trHeight w:val="552"/>
        </w:trPr>
        <w:tc>
          <w:tcPr>
            <w:tcW w:w="3400" w:type="dxa"/>
          </w:tcPr>
          <w:p w:rsidR="00FB6905" w:rsidRDefault="00FB6905" w:rsidP="00BA435B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CB54A3">
              <w:rPr>
                <w:bCs/>
                <w:i/>
                <w:iCs/>
                <w:sz w:val="24"/>
                <w:szCs w:val="24"/>
                <w:lang w:val="kk-KZ"/>
              </w:rPr>
              <w:t>2019 – 2020 жж</w:t>
            </w:r>
          </w:p>
          <w:p w:rsidR="00FB6905" w:rsidRDefault="00FB6905" w:rsidP="00BA435B">
            <w:pPr>
              <w:rPr>
                <w:b/>
                <w:sz w:val="24"/>
                <w:szCs w:val="24"/>
                <w:lang w:val="tr-TR"/>
              </w:rPr>
            </w:pPr>
          </w:p>
        </w:tc>
        <w:tc>
          <w:tcPr>
            <w:tcW w:w="6079" w:type="dxa"/>
          </w:tcPr>
          <w:p w:rsidR="00FB6905" w:rsidRPr="00CB54A3" w:rsidRDefault="00FB6905" w:rsidP="00BA435B">
            <w:pPr>
              <w:ind w:left="408"/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Талдықорған қаласы, «Айналайын» Балаллар үйі, ағылшын тілінен репетитор          </w:t>
            </w:r>
          </w:p>
          <w:p w:rsidR="00FB6905" w:rsidRDefault="00FB6905" w:rsidP="00BA435B">
            <w:pPr>
              <w:rPr>
                <w:b/>
                <w:sz w:val="24"/>
                <w:szCs w:val="24"/>
                <w:lang w:val="tr-TR"/>
              </w:rPr>
            </w:pPr>
          </w:p>
        </w:tc>
      </w:tr>
      <w:tr w:rsidR="00FB6905" w:rsidRPr="00EC45F1" w:rsidTr="00BA435B">
        <w:trPr>
          <w:trHeight w:val="420"/>
        </w:trPr>
        <w:tc>
          <w:tcPr>
            <w:tcW w:w="9479" w:type="dxa"/>
            <w:gridSpan w:val="2"/>
          </w:tcPr>
          <w:p w:rsidR="00FB6905" w:rsidRDefault="00FB6905" w:rsidP="00BA435B">
            <w:pPr>
              <w:rPr>
                <w:b/>
                <w:sz w:val="24"/>
                <w:szCs w:val="24"/>
                <w:lang w:val="tr-TR"/>
              </w:rPr>
            </w:pPr>
            <w:r w:rsidRPr="007127BF">
              <w:rPr>
                <w:sz w:val="24"/>
                <w:szCs w:val="24"/>
                <w:lang w:val="tr-TR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7127BF">
              <w:rPr>
                <w:sz w:val="24"/>
                <w:szCs w:val="24"/>
                <w:lang w:val="tr-TR"/>
              </w:rPr>
              <w:t>:</w:t>
            </w:r>
          </w:p>
        </w:tc>
      </w:tr>
      <w:tr w:rsidR="00FB6905" w:rsidRPr="00EC45F1" w:rsidTr="00BA435B">
        <w:trPr>
          <w:trHeight w:val="543"/>
        </w:trPr>
        <w:tc>
          <w:tcPr>
            <w:tcW w:w="3400" w:type="dxa"/>
          </w:tcPr>
          <w:p w:rsidR="00FB6905" w:rsidRPr="005D2582" w:rsidRDefault="00FB6905" w:rsidP="00BA435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 – 13.02.2021жж</w:t>
            </w:r>
          </w:p>
        </w:tc>
        <w:tc>
          <w:tcPr>
            <w:tcW w:w="6079" w:type="dxa"/>
          </w:tcPr>
          <w:p w:rsidR="00FB6905" w:rsidRPr="007127BF" w:rsidRDefault="00FB6905" w:rsidP="00BA435B">
            <w:pPr>
              <w:rPr>
                <w:bCs/>
                <w:i/>
                <w:sz w:val="24"/>
                <w:szCs w:val="24"/>
                <w:lang w:val="kk-KZ"/>
              </w:rPr>
            </w:pPr>
            <w:r w:rsidRPr="007127BF">
              <w:rPr>
                <w:bCs/>
                <w:i/>
                <w:sz w:val="24"/>
                <w:szCs w:val="24"/>
                <w:lang w:val="kk-KZ"/>
              </w:rPr>
              <w:t xml:space="preserve">    Талдықорған қаласы, №12 орта мектеп-гимназиясы</w:t>
            </w:r>
          </w:p>
        </w:tc>
      </w:tr>
      <w:tr w:rsidR="00FB6905" w:rsidRPr="00DE0164" w:rsidTr="00BA435B">
        <w:trPr>
          <w:trHeight w:val="532"/>
        </w:trPr>
        <w:tc>
          <w:tcPr>
            <w:tcW w:w="9479" w:type="dxa"/>
            <w:gridSpan w:val="2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r w:rsidRPr="00697AE2">
              <w:rPr>
                <w:b/>
                <w:sz w:val="24"/>
                <w:szCs w:val="24"/>
                <w:lang w:val="kk-KZ"/>
              </w:rPr>
              <w:t xml:space="preserve">                                               </w:t>
            </w: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B6905" w:rsidRPr="00DE0164" w:rsidTr="00BA435B">
        <w:trPr>
          <w:trHeight w:val="484"/>
        </w:trPr>
        <w:tc>
          <w:tcPr>
            <w:tcW w:w="3400" w:type="dxa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79" w:type="dxa"/>
          </w:tcPr>
          <w:p w:rsidR="00FB6905" w:rsidRPr="00B546C4" w:rsidRDefault="00FB6905" w:rsidP="00BA435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Компьютерді, Интеренетті, </w:t>
            </w:r>
            <w:r w:rsidRPr="00B546C4">
              <w:rPr>
                <w:bCs/>
                <w:sz w:val="24"/>
                <w:szCs w:val="24"/>
                <w:lang w:val="en-US"/>
              </w:rPr>
              <w:t>Word</w:t>
            </w:r>
            <w:r w:rsidRPr="00B546C4">
              <w:rPr>
                <w:bCs/>
                <w:sz w:val="24"/>
                <w:szCs w:val="24"/>
              </w:rPr>
              <w:t xml:space="preserve">, </w:t>
            </w:r>
            <w:r w:rsidRPr="00B546C4">
              <w:rPr>
                <w:bCs/>
                <w:sz w:val="24"/>
                <w:szCs w:val="24"/>
                <w:lang w:val="en-US"/>
              </w:rPr>
              <w:t>PowerPoint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программаларын еркін қолдана алады.</w:t>
            </w:r>
          </w:p>
        </w:tc>
      </w:tr>
      <w:tr w:rsidR="00FB6905" w:rsidRPr="00DE0164" w:rsidTr="00BA435B">
        <w:trPr>
          <w:trHeight w:val="945"/>
        </w:trPr>
        <w:tc>
          <w:tcPr>
            <w:tcW w:w="3400" w:type="dxa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79" w:type="dxa"/>
          </w:tcPr>
          <w:p w:rsidR="00FB6905" w:rsidRPr="00B546C4" w:rsidRDefault="00FB6905" w:rsidP="00BA435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Сабақ барысында </w:t>
            </w:r>
            <w:proofErr w:type="spellStart"/>
            <w:r w:rsidRPr="00B546C4">
              <w:rPr>
                <w:bCs/>
                <w:sz w:val="24"/>
                <w:szCs w:val="24"/>
              </w:rPr>
              <w:t>инновациялық</w:t>
            </w:r>
            <w:proofErr w:type="spellEnd"/>
            <w:r w:rsidRPr="00B546C4">
              <w:rPr>
                <w:bCs/>
                <w:sz w:val="24"/>
                <w:szCs w:val="24"/>
              </w:rPr>
              <w:t xml:space="preserve"> </w:t>
            </w:r>
            <w:r w:rsidRPr="00B546C4">
              <w:rPr>
                <w:bCs/>
                <w:sz w:val="24"/>
                <w:szCs w:val="24"/>
                <w:lang w:val="kk-KZ"/>
              </w:rPr>
              <w:t>әдістер мен технологияларды</w:t>
            </w:r>
            <w:r w:rsidRPr="00B546C4">
              <w:rPr>
                <w:bCs/>
                <w:sz w:val="24"/>
                <w:szCs w:val="24"/>
              </w:rPr>
              <w:t xml:space="preserve"> </w:t>
            </w:r>
            <w:r w:rsidRPr="00B546C4">
              <w:rPr>
                <w:bCs/>
                <w:sz w:val="24"/>
                <w:szCs w:val="24"/>
                <w:lang w:val="kk-KZ"/>
              </w:rPr>
              <w:t>және АКТ-ны қолдануды меңгерген, шығармашыл.</w:t>
            </w:r>
          </w:p>
        </w:tc>
      </w:tr>
      <w:tr w:rsidR="00FB6905" w:rsidRPr="00EC45F1" w:rsidTr="00BA435B">
        <w:trPr>
          <w:trHeight w:val="1043"/>
        </w:trPr>
        <w:tc>
          <w:tcPr>
            <w:tcW w:w="3400" w:type="dxa"/>
          </w:tcPr>
          <w:p w:rsidR="00FB6905" w:rsidRPr="00DE0164" w:rsidRDefault="00FB6905" w:rsidP="00BA435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079" w:type="dxa"/>
          </w:tcPr>
          <w:p w:rsidR="00FB6905" w:rsidRPr="00B546C4" w:rsidRDefault="00FB6905" w:rsidP="00BA435B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Қазақ тілі – ана тілі</w:t>
            </w:r>
          </w:p>
          <w:p w:rsidR="00FB6905" w:rsidRPr="00B546C4" w:rsidRDefault="00FB6905" w:rsidP="00BA435B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Орыс тілі – еркін меңгерген</w:t>
            </w:r>
          </w:p>
          <w:p w:rsidR="00FB6905" w:rsidRPr="00B546C4" w:rsidRDefault="00FB6905" w:rsidP="00BA435B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Ағылшын тілі – еркін меңгерген</w:t>
            </w:r>
          </w:p>
          <w:p w:rsidR="00FB6905" w:rsidRPr="00697AE2" w:rsidRDefault="00FB6905" w:rsidP="00BA435B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Түрік тілі – p</w:t>
            </w:r>
            <w:r w:rsidRPr="00697AE2">
              <w:rPr>
                <w:bCs/>
                <w:sz w:val="24"/>
                <w:szCs w:val="24"/>
                <w:lang w:val="kk-KZ"/>
              </w:rPr>
              <w:t>re-intermediate</w:t>
            </w:r>
          </w:p>
        </w:tc>
      </w:tr>
      <w:tr w:rsidR="00FB6905" w:rsidRPr="00EC45F1" w:rsidTr="00BA435B">
        <w:trPr>
          <w:trHeight w:val="607"/>
        </w:trPr>
        <w:tc>
          <w:tcPr>
            <w:tcW w:w="3400" w:type="dxa"/>
          </w:tcPr>
          <w:p w:rsidR="00FB6905" w:rsidRPr="006348CE" w:rsidRDefault="00FB6905" w:rsidP="00BA435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79" w:type="dxa"/>
          </w:tcPr>
          <w:p w:rsidR="00FB6905" w:rsidRPr="00B546C4" w:rsidRDefault="00FB6905" w:rsidP="00BA435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Ұқыпты, жауапкершілігі мол, еңбекқор, төзімді, топта және жеке жұмыс істеуге, тез үйренуге, адамдармен жақсы тіл табысуға қабілетті, байсалды, ұйымдастырушылық қабілеті бар.</w:t>
            </w:r>
          </w:p>
        </w:tc>
      </w:tr>
    </w:tbl>
    <w:p w:rsidR="00FF3C8D" w:rsidRPr="00FB6905" w:rsidRDefault="00EC45F1">
      <w:pPr>
        <w:rPr>
          <w:lang w:val="kk-KZ"/>
        </w:rPr>
      </w:pPr>
      <w:bookmarkStart w:id="0" w:name="_GoBack"/>
      <w:bookmarkEnd w:id="0"/>
    </w:p>
    <w:sectPr w:rsidR="00FF3C8D" w:rsidRPr="00FB6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83"/>
    <w:rsid w:val="006D59EA"/>
    <w:rsid w:val="008A0D83"/>
    <w:rsid w:val="00EC45F1"/>
    <w:rsid w:val="00EE7AE1"/>
    <w:rsid w:val="00FB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4</cp:revision>
  <dcterms:created xsi:type="dcterms:W3CDTF">2021-11-02T03:23:00Z</dcterms:created>
  <dcterms:modified xsi:type="dcterms:W3CDTF">2021-11-02T03:27:00Z</dcterms:modified>
</cp:coreProperties>
</file>