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8"/>
      </w:tblGrid>
      <w:tr w:rsidR="000C6A47" w:rsidRPr="005D10B5" w:rsidTr="00863FCB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6A47" w:rsidRPr="005D10B5" w:rsidRDefault="006C24B4" w:rsidP="006C24B4">
            <w:pPr>
              <w:ind w:left="142"/>
              <w:jc w:val="center"/>
            </w:pPr>
            <w:r w:rsidRPr="005D10B5">
              <w:rPr>
                <w:noProof/>
              </w:rPr>
              <w:drawing>
                <wp:inline distT="0" distB="0" distL="0" distR="0" wp14:anchorId="308FED4D" wp14:editId="1C8F82E2">
                  <wp:extent cx="1130300" cy="1784350"/>
                  <wp:effectExtent l="0" t="0" r="0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300" cy="178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6A47" w:rsidRPr="005D10B5" w:rsidRDefault="000C6A47" w:rsidP="000C6A47">
      <w:pPr>
        <w:jc w:val="center"/>
        <w:rPr>
          <w:b/>
        </w:rPr>
      </w:pPr>
      <w:r w:rsidRPr="005D10B5">
        <w:rPr>
          <w:b/>
        </w:rPr>
        <w:t xml:space="preserve">         </w:t>
      </w:r>
    </w:p>
    <w:p w:rsidR="000C6A47" w:rsidRPr="005D10B5" w:rsidRDefault="000C6A47" w:rsidP="000C6A47">
      <w:pPr>
        <w:jc w:val="center"/>
        <w:rPr>
          <w:b/>
        </w:rPr>
      </w:pPr>
    </w:p>
    <w:p w:rsidR="000C6A47" w:rsidRPr="005D10B5" w:rsidRDefault="000C6A47" w:rsidP="000C6A47">
      <w:pPr>
        <w:jc w:val="center"/>
        <w:rPr>
          <w:b/>
        </w:rPr>
      </w:pPr>
    </w:p>
    <w:p w:rsidR="000C6A47" w:rsidRPr="005D10B5" w:rsidRDefault="000C6A47" w:rsidP="000C6A47">
      <w:pPr>
        <w:jc w:val="center"/>
        <w:rPr>
          <w:b/>
        </w:rPr>
      </w:pPr>
    </w:p>
    <w:p w:rsidR="000C6A47" w:rsidRPr="005D10B5" w:rsidRDefault="000C6A47" w:rsidP="000C6A47">
      <w:pPr>
        <w:jc w:val="center"/>
        <w:rPr>
          <w:b/>
        </w:rPr>
      </w:pPr>
      <w:r w:rsidRPr="005D10B5">
        <w:rPr>
          <w:b/>
        </w:rPr>
        <w:t>РЕЗЮМЕ</w:t>
      </w:r>
    </w:p>
    <w:p w:rsidR="000C6A47" w:rsidRPr="005D10B5" w:rsidRDefault="000C6A47" w:rsidP="000C6A47">
      <w:pPr>
        <w:jc w:val="center"/>
        <w:rPr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58"/>
      </w:tblGrid>
      <w:tr w:rsidR="00482C5C" w:rsidRPr="005D10B5" w:rsidTr="006C24B4">
        <w:trPr>
          <w:trHeight w:val="350"/>
        </w:trPr>
        <w:tc>
          <w:tcPr>
            <w:tcW w:w="6358" w:type="dxa"/>
            <w:tcBorders>
              <w:top w:val="nil"/>
              <w:left w:val="nil"/>
              <w:bottom w:val="nil"/>
              <w:right w:val="nil"/>
            </w:tcBorders>
          </w:tcPr>
          <w:p w:rsidR="00482C5C" w:rsidRPr="005D10B5" w:rsidRDefault="000C6A47" w:rsidP="00A72150">
            <w:pPr>
              <w:jc w:val="center"/>
              <w:rPr>
                <w:b/>
              </w:rPr>
            </w:pPr>
            <w:r w:rsidRPr="005D10B5">
              <w:rPr>
                <w:b/>
              </w:rPr>
              <w:t xml:space="preserve">       ФИО</w:t>
            </w:r>
            <w:r w:rsidR="00482C5C" w:rsidRPr="005D10B5">
              <w:t xml:space="preserve">: </w:t>
            </w:r>
            <w:r w:rsidR="00482C5C" w:rsidRPr="005D10B5">
              <w:rPr>
                <w:b/>
                <w:lang w:val="kk-KZ"/>
              </w:rPr>
              <w:t>А</w:t>
            </w:r>
            <w:proofErr w:type="spellStart"/>
            <w:r w:rsidR="00E4225F" w:rsidRPr="005D10B5">
              <w:rPr>
                <w:b/>
              </w:rPr>
              <w:t>бенова</w:t>
            </w:r>
            <w:proofErr w:type="spellEnd"/>
            <w:r w:rsidR="00E4225F" w:rsidRPr="005D10B5">
              <w:rPr>
                <w:b/>
              </w:rPr>
              <w:t xml:space="preserve"> </w:t>
            </w:r>
            <w:proofErr w:type="spellStart"/>
            <w:r w:rsidR="00E4225F" w:rsidRPr="005D10B5">
              <w:rPr>
                <w:b/>
              </w:rPr>
              <w:t>Айдана</w:t>
            </w:r>
            <w:proofErr w:type="spellEnd"/>
            <w:r w:rsidR="00E4225F" w:rsidRPr="005D10B5">
              <w:rPr>
                <w:b/>
              </w:rPr>
              <w:t xml:space="preserve"> </w:t>
            </w:r>
            <w:proofErr w:type="spellStart"/>
            <w:r w:rsidR="00E4225F" w:rsidRPr="005D10B5">
              <w:rPr>
                <w:b/>
              </w:rPr>
              <w:t>Талгаткызы</w:t>
            </w:r>
            <w:proofErr w:type="spellEnd"/>
          </w:p>
        </w:tc>
      </w:tr>
    </w:tbl>
    <w:p w:rsidR="000C6A47" w:rsidRPr="005D10B5" w:rsidRDefault="000C6A47" w:rsidP="000C6A47">
      <w:pPr>
        <w:ind w:left="2835"/>
        <w:rPr>
          <w:b/>
        </w:rPr>
      </w:pPr>
      <w:r w:rsidRPr="005D10B5">
        <w:br/>
      </w:r>
    </w:p>
    <w:tbl>
      <w:tblPr>
        <w:tblStyle w:val="a3"/>
        <w:tblW w:w="90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1"/>
        <w:gridCol w:w="5667"/>
      </w:tblGrid>
      <w:tr w:rsidR="000C6A47" w:rsidRPr="005D10B5" w:rsidTr="006C24B4">
        <w:trPr>
          <w:trHeight w:val="350"/>
        </w:trPr>
        <w:tc>
          <w:tcPr>
            <w:tcW w:w="3351" w:type="dxa"/>
          </w:tcPr>
          <w:p w:rsidR="000C6A47" w:rsidRPr="005D10B5" w:rsidRDefault="000C6A47" w:rsidP="00863FCB">
            <w:pPr>
              <w:rPr>
                <w:b/>
              </w:rPr>
            </w:pPr>
            <w:r w:rsidRPr="005D10B5">
              <w:rPr>
                <w:b/>
              </w:rPr>
              <w:t>Дата рождения</w:t>
            </w:r>
          </w:p>
        </w:tc>
        <w:tc>
          <w:tcPr>
            <w:tcW w:w="5667" w:type="dxa"/>
          </w:tcPr>
          <w:p w:rsidR="000C6A47" w:rsidRPr="005D10B5" w:rsidRDefault="00E4225F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>12</w:t>
            </w:r>
            <w:r w:rsidR="00482C5C" w:rsidRPr="005D10B5">
              <w:rPr>
                <w:b/>
              </w:rPr>
              <w:t>.1</w:t>
            </w:r>
            <w:r w:rsidRPr="005D10B5">
              <w:rPr>
                <w:b/>
              </w:rPr>
              <w:t>0</w:t>
            </w:r>
            <w:r w:rsidR="00482C5C" w:rsidRPr="005D10B5">
              <w:rPr>
                <w:b/>
              </w:rPr>
              <w:t>.2000</w:t>
            </w:r>
          </w:p>
        </w:tc>
      </w:tr>
      <w:tr w:rsidR="000C6A47" w:rsidRPr="005D10B5" w:rsidTr="006C24B4">
        <w:trPr>
          <w:trHeight w:val="299"/>
        </w:trPr>
        <w:tc>
          <w:tcPr>
            <w:tcW w:w="3351" w:type="dxa"/>
          </w:tcPr>
          <w:p w:rsidR="000C6A47" w:rsidRPr="005D10B5" w:rsidRDefault="000C6A47" w:rsidP="00863FCB">
            <w:pPr>
              <w:rPr>
                <w:b/>
              </w:rPr>
            </w:pPr>
            <w:r w:rsidRPr="005D10B5">
              <w:rPr>
                <w:b/>
              </w:rPr>
              <w:t xml:space="preserve">Национальность </w:t>
            </w:r>
          </w:p>
        </w:tc>
        <w:tc>
          <w:tcPr>
            <w:tcW w:w="5667" w:type="dxa"/>
          </w:tcPr>
          <w:p w:rsidR="000C6A47" w:rsidRPr="005D10B5" w:rsidRDefault="00281115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>Каза</w:t>
            </w:r>
            <w:r w:rsidR="00CD3B2F" w:rsidRPr="005D10B5">
              <w:rPr>
                <w:b/>
              </w:rPr>
              <w:t>шка</w:t>
            </w:r>
          </w:p>
        </w:tc>
      </w:tr>
      <w:tr w:rsidR="003C3356" w:rsidRPr="005D10B5" w:rsidTr="006C24B4">
        <w:trPr>
          <w:trHeight w:val="373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Адрес, телефон,  e-</w:t>
            </w:r>
            <w:proofErr w:type="spellStart"/>
            <w:r w:rsidRPr="005D10B5">
              <w:rPr>
                <w:b/>
              </w:rPr>
              <w:t>mail</w:t>
            </w:r>
            <w:proofErr w:type="spellEnd"/>
          </w:p>
        </w:tc>
        <w:tc>
          <w:tcPr>
            <w:tcW w:w="5667" w:type="dxa"/>
          </w:tcPr>
          <w:p w:rsidR="003C3356" w:rsidRPr="005D10B5" w:rsidRDefault="00CD3B2F" w:rsidP="00CD3B2F">
            <w:pPr>
              <w:rPr>
                <w:b/>
              </w:rPr>
            </w:pPr>
            <w:r w:rsidRPr="005D10B5">
              <w:rPr>
                <w:b/>
              </w:rPr>
              <w:t xml:space="preserve">                            4 </w:t>
            </w:r>
            <w:proofErr w:type="spellStart"/>
            <w:r w:rsidRPr="005D10B5">
              <w:rPr>
                <w:b/>
              </w:rPr>
              <w:t>мкр</w:t>
            </w:r>
            <w:proofErr w:type="spellEnd"/>
            <w:r w:rsidRPr="005D10B5">
              <w:rPr>
                <w:b/>
              </w:rPr>
              <w:t xml:space="preserve"> 13а дом 3 </w:t>
            </w:r>
            <w:proofErr w:type="spellStart"/>
            <w:r w:rsidRPr="005D10B5">
              <w:rPr>
                <w:b/>
              </w:rPr>
              <w:t>кВ</w:t>
            </w:r>
            <w:proofErr w:type="spellEnd"/>
            <w:r w:rsidRPr="005D10B5">
              <w:rPr>
                <w:b/>
              </w:rPr>
              <w:t xml:space="preserve"> </w:t>
            </w:r>
          </w:p>
          <w:p w:rsidR="00CD3B2F" w:rsidRPr="005D10B5" w:rsidRDefault="00CD3B2F" w:rsidP="008015F7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87051188342</w:t>
            </w:r>
          </w:p>
          <w:p w:rsidR="00CD3B2F" w:rsidRPr="005D10B5" w:rsidRDefault="00CD3B2F" w:rsidP="00CD3B2F">
            <w:pPr>
              <w:rPr>
                <w:b/>
              </w:rPr>
            </w:pPr>
            <w:r w:rsidRPr="005D10B5">
              <w:rPr>
                <w:b/>
              </w:rPr>
              <w:t xml:space="preserve">                         </w:t>
            </w:r>
            <w:proofErr w:type="spellStart"/>
            <w:r w:rsidRPr="005D10B5">
              <w:rPr>
                <w:b/>
                <w:lang w:val="en-US"/>
              </w:rPr>
              <w:t>Aidana</w:t>
            </w:r>
            <w:proofErr w:type="spellEnd"/>
            <w:r w:rsidRPr="005D10B5">
              <w:rPr>
                <w:b/>
              </w:rPr>
              <w:t>_</w:t>
            </w:r>
            <w:proofErr w:type="spellStart"/>
            <w:r w:rsidRPr="005D10B5">
              <w:rPr>
                <w:b/>
                <w:lang w:val="en-US"/>
              </w:rPr>
              <w:t>abenovaa</w:t>
            </w:r>
            <w:proofErr w:type="spellEnd"/>
            <w:r w:rsidRPr="005D10B5">
              <w:rPr>
                <w:b/>
              </w:rPr>
              <w:t>@</w:t>
            </w:r>
            <w:r w:rsidRPr="005D10B5">
              <w:rPr>
                <w:b/>
                <w:lang w:val="en-US"/>
              </w:rPr>
              <w:t>mail</w:t>
            </w:r>
            <w:r w:rsidRPr="005D10B5">
              <w:rPr>
                <w:b/>
              </w:rPr>
              <w:t>.</w:t>
            </w:r>
            <w:proofErr w:type="spellStart"/>
            <w:r w:rsidRPr="005D10B5">
              <w:rPr>
                <w:b/>
                <w:lang w:val="en-US"/>
              </w:rPr>
              <w:t>ru</w:t>
            </w:r>
            <w:proofErr w:type="spellEnd"/>
          </w:p>
        </w:tc>
      </w:tr>
      <w:tr w:rsidR="003C3356" w:rsidRPr="005D10B5" w:rsidTr="006C24B4">
        <w:trPr>
          <w:trHeight w:val="266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Семейное положение</w:t>
            </w:r>
          </w:p>
        </w:tc>
        <w:tc>
          <w:tcPr>
            <w:tcW w:w="5667" w:type="dxa"/>
          </w:tcPr>
          <w:p w:rsidR="003C3356" w:rsidRPr="005D10B5" w:rsidRDefault="00DC0CFD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 xml:space="preserve">Не </w:t>
            </w:r>
            <w:r w:rsidR="00CD3B2F" w:rsidRPr="005D10B5">
              <w:rPr>
                <w:b/>
              </w:rPr>
              <w:t xml:space="preserve">замужем </w:t>
            </w:r>
          </w:p>
        </w:tc>
      </w:tr>
      <w:tr w:rsidR="003C3356" w:rsidRPr="005D10B5" w:rsidTr="006C24B4">
        <w:trPr>
          <w:trHeight w:val="213"/>
        </w:trPr>
        <w:tc>
          <w:tcPr>
            <w:tcW w:w="9018" w:type="dxa"/>
            <w:gridSpan w:val="2"/>
          </w:tcPr>
          <w:p w:rsidR="003C3356" w:rsidRPr="005D10B5" w:rsidRDefault="003C3356" w:rsidP="00863FCB">
            <w:pPr>
              <w:jc w:val="center"/>
              <w:rPr>
                <w:b/>
              </w:rPr>
            </w:pPr>
            <w:r w:rsidRPr="005D10B5">
              <w:rPr>
                <w:b/>
                <w:bCs/>
              </w:rPr>
              <w:t>ЦЕЛЬ</w:t>
            </w:r>
          </w:p>
        </w:tc>
      </w:tr>
      <w:tr w:rsidR="003C3356" w:rsidRPr="005D10B5" w:rsidTr="006C24B4">
        <w:trPr>
          <w:trHeight w:val="162"/>
        </w:trPr>
        <w:tc>
          <w:tcPr>
            <w:tcW w:w="9018" w:type="dxa"/>
            <w:gridSpan w:val="2"/>
          </w:tcPr>
          <w:p w:rsidR="00785156" w:rsidRPr="005D10B5" w:rsidRDefault="00EB0A6E" w:rsidP="00EB0A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420" w:lineRule="atLeast"/>
              <w:divId w:val="1433745613"/>
              <w:rPr>
                <w:color w:val="202124"/>
              </w:rPr>
            </w:pPr>
            <w:r w:rsidRPr="005D10B5">
              <w:rPr>
                <w:color w:val="202124"/>
              </w:rPr>
              <w:t>Служба в судебной системе Республики Казахстан. Продвижение</w:t>
            </w:r>
          </w:p>
          <w:p w:rsidR="003C3356" w:rsidRPr="005D10B5" w:rsidRDefault="003C3356" w:rsidP="00863FCB">
            <w:pPr>
              <w:rPr>
                <w:b/>
                <w:bCs/>
              </w:rPr>
            </w:pPr>
          </w:p>
        </w:tc>
      </w:tr>
      <w:tr w:rsidR="003C3356" w:rsidRPr="005D10B5" w:rsidTr="006C24B4">
        <w:trPr>
          <w:trHeight w:val="265"/>
        </w:trPr>
        <w:tc>
          <w:tcPr>
            <w:tcW w:w="9018" w:type="dxa"/>
            <w:gridSpan w:val="2"/>
          </w:tcPr>
          <w:p w:rsidR="003C3356" w:rsidRPr="005D10B5" w:rsidRDefault="003C3356" w:rsidP="00863FCB">
            <w:pPr>
              <w:jc w:val="center"/>
              <w:rPr>
                <w:b/>
              </w:rPr>
            </w:pPr>
            <w:r w:rsidRPr="005D10B5">
              <w:rPr>
                <w:b/>
                <w:lang w:eastAsia="x-none"/>
              </w:rPr>
              <w:t>ОБРАЗОВАНИЕ</w:t>
            </w:r>
          </w:p>
        </w:tc>
      </w:tr>
      <w:tr w:rsidR="003C3356" w:rsidRPr="005D10B5" w:rsidTr="006C24B4">
        <w:trPr>
          <w:trHeight w:val="356"/>
        </w:trPr>
        <w:tc>
          <w:tcPr>
            <w:tcW w:w="3351" w:type="dxa"/>
          </w:tcPr>
          <w:p w:rsidR="003C3356" w:rsidRPr="005D10B5" w:rsidRDefault="00272CDC" w:rsidP="00863FCB">
            <w:pPr>
              <w:spacing w:line="360" w:lineRule="auto"/>
              <w:outlineLvl w:val="1"/>
              <w:rPr>
                <w:lang w:val="kk-KZ" w:eastAsia="x-none"/>
              </w:rPr>
            </w:pPr>
            <w:r w:rsidRPr="005D10B5">
              <w:rPr>
                <w:lang w:val="kk-KZ" w:eastAsia="x-none"/>
              </w:rPr>
              <w:t xml:space="preserve">2018/2022 </w:t>
            </w:r>
          </w:p>
        </w:tc>
        <w:tc>
          <w:tcPr>
            <w:tcW w:w="5667" w:type="dxa"/>
          </w:tcPr>
          <w:p w:rsidR="003C3356" w:rsidRPr="005D10B5" w:rsidRDefault="006C2E0C" w:rsidP="00863FCB">
            <w:pPr>
              <w:jc w:val="center"/>
              <w:rPr>
                <w:lang w:val="kk-KZ"/>
              </w:rPr>
            </w:pPr>
            <w:r w:rsidRPr="005D10B5">
              <w:rPr>
                <w:lang w:val="kk-KZ"/>
              </w:rPr>
              <w:t xml:space="preserve">Университет имени І.Жансугурова </w:t>
            </w:r>
          </w:p>
          <w:p w:rsidR="006C2E0C" w:rsidRPr="005D10B5" w:rsidRDefault="00551AE8" w:rsidP="00863FCB">
            <w:pPr>
              <w:jc w:val="center"/>
            </w:pPr>
            <w:r w:rsidRPr="005D10B5">
              <w:rPr>
                <w:lang w:val="kk-KZ"/>
              </w:rPr>
              <w:t xml:space="preserve">Юриспруденция </w:t>
            </w:r>
          </w:p>
        </w:tc>
      </w:tr>
      <w:tr w:rsidR="003C3356" w:rsidRPr="005D10B5" w:rsidTr="006C24B4">
        <w:trPr>
          <w:trHeight w:val="761"/>
        </w:trPr>
        <w:tc>
          <w:tcPr>
            <w:tcW w:w="9018" w:type="dxa"/>
            <w:gridSpan w:val="2"/>
          </w:tcPr>
          <w:p w:rsidR="003C3356" w:rsidRPr="005D10B5" w:rsidRDefault="003C3356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>ОПЫТ РАБОТЫ</w:t>
            </w:r>
          </w:p>
          <w:p w:rsidR="003C3356" w:rsidRPr="005D10B5" w:rsidRDefault="003C3356" w:rsidP="00863FCB">
            <w:r w:rsidRPr="005D10B5">
              <w:t>Производственная и педагогическая практика:</w:t>
            </w:r>
          </w:p>
        </w:tc>
      </w:tr>
      <w:tr w:rsidR="003C3356" w:rsidRPr="005D10B5" w:rsidTr="006C24B4">
        <w:trPr>
          <w:trHeight w:val="289"/>
        </w:trPr>
        <w:tc>
          <w:tcPr>
            <w:tcW w:w="3351" w:type="dxa"/>
          </w:tcPr>
          <w:p w:rsidR="003C3356" w:rsidRPr="005D10B5" w:rsidRDefault="00551AE8" w:rsidP="00863FCB">
            <w:r w:rsidRPr="005D10B5">
              <w:t xml:space="preserve">2019 год </w:t>
            </w:r>
          </w:p>
          <w:p w:rsidR="00551AE8" w:rsidRPr="005D10B5" w:rsidRDefault="00551AE8" w:rsidP="00863FCB">
            <w:r w:rsidRPr="005D10B5">
              <w:t xml:space="preserve">2021год </w:t>
            </w:r>
          </w:p>
        </w:tc>
        <w:tc>
          <w:tcPr>
            <w:tcW w:w="5667" w:type="dxa"/>
          </w:tcPr>
          <w:p w:rsidR="003C3356" w:rsidRPr="005D10B5" w:rsidRDefault="00551AE8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 xml:space="preserve">УВД города Талдыкорган </w:t>
            </w:r>
          </w:p>
          <w:p w:rsidR="00551AE8" w:rsidRPr="005D10B5" w:rsidRDefault="00551AE8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 xml:space="preserve">УВД города Талдыкорган </w:t>
            </w:r>
          </w:p>
        </w:tc>
      </w:tr>
      <w:tr w:rsidR="003C3356" w:rsidRPr="005D10B5" w:rsidTr="006C24B4">
        <w:trPr>
          <w:trHeight w:val="380"/>
        </w:trPr>
        <w:tc>
          <w:tcPr>
            <w:tcW w:w="9018" w:type="dxa"/>
            <w:gridSpan w:val="2"/>
          </w:tcPr>
          <w:p w:rsidR="003C3356" w:rsidRPr="005D10B5" w:rsidRDefault="003C3356" w:rsidP="00863FCB">
            <w:pPr>
              <w:jc w:val="center"/>
              <w:rPr>
                <w:b/>
              </w:rPr>
            </w:pPr>
            <w:r w:rsidRPr="005D10B5">
              <w:rPr>
                <w:b/>
              </w:rPr>
              <w:t>ДОПОЛНИТЕЛЬНАЯ ИНФОРМАЦИЯ</w:t>
            </w:r>
          </w:p>
        </w:tc>
      </w:tr>
      <w:tr w:rsidR="003C3356" w:rsidRPr="005D10B5" w:rsidTr="006C24B4">
        <w:trPr>
          <w:trHeight w:val="258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Технические навыки</w:t>
            </w:r>
          </w:p>
        </w:tc>
        <w:tc>
          <w:tcPr>
            <w:tcW w:w="5667" w:type="dxa"/>
          </w:tcPr>
          <w:p w:rsidR="003C3356" w:rsidRPr="005D10B5" w:rsidRDefault="00B13F09" w:rsidP="00863FCB">
            <w:pPr>
              <w:rPr>
                <w:b/>
              </w:rPr>
            </w:pPr>
            <w:r w:rsidRPr="005D10B5">
              <w:rPr>
                <w:b/>
              </w:rPr>
              <w:t xml:space="preserve">Владение компьютером </w:t>
            </w:r>
            <w:proofErr w:type="gramStart"/>
            <w:r w:rsidRPr="005D10B5">
              <w:rPr>
                <w:b/>
              </w:rPr>
              <w:t xml:space="preserve">( </w:t>
            </w:r>
            <w:proofErr w:type="gramEnd"/>
            <w:r w:rsidRPr="005D10B5">
              <w:rPr>
                <w:b/>
                <w:lang w:val="en-US"/>
              </w:rPr>
              <w:t>word</w:t>
            </w:r>
            <w:r w:rsidRPr="005D10B5">
              <w:rPr>
                <w:b/>
              </w:rPr>
              <w:t xml:space="preserve">) и т.п. </w:t>
            </w:r>
          </w:p>
        </w:tc>
      </w:tr>
      <w:tr w:rsidR="003C3356" w:rsidRPr="005D10B5" w:rsidTr="006C24B4">
        <w:trPr>
          <w:trHeight w:val="503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Профессиональные навыки, компетенции</w:t>
            </w:r>
          </w:p>
        </w:tc>
        <w:tc>
          <w:tcPr>
            <w:tcW w:w="5667" w:type="dxa"/>
          </w:tcPr>
          <w:p w:rsidR="003C3356" w:rsidRPr="005D10B5" w:rsidRDefault="00B13F09" w:rsidP="00863FCB">
            <w:pPr>
              <w:rPr>
                <w:b/>
              </w:rPr>
            </w:pPr>
            <w:proofErr w:type="gramStart"/>
            <w:r w:rsidRPr="005D10B5">
              <w:rPr>
                <w:b/>
              </w:rPr>
              <w:t>Нету</w:t>
            </w:r>
            <w:proofErr w:type="gramEnd"/>
          </w:p>
        </w:tc>
      </w:tr>
      <w:tr w:rsidR="003C3356" w:rsidRPr="005D10B5" w:rsidTr="006C24B4">
        <w:trPr>
          <w:trHeight w:val="555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Знание иностранных языков</w:t>
            </w:r>
          </w:p>
        </w:tc>
        <w:tc>
          <w:tcPr>
            <w:tcW w:w="5667" w:type="dxa"/>
          </w:tcPr>
          <w:p w:rsidR="003C3356" w:rsidRPr="005D10B5" w:rsidRDefault="00B13F09" w:rsidP="00863FCB">
            <w:pPr>
              <w:rPr>
                <w:b/>
              </w:rPr>
            </w:pPr>
            <w:r w:rsidRPr="005D10B5">
              <w:rPr>
                <w:b/>
              </w:rPr>
              <w:t xml:space="preserve">Английский </w:t>
            </w:r>
            <w:r w:rsidR="00E3142F" w:rsidRPr="005D10B5">
              <w:rPr>
                <w:b/>
              </w:rPr>
              <w:t xml:space="preserve">1 уровень </w:t>
            </w:r>
          </w:p>
        </w:tc>
      </w:tr>
      <w:tr w:rsidR="003C3356" w:rsidRPr="005D10B5" w:rsidTr="006C24B4">
        <w:trPr>
          <w:trHeight w:val="323"/>
        </w:trPr>
        <w:tc>
          <w:tcPr>
            <w:tcW w:w="3351" w:type="dxa"/>
          </w:tcPr>
          <w:p w:rsidR="003C3356" w:rsidRPr="005D10B5" w:rsidRDefault="003C3356" w:rsidP="00863FCB">
            <w:pPr>
              <w:rPr>
                <w:b/>
              </w:rPr>
            </w:pPr>
            <w:r w:rsidRPr="005D10B5">
              <w:rPr>
                <w:b/>
              </w:rPr>
              <w:t>Личные качества</w:t>
            </w:r>
          </w:p>
        </w:tc>
        <w:tc>
          <w:tcPr>
            <w:tcW w:w="5667" w:type="dxa"/>
          </w:tcPr>
          <w:p w:rsidR="003C3356" w:rsidRPr="005D10B5" w:rsidRDefault="0073519E" w:rsidP="00863FCB">
            <w:pPr>
              <w:rPr>
                <w:b/>
              </w:rPr>
            </w:pPr>
            <w:r w:rsidRPr="005D10B5">
              <w:rPr>
                <w:b/>
              </w:rPr>
              <w:t xml:space="preserve">Пунктуальный, </w:t>
            </w:r>
            <w:proofErr w:type="spellStart"/>
            <w:r w:rsidRPr="005D10B5">
              <w:rPr>
                <w:b/>
              </w:rPr>
              <w:t>отвественный</w:t>
            </w:r>
            <w:proofErr w:type="spellEnd"/>
            <w:r w:rsidRPr="005D10B5">
              <w:rPr>
                <w:b/>
              </w:rPr>
              <w:t xml:space="preserve">, </w:t>
            </w:r>
            <w:proofErr w:type="spellStart"/>
            <w:r w:rsidR="00171615" w:rsidRPr="005D10B5">
              <w:rPr>
                <w:b/>
              </w:rPr>
              <w:t>стрессоустойчивый</w:t>
            </w:r>
            <w:proofErr w:type="spellEnd"/>
            <w:r w:rsidR="00171615" w:rsidRPr="005D10B5">
              <w:rPr>
                <w:b/>
              </w:rPr>
              <w:t xml:space="preserve"> </w:t>
            </w:r>
          </w:p>
        </w:tc>
      </w:tr>
    </w:tbl>
    <w:p w:rsidR="000C6A47" w:rsidRPr="005D10B5" w:rsidRDefault="000C6A47" w:rsidP="000C6A47">
      <w:pPr>
        <w:shd w:val="clear" w:color="auto" w:fill="FFFFFF"/>
        <w:jc w:val="center"/>
      </w:pPr>
    </w:p>
    <w:p w:rsidR="000C6A47" w:rsidRPr="005D10B5" w:rsidRDefault="000C6A47" w:rsidP="000C6A47">
      <w:pPr>
        <w:autoSpaceDE w:val="0"/>
        <w:autoSpaceDN w:val="0"/>
        <w:adjustRightInd w:val="0"/>
        <w:spacing w:line="360" w:lineRule="auto"/>
        <w:jc w:val="both"/>
      </w:pPr>
    </w:p>
    <w:p w:rsidR="000C6A47" w:rsidRPr="005D10B5" w:rsidRDefault="000C6A47" w:rsidP="000C6A47">
      <w:pPr>
        <w:rPr>
          <w:lang w:val="kk-KZ"/>
        </w:rPr>
      </w:pPr>
    </w:p>
    <w:p w:rsidR="000C6A47" w:rsidRPr="005D10B5" w:rsidRDefault="000C6A47" w:rsidP="000C6A47">
      <w:pPr>
        <w:rPr>
          <w:lang w:val="kk-KZ"/>
        </w:rPr>
      </w:pPr>
    </w:p>
    <w:p w:rsidR="00B35544" w:rsidRPr="005D10B5" w:rsidRDefault="00B35544" w:rsidP="000C6A47">
      <w:pPr>
        <w:rPr>
          <w:b/>
          <w:lang w:val="kk-KZ"/>
        </w:rPr>
      </w:pPr>
    </w:p>
    <w:p w:rsidR="00B35544" w:rsidRPr="005D10B5" w:rsidRDefault="00B35544" w:rsidP="00B35544">
      <w:pPr>
        <w:jc w:val="right"/>
        <w:rPr>
          <w:b/>
        </w:rPr>
      </w:pPr>
    </w:p>
    <w:p w:rsidR="00B35544" w:rsidRPr="005D10B5" w:rsidRDefault="00B35544">
      <w:pPr>
        <w:rPr>
          <w:lang w:val="kk-KZ"/>
        </w:rPr>
      </w:pPr>
      <w:bookmarkStart w:id="0" w:name="_GoBack"/>
      <w:bookmarkEnd w:id="0"/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 w:rsidP="00B35544">
      <w:pPr>
        <w:jc w:val="right"/>
        <w:rPr>
          <w:b/>
          <w:lang w:val="en-US"/>
        </w:rPr>
      </w:pPr>
    </w:p>
    <w:p w:rsidR="00B35544" w:rsidRPr="005D10B5" w:rsidRDefault="00B35544">
      <w:pPr>
        <w:rPr>
          <w:lang w:val="kk-KZ"/>
        </w:rPr>
      </w:pPr>
    </w:p>
    <w:sectPr w:rsidR="00B35544" w:rsidRPr="005D10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1A37"/>
    <w:rsid w:val="000C6A47"/>
    <w:rsid w:val="00117DD0"/>
    <w:rsid w:val="001275F9"/>
    <w:rsid w:val="00130493"/>
    <w:rsid w:val="00171615"/>
    <w:rsid w:val="001746F3"/>
    <w:rsid w:val="0018242E"/>
    <w:rsid w:val="00184C91"/>
    <w:rsid w:val="00187CAF"/>
    <w:rsid w:val="001962BF"/>
    <w:rsid w:val="001A64A9"/>
    <w:rsid w:val="001B4F94"/>
    <w:rsid w:val="002164F4"/>
    <w:rsid w:val="00272CDC"/>
    <w:rsid w:val="00281115"/>
    <w:rsid w:val="00290A22"/>
    <w:rsid w:val="002A76A0"/>
    <w:rsid w:val="002E6A2F"/>
    <w:rsid w:val="0030496B"/>
    <w:rsid w:val="00336509"/>
    <w:rsid w:val="00360229"/>
    <w:rsid w:val="00371F26"/>
    <w:rsid w:val="003C3356"/>
    <w:rsid w:val="003D37EE"/>
    <w:rsid w:val="003F6699"/>
    <w:rsid w:val="00461F46"/>
    <w:rsid w:val="00482C5C"/>
    <w:rsid w:val="0049253D"/>
    <w:rsid w:val="00495109"/>
    <w:rsid w:val="004A5A9F"/>
    <w:rsid w:val="004B053D"/>
    <w:rsid w:val="00541548"/>
    <w:rsid w:val="00551AE8"/>
    <w:rsid w:val="0059763B"/>
    <w:rsid w:val="005C0FB2"/>
    <w:rsid w:val="005D10B5"/>
    <w:rsid w:val="00613321"/>
    <w:rsid w:val="006348CE"/>
    <w:rsid w:val="006943D3"/>
    <w:rsid w:val="006B66EA"/>
    <w:rsid w:val="006C24B4"/>
    <w:rsid w:val="006C2E0C"/>
    <w:rsid w:val="006F1754"/>
    <w:rsid w:val="007071BF"/>
    <w:rsid w:val="00710B88"/>
    <w:rsid w:val="00710BF0"/>
    <w:rsid w:val="0073519E"/>
    <w:rsid w:val="00773182"/>
    <w:rsid w:val="007755CC"/>
    <w:rsid w:val="00781829"/>
    <w:rsid w:val="00785156"/>
    <w:rsid w:val="008456E0"/>
    <w:rsid w:val="008564BB"/>
    <w:rsid w:val="008A6B56"/>
    <w:rsid w:val="00903D74"/>
    <w:rsid w:val="0096669D"/>
    <w:rsid w:val="00A1283E"/>
    <w:rsid w:val="00A13D01"/>
    <w:rsid w:val="00A32395"/>
    <w:rsid w:val="00A36B27"/>
    <w:rsid w:val="00A729C8"/>
    <w:rsid w:val="00AA0726"/>
    <w:rsid w:val="00B13F09"/>
    <w:rsid w:val="00B15219"/>
    <w:rsid w:val="00B2134E"/>
    <w:rsid w:val="00B35544"/>
    <w:rsid w:val="00B35998"/>
    <w:rsid w:val="00B93B16"/>
    <w:rsid w:val="00B9701A"/>
    <w:rsid w:val="00BB586D"/>
    <w:rsid w:val="00BE14CD"/>
    <w:rsid w:val="00BF47C4"/>
    <w:rsid w:val="00C54D12"/>
    <w:rsid w:val="00CD3B2F"/>
    <w:rsid w:val="00CD5869"/>
    <w:rsid w:val="00CF4EDD"/>
    <w:rsid w:val="00D36039"/>
    <w:rsid w:val="00D438D7"/>
    <w:rsid w:val="00D60F7F"/>
    <w:rsid w:val="00D6296D"/>
    <w:rsid w:val="00D72E4A"/>
    <w:rsid w:val="00D818D8"/>
    <w:rsid w:val="00DA7F24"/>
    <w:rsid w:val="00DC0CFD"/>
    <w:rsid w:val="00DC7407"/>
    <w:rsid w:val="00DD5C90"/>
    <w:rsid w:val="00E3142F"/>
    <w:rsid w:val="00E4225F"/>
    <w:rsid w:val="00EB0A6E"/>
    <w:rsid w:val="00EB6FD2"/>
    <w:rsid w:val="00EC45C9"/>
    <w:rsid w:val="00EE7558"/>
    <w:rsid w:val="00F04BA5"/>
    <w:rsid w:val="00F76D6C"/>
    <w:rsid w:val="00F8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4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74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42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7</cp:revision>
  <cp:lastPrinted>2020-09-24T03:30:00Z</cp:lastPrinted>
  <dcterms:created xsi:type="dcterms:W3CDTF">2021-10-21T10:50:00Z</dcterms:created>
  <dcterms:modified xsi:type="dcterms:W3CDTF">2021-11-01T05:06:00Z</dcterms:modified>
</cp:coreProperties>
</file>