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35" w:rsidRDefault="00356D35" w:rsidP="00356D35">
      <w:pPr>
        <w:jc w:val="center"/>
        <w:rPr>
          <w:b/>
          <w:szCs w:val="28"/>
        </w:rPr>
      </w:pPr>
    </w:p>
    <w:p w:rsidR="00356D35" w:rsidRPr="00356D35" w:rsidRDefault="00356D35" w:rsidP="00356D35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</w:t>
      </w:r>
      <w:r>
        <w:rPr>
          <w:noProof/>
          <w:szCs w:val="28"/>
          <w:lang w:val="kk-KZ" w:eastAsia="kk-KZ"/>
        </w:rPr>
        <w:drawing>
          <wp:inline distT="0" distB="0" distL="114300" distR="114300" wp14:anchorId="6CB6E3B6" wp14:editId="3F4AA3C5">
            <wp:extent cx="1238250" cy="1238250"/>
            <wp:effectExtent l="0" t="0" r="0" b="0"/>
            <wp:docPr id="7" name="Picture 7" descr="InShot_20210531_164731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nShot_20210531_16473169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D35" w:rsidRPr="00356D35" w:rsidRDefault="00356D35" w:rsidP="00356D3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356D35" w:rsidRDefault="00356D35" w:rsidP="00356D35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Shaiken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Aidana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0"/>
        <w:gridCol w:w="5995"/>
      </w:tblGrid>
      <w:tr w:rsidR="00356D35" w:rsidTr="00847CE0">
        <w:trPr>
          <w:trHeight w:val="350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04.01.2001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356D35" w:rsidTr="00847CE0">
        <w:trPr>
          <w:trHeight w:val="665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Pr="00356D35" w:rsidRDefault="00356D35" w:rsidP="00356D35">
            <w:pPr>
              <w:rPr>
                <w:i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Kazakh</w:t>
            </w:r>
          </w:p>
        </w:tc>
      </w:tr>
      <w:tr w:rsidR="00356D35" w:rsidTr="00847CE0">
        <w:trPr>
          <w:trHeight w:val="373"/>
        </w:trPr>
        <w:tc>
          <w:tcPr>
            <w:tcW w:w="3531" w:type="dxa"/>
          </w:tcPr>
          <w:p w:rsidR="00356D35" w:rsidRPr="00356D35" w:rsidRDefault="00356D35" w:rsidP="00356D3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Almaty region, Koksu district, Zharlyozek village, Mediev street No. 19</w:t>
            </w:r>
          </w:p>
          <w:p w:rsidR="00356D35" w:rsidRDefault="00356D35" w:rsidP="00847CE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8</w:t>
            </w:r>
            <w:r>
              <w:rPr>
                <w:i/>
                <w:sz w:val="24"/>
                <w:szCs w:val="24"/>
                <w:lang w:val="kk-KZ"/>
              </w:rPr>
              <w:t>7776066797</w:t>
            </w:r>
          </w:p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hyperlink r:id="rId5" w:history="1">
              <w:r>
                <w:rPr>
                  <w:rStyle w:val="a3"/>
                  <w:i/>
                  <w:sz w:val="24"/>
                  <w:szCs w:val="24"/>
                  <w:lang w:val="en-US"/>
                </w:rPr>
                <w:t>donimedieva@mail.ru</w:t>
              </w:r>
            </w:hyperlink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56D35" w:rsidTr="00847CE0">
        <w:trPr>
          <w:trHeight w:val="266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 xml:space="preserve">              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single</w:t>
            </w:r>
          </w:p>
          <w:p w:rsidR="00356D35" w:rsidRDefault="00356D35" w:rsidP="00847CE0">
            <w:pPr>
              <w:rPr>
                <w:b/>
                <w:sz w:val="24"/>
                <w:szCs w:val="24"/>
              </w:rPr>
            </w:pPr>
          </w:p>
        </w:tc>
      </w:tr>
      <w:tr w:rsidR="00356D35" w:rsidTr="00847CE0">
        <w:trPr>
          <w:trHeight w:val="213"/>
        </w:trPr>
        <w:tc>
          <w:tcPr>
            <w:tcW w:w="9889" w:type="dxa"/>
            <w:gridSpan w:val="2"/>
          </w:tcPr>
          <w:p w:rsidR="00356D35" w:rsidRDefault="00356D35" w:rsidP="00847C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56D35" w:rsidTr="00847CE0">
        <w:trPr>
          <w:trHeight w:val="162"/>
        </w:trPr>
        <w:tc>
          <w:tcPr>
            <w:tcW w:w="9889" w:type="dxa"/>
            <w:gridSpan w:val="2"/>
          </w:tcPr>
          <w:p w:rsidR="00356D35" w:rsidRDefault="00356D35" w:rsidP="00847CE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356D35" w:rsidTr="00847CE0">
        <w:trPr>
          <w:trHeight w:val="265"/>
        </w:trPr>
        <w:tc>
          <w:tcPr>
            <w:tcW w:w="9889" w:type="dxa"/>
            <w:gridSpan w:val="2"/>
          </w:tcPr>
          <w:p w:rsidR="00356D35" w:rsidRDefault="00356D35" w:rsidP="00847C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356D35" w:rsidTr="00847CE0">
        <w:trPr>
          <w:trHeight w:val="356"/>
        </w:trPr>
        <w:tc>
          <w:tcPr>
            <w:tcW w:w="3531" w:type="dxa"/>
          </w:tcPr>
          <w:p w:rsidR="00356D35" w:rsidRDefault="00356D35" w:rsidP="00847CE0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 xml:space="preserve">2018-2022 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I am studying in the specialty "5B011700-Kazakh language and literature</w:t>
            </w:r>
            <w:proofErr w:type="gramStart"/>
            <w:r>
              <w:rPr>
                <w:i/>
                <w:sz w:val="24"/>
                <w:szCs w:val="24"/>
                <w:lang w:val="en-US"/>
              </w:rPr>
              <w:t>. "</w:t>
            </w:r>
            <w:proofErr w:type="gramEnd"/>
          </w:p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356D35" w:rsidTr="00847CE0">
        <w:trPr>
          <w:trHeight w:val="761"/>
        </w:trPr>
        <w:tc>
          <w:tcPr>
            <w:tcW w:w="9889" w:type="dxa"/>
            <w:gridSpan w:val="2"/>
          </w:tcPr>
          <w:p w:rsidR="00356D35" w:rsidRDefault="00356D35" w:rsidP="00847C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356D35" w:rsidRPr="00356D35" w:rsidTr="00847CE0">
        <w:trPr>
          <w:trHeight w:val="289"/>
        </w:trPr>
        <w:tc>
          <w:tcPr>
            <w:tcW w:w="3531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</w:t>
            </w:r>
            <w:r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  <w:lang w:val="en-US"/>
              </w:rPr>
              <w:t xml:space="preserve"> January 18-13 February 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MUKHTAR ARIN STATE INSTITUTION "DEPARTMENT OF EDUCATION OF ALMATY REGION", TALDYKORGAN TRILINGUAL No.24 SCHOOL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356D35" w:rsidRPr="00356D35" w:rsidTr="00847CE0">
        <w:trPr>
          <w:trHeight w:val="289"/>
        </w:trPr>
        <w:tc>
          <w:tcPr>
            <w:tcW w:w="3531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 May 04 - February 17 February</w:t>
            </w:r>
          </w:p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"Secondary school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Musabek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" village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Bostogan</w:t>
            </w:r>
            <w:proofErr w:type="spellEnd"/>
          </w:p>
        </w:tc>
      </w:tr>
      <w:tr w:rsidR="00356D35" w:rsidTr="00847CE0">
        <w:trPr>
          <w:trHeight w:val="380"/>
        </w:trPr>
        <w:tc>
          <w:tcPr>
            <w:tcW w:w="9889" w:type="dxa"/>
            <w:gridSpan w:val="2"/>
          </w:tcPr>
          <w:p w:rsidR="00356D35" w:rsidRDefault="00356D35" w:rsidP="00847C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56D35" w:rsidRPr="00356D35" w:rsidTr="00847CE0">
        <w:trPr>
          <w:trHeight w:val="665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56D35" w:rsidRPr="00356D35" w:rsidTr="00847CE0">
        <w:trPr>
          <w:trHeight w:val="503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Professional skills: good computer skills. Can work well with office supplies. knows how to keep various documents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56D35" w:rsidRPr="00356D35" w:rsidTr="00847CE0">
        <w:trPr>
          <w:trHeight w:val="555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Kazakh language: native</w:t>
            </w:r>
          </w:p>
          <w:p w:rsidR="00356D35" w:rsidRDefault="00356D35" w:rsidP="00847CE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356D35" w:rsidRDefault="00356D35" w:rsidP="00847CE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English: </w:t>
            </w:r>
            <w:r>
              <w:rPr>
                <w:i/>
                <w:sz w:val="24"/>
                <w:szCs w:val="24"/>
                <w:lang w:val="en-US"/>
              </w:rPr>
              <w:t>elementary</w:t>
            </w:r>
          </w:p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56D35" w:rsidRPr="00356D35" w:rsidTr="00847CE0">
        <w:trPr>
          <w:trHeight w:val="323"/>
        </w:trPr>
        <w:tc>
          <w:tcPr>
            <w:tcW w:w="3531" w:type="dxa"/>
          </w:tcPr>
          <w:p w:rsidR="00356D35" w:rsidRDefault="00356D35" w:rsidP="00847C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56D35" w:rsidRDefault="00356D35" w:rsidP="00847CE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3E1823" w:rsidRPr="00356D35" w:rsidRDefault="003E1823">
      <w:pPr>
        <w:rPr>
          <w:lang w:val="en-US"/>
        </w:rPr>
      </w:pPr>
    </w:p>
    <w:sectPr w:rsidR="003E1823" w:rsidRPr="0035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E4"/>
    <w:rsid w:val="00356D35"/>
    <w:rsid w:val="003E1823"/>
    <w:rsid w:val="00F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4786D-F2EF-4284-BABC-E6972EDB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6D35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356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nimedieva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2021-11-02T19:56:00Z</dcterms:created>
  <dcterms:modified xsi:type="dcterms:W3CDTF">2021-11-02T19:58:00Z</dcterms:modified>
</cp:coreProperties>
</file>