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20" w:rsidRPr="007C5963" w:rsidRDefault="00636D20" w:rsidP="00636D20">
      <w:pPr>
        <w:rPr>
          <w:lang w:val="kk-KZ"/>
        </w:rPr>
      </w:pPr>
    </w:p>
    <w:tbl>
      <w:tblPr>
        <w:tblpPr w:leftFromText="180" w:rightFromText="180" w:vertAnchor="text" w:horzAnchor="margin" w:tblpXSpec="right" w:tblpY="-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636D20" w:rsidRPr="00DE0164" w:rsidTr="00636D20">
        <w:trPr>
          <w:trHeight w:val="251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20" w:rsidRPr="00DE0164" w:rsidRDefault="00636D20" w:rsidP="0098283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1D6A718" wp14:editId="42D51744">
                  <wp:extent cx="1663699" cy="2000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571" cy="20157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Default="00636D20" w:rsidP="00636D20">
      <w:pPr>
        <w:rPr>
          <w:lang w:val="kk-KZ"/>
        </w:rPr>
      </w:pPr>
    </w:p>
    <w:p w:rsidR="00636D20" w:rsidRPr="00DE0164" w:rsidRDefault="00636D20" w:rsidP="00636D2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:rsidR="00636D20" w:rsidRPr="00DE0164" w:rsidRDefault="00636D20" w:rsidP="00636D20">
      <w:pPr>
        <w:jc w:val="center"/>
        <w:rPr>
          <w:b/>
          <w:szCs w:val="28"/>
        </w:rPr>
      </w:pPr>
    </w:p>
    <w:p w:rsidR="00636D20" w:rsidRPr="00DE0164" w:rsidRDefault="00636D20" w:rsidP="00636D20">
      <w:pPr>
        <w:jc w:val="center"/>
        <w:rPr>
          <w:b/>
          <w:szCs w:val="28"/>
        </w:rPr>
      </w:pPr>
    </w:p>
    <w:p w:rsidR="00636D20" w:rsidRPr="00DE0164" w:rsidRDefault="00636D20" w:rsidP="00636D20">
      <w:pPr>
        <w:jc w:val="center"/>
        <w:rPr>
          <w:b/>
          <w:sz w:val="24"/>
          <w:szCs w:val="24"/>
        </w:rPr>
      </w:pPr>
    </w:p>
    <w:p w:rsidR="00636D20" w:rsidRPr="00DE0164" w:rsidRDefault="00636D20" w:rsidP="00636D2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36D20" w:rsidRPr="00DE0164" w:rsidRDefault="00636D20" w:rsidP="00636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proofErr w:type="spellStart"/>
      <w:r>
        <w:rPr>
          <w:b/>
          <w:sz w:val="24"/>
          <w:szCs w:val="24"/>
        </w:rPr>
        <w:t>Досангали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Айнур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Кыдырбаевна</w:t>
      </w:r>
      <w:proofErr w:type="spellEnd"/>
    </w:p>
    <w:p w:rsidR="00636D20" w:rsidRPr="00DE0164" w:rsidRDefault="00636D20" w:rsidP="00636D20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636D20" w:rsidRPr="00DE0164" w:rsidTr="00982839">
        <w:trPr>
          <w:trHeight w:val="350"/>
        </w:trPr>
        <w:tc>
          <w:tcPr>
            <w:tcW w:w="3531" w:type="dxa"/>
          </w:tcPr>
          <w:p w:rsidR="00636D20" w:rsidRPr="000D6992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172BB1" w:rsidRDefault="00636D20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05.01.2000</w:t>
            </w:r>
          </w:p>
          <w:p w:rsidR="00636D20" w:rsidRPr="00172BB1" w:rsidRDefault="00636D20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636D20" w:rsidRPr="00DE0164" w:rsidTr="00982839">
        <w:trPr>
          <w:trHeight w:val="299"/>
        </w:trPr>
        <w:tc>
          <w:tcPr>
            <w:tcW w:w="3531" w:type="dxa"/>
          </w:tcPr>
          <w:p w:rsidR="00636D20" w:rsidRPr="000D6992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172BB1" w:rsidRDefault="00636D20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Казашка</w:t>
            </w:r>
          </w:p>
          <w:p w:rsidR="00636D20" w:rsidRPr="00172BB1" w:rsidRDefault="00636D20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636D20" w:rsidRPr="00B93C93" w:rsidTr="00982839">
        <w:trPr>
          <w:trHeight w:val="373"/>
        </w:trPr>
        <w:tc>
          <w:tcPr>
            <w:tcW w:w="3531" w:type="dxa"/>
          </w:tcPr>
          <w:p w:rsidR="00636D20" w:rsidRPr="000D6992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172BB1" w:rsidRDefault="00636D20" w:rsidP="00982839">
            <w:pPr>
              <w:jc w:val="both"/>
              <w:rPr>
                <w:bCs/>
                <w:sz w:val="24"/>
                <w:szCs w:val="24"/>
              </w:rPr>
            </w:pPr>
            <w:r w:rsidRPr="00172BB1">
              <w:rPr>
                <w:bCs/>
                <w:sz w:val="24"/>
                <w:szCs w:val="24"/>
                <w:lang w:val="kk-KZ"/>
              </w:rPr>
              <w:t xml:space="preserve">Алматинская область, Коксуский район, село Зылиха Тамшыбай, ул. Ак-ниет дом </w:t>
            </w:r>
            <w:r w:rsidRPr="00172BB1">
              <w:rPr>
                <w:bCs/>
                <w:sz w:val="24"/>
                <w:szCs w:val="24"/>
              </w:rPr>
              <w:t>2</w:t>
            </w:r>
            <w:r w:rsidRPr="00172BB1">
              <w:rPr>
                <w:bCs/>
                <w:sz w:val="24"/>
                <w:szCs w:val="24"/>
                <w:lang w:val="kk-KZ"/>
              </w:rPr>
              <w:t xml:space="preserve">, кв </w:t>
            </w:r>
            <w:r w:rsidRPr="00172BB1">
              <w:rPr>
                <w:bCs/>
                <w:sz w:val="24"/>
                <w:szCs w:val="24"/>
              </w:rPr>
              <w:t>2</w:t>
            </w:r>
          </w:p>
          <w:p w:rsidR="00636D20" w:rsidRPr="00F71935" w:rsidRDefault="00636D20" w:rsidP="00982839">
            <w:pPr>
              <w:jc w:val="both"/>
              <w:rPr>
                <w:bCs/>
                <w:sz w:val="24"/>
                <w:szCs w:val="24"/>
              </w:rPr>
            </w:pPr>
            <w:r w:rsidRPr="00F71935">
              <w:rPr>
                <w:bCs/>
                <w:sz w:val="24"/>
                <w:szCs w:val="24"/>
              </w:rPr>
              <w:t>87478512329</w:t>
            </w:r>
          </w:p>
          <w:p w:rsidR="00636D20" w:rsidRPr="00ED40C5" w:rsidRDefault="00636D20" w:rsidP="00982839">
            <w:pPr>
              <w:jc w:val="both"/>
              <w:rPr>
                <w:b/>
                <w:sz w:val="24"/>
                <w:szCs w:val="24"/>
              </w:rPr>
            </w:pPr>
            <w:hyperlink r:id="rId6" w:history="1">
              <w:r w:rsidRPr="00ED40C5">
                <w:rPr>
                  <w:rStyle w:val="a4"/>
                  <w:b/>
                  <w:sz w:val="24"/>
                  <w:szCs w:val="24"/>
                  <w:lang w:val="en-US"/>
                </w:rPr>
                <w:t>dosangali</w:t>
              </w:r>
              <w:r w:rsidRPr="00F71935">
                <w:rPr>
                  <w:rStyle w:val="a4"/>
                  <w:b/>
                  <w:sz w:val="24"/>
                  <w:szCs w:val="24"/>
                </w:rPr>
                <w:t>.</w:t>
              </w:r>
              <w:r w:rsidRPr="00ED40C5">
                <w:rPr>
                  <w:rStyle w:val="a4"/>
                  <w:b/>
                  <w:sz w:val="24"/>
                  <w:szCs w:val="24"/>
                  <w:lang w:val="en-US"/>
                </w:rPr>
                <w:t>a</w:t>
              </w:r>
              <w:r w:rsidRPr="00ED40C5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636D20" w:rsidRPr="00DE0164" w:rsidTr="00982839">
        <w:trPr>
          <w:trHeight w:val="266"/>
        </w:trPr>
        <w:tc>
          <w:tcPr>
            <w:tcW w:w="3531" w:type="dxa"/>
          </w:tcPr>
          <w:p w:rsidR="00636D20" w:rsidRPr="00B93C93" w:rsidRDefault="00636D20" w:rsidP="00982839">
            <w:pPr>
              <w:rPr>
                <w:b/>
                <w:sz w:val="24"/>
                <w:szCs w:val="24"/>
                <w:lang w:val="kk-KZ"/>
              </w:rPr>
            </w:pPr>
          </w:p>
          <w:p w:rsidR="00636D20" w:rsidRPr="003F2266" w:rsidRDefault="00636D20" w:rsidP="00982839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:rsidR="00636D20" w:rsidRPr="003F2266" w:rsidRDefault="00636D20" w:rsidP="0098283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36D20" w:rsidRDefault="00636D20" w:rsidP="00982839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636D20" w:rsidRPr="000B6420" w:rsidRDefault="00636D20" w:rsidP="00982839">
            <w:pPr>
              <w:jc w:val="both"/>
              <w:rPr>
                <w:iCs/>
                <w:sz w:val="24"/>
                <w:szCs w:val="24"/>
              </w:rPr>
            </w:pPr>
            <w:r w:rsidRPr="000B6420">
              <w:rPr>
                <w:iCs/>
                <w:sz w:val="24"/>
                <w:szCs w:val="24"/>
              </w:rPr>
              <w:t>Не замужем</w:t>
            </w:r>
          </w:p>
          <w:p w:rsidR="00636D20" w:rsidRPr="00661FAE" w:rsidRDefault="00636D20" w:rsidP="0098283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36D20" w:rsidRPr="00DE0164" w:rsidTr="00982839">
        <w:trPr>
          <w:trHeight w:val="213"/>
        </w:trPr>
        <w:tc>
          <w:tcPr>
            <w:tcW w:w="9889" w:type="dxa"/>
            <w:gridSpan w:val="2"/>
          </w:tcPr>
          <w:p w:rsidR="00636D20" w:rsidRPr="00DE0164" w:rsidRDefault="00636D20" w:rsidP="0098283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36D20" w:rsidRPr="00DE0164" w:rsidTr="00982839">
        <w:trPr>
          <w:trHeight w:val="162"/>
        </w:trPr>
        <w:tc>
          <w:tcPr>
            <w:tcW w:w="9889" w:type="dxa"/>
            <w:gridSpan w:val="2"/>
          </w:tcPr>
          <w:p w:rsidR="00636D20" w:rsidRPr="00172BB1" w:rsidRDefault="00636D20" w:rsidP="00982839">
            <w:pPr>
              <w:rPr>
                <w:b/>
                <w:bCs/>
                <w:sz w:val="24"/>
                <w:szCs w:val="24"/>
              </w:rPr>
            </w:pPr>
            <w:r w:rsidRPr="00172BB1">
              <w:rPr>
                <w:b/>
                <w:bCs/>
                <w:sz w:val="24"/>
                <w:szCs w:val="24"/>
                <w:lang w:val="kk-KZ"/>
              </w:rPr>
              <w:t>С</w:t>
            </w:r>
            <w:proofErr w:type="spellStart"/>
            <w:r w:rsidRPr="00172BB1">
              <w:rPr>
                <w:b/>
                <w:bCs/>
                <w:sz w:val="24"/>
                <w:szCs w:val="24"/>
              </w:rPr>
              <w:t>тановление</w:t>
            </w:r>
            <w:proofErr w:type="spellEnd"/>
            <w:r w:rsidRPr="00172BB1">
              <w:rPr>
                <w:b/>
                <w:bCs/>
                <w:sz w:val="24"/>
                <w:szCs w:val="24"/>
              </w:rPr>
              <w:t xml:space="preserve"> квалифицированным специалистом своего дела, карьерный рост.</w:t>
            </w:r>
          </w:p>
        </w:tc>
      </w:tr>
      <w:tr w:rsidR="00636D20" w:rsidRPr="00DE0164" w:rsidTr="00982839">
        <w:trPr>
          <w:trHeight w:val="265"/>
        </w:trPr>
        <w:tc>
          <w:tcPr>
            <w:tcW w:w="9889" w:type="dxa"/>
            <w:gridSpan w:val="2"/>
          </w:tcPr>
          <w:p w:rsidR="00636D20" w:rsidRPr="00DE0164" w:rsidRDefault="00636D20" w:rsidP="0098283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36D20" w:rsidRPr="00DE0164" w:rsidTr="00982839">
        <w:trPr>
          <w:trHeight w:val="356"/>
        </w:trPr>
        <w:tc>
          <w:tcPr>
            <w:tcW w:w="3531" w:type="dxa"/>
          </w:tcPr>
          <w:p w:rsidR="00636D20" w:rsidRPr="00172BB1" w:rsidRDefault="00636D20" w:rsidP="00982839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172BB1"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636D20" w:rsidRPr="00172BB1" w:rsidRDefault="00636D20" w:rsidP="00982839">
            <w:pPr>
              <w:rPr>
                <w:iCs/>
                <w:sz w:val="24"/>
                <w:szCs w:val="24"/>
              </w:rPr>
            </w:pPr>
            <w:proofErr w:type="spellStart"/>
            <w:r w:rsidRPr="00172BB1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172BB1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172BB1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:rsidR="00636D20" w:rsidRPr="00DE0164" w:rsidRDefault="00636D20" w:rsidP="00982839">
            <w:pPr>
              <w:rPr>
                <w:i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Специальность: «5B011700 — Казахский язык и литература»</w:t>
            </w:r>
          </w:p>
        </w:tc>
      </w:tr>
      <w:tr w:rsidR="00636D20" w:rsidRPr="00DE0164" w:rsidTr="00982839">
        <w:trPr>
          <w:trHeight w:val="761"/>
        </w:trPr>
        <w:tc>
          <w:tcPr>
            <w:tcW w:w="9889" w:type="dxa"/>
            <w:gridSpan w:val="2"/>
          </w:tcPr>
          <w:p w:rsidR="00636D20" w:rsidRPr="00DE0164" w:rsidRDefault="00636D20" w:rsidP="0098283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36D20" w:rsidRPr="000D6992" w:rsidRDefault="00636D20" w:rsidP="00982839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36D20" w:rsidRPr="00172BB1" w:rsidTr="00982839">
        <w:trPr>
          <w:trHeight w:val="289"/>
        </w:trPr>
        <w:tc>
          <w:tcPr>
            <w:tcW w:w="3531" w:type="dxa"/>
          </w:tcPr>
          <w:p w:rsidR="00636D20" w:rsidRPr="00172BB1" w:rsidRDefault="00636D20" w:rsidP="00982839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1 курс – 1 неделя</w:t>
            </w:r>
          </w:p>
          <w:p w:rsidR="00636D20" w:rsidRPr="00172BB1" w:rsidRDefault="00636D20" w:rsidP="00982839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2 курс – 1 месяц</w:t>
            </w:r>
          </w:p>
          <w:p w:rsidR="00636D20" w:rsidRPr="00DE0164" w:rsidRDefault="00636D20" w:rsidP="00982839">
            <w:pPr>
              <w:rPr>
                <w:i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3 курс – 1 месяц</w:t>
            </w:r>
          </w:p>
        </w:tc>
        <w:tc>
          <w:tcPr>
            <w:tcW w:w="6358" w:type="dxa"/>
          </w:tcPr>
          <w:p w:rsidR="00636D20" w:rsidRDefault="00636D20" w:rsidP="00982839">
            <w:pPr>
              <w:rPr>
                <w:iCs/>
                <w:sz w:val="24"/>
                <w:szCs w:val="24"/>
              </w:rPr>
            </w:pPr>
            <w:proofErr w:type="spellStart"/>
            <w:r w:rsidRPr="00EF5FFA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EF5FFA">
              <w:rPr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00EF5FFA">
              <w:rPr>
                <w:iCs/>
                <w:sz w:val="24"/>
                <w:szCs w:val="24"/>
              </w:rPr>
              <w:t>И.Жансугурова</w:t>
            </w:r>
            <w:proofErr w:type="spellEnd"/>
          </w:p>
          <w:p w:rsidR="00636D20" w:rsidRPr="00172BB1" w:rsidRDefault="00636D20" w:rsidP="00982839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№4»</w:t>
            </w:r>
          </w:p>
          <w:p w:rsidR="00636D20" w:rsidRPr="00172BB1" w:rsidRDefault="00636D20" w:rsidP="00982839">
            <w:pPr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КГУ «СРЕДНЯЯ ШКОЛА ИМЕНИ ЗЛИХИ ТАМШЫБАЙ С ПРИШКОЛЬНЫМ МИНИ-ЦЕНТРОМ»</w:t>
            </w:r>
          </w:p>
        </w:tc>
      </w:tr>
      <w:tr w:rsidR="00636D20" w:rsidRPr="00DE0164" w:rsidTr="00982839">
        <w:trPr>
          <w:trHeight w:val="289"/>
        </w:trPr>
        <w:tc>
          <w:tcPr>
            <w:tcW w:w="3531" w:type="dxa"/>
          </w:tcPr>
          <w:p w:rsidR="00636D20" w:rsidRPr="00776741" w:rsidRDefault="00636D20" w:rsidP="00982839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36D20" w:rsidRDefault="00636D20" w:rsidP="00982839">
            <w:pPr>
              <w:rPr>
                <w:i/>
                <w:sz w:val="24"/>
                <w:szCs w:val="24"/>
              </w:rPr>
            </w:pPr>
          </w:p>
        </w:tc>
      </w:tr>
      <w:tr w:rsidR="00636D20" w:rsidRPr="00DE0164" w:rsidTr="00982839">
        <w:trPr>
          <w:trHeight w:val="380"/>
        </w:trPr>
        <w:tc>
          <w:tcPr>
            <w:tcW w:w="9889" w:type="dxa"/>
            <w:gridSpan w:val="2"/>
          </w:tcPr>
          <w:p w:rsidR="00636D20" w:rsidRPr="00DE0164" w:rsidRDefault="00636D20" w:rsidP="0098283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36D20" w:rsidRPr="00DE0164" w:rsidTr="00982839">
        <w:trPr>
          <w:trHeight w:val="258"/>
        </w:trPr>
        <w:tc>
          <w:tcPr>
            <w:tcW w:w="3531" w:type="dxa"/>
          </w:tcPr>
          <w:p w:rsidR="00636D20" w:rsidRPr="001377DE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172BB1" w:rsidRDefault="00636D20" w:rsidP="00982839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 xml:space="preserve">Свободный пользователь ПК (Microsoft Office (Word, Excel), Internet Explorer), офисной техники </w:t>
            </w:r>
          </w:p>
          <w:p w:rsidR="00636D20" w:rsidRPr="001377DE" w:rsidRDefault="00636D20" w:rsidP="00982839">
            <w:pPr>
              <w:rPr>
                <w:i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Умею тщательно и грамотно заполнять  документы.</w:t>
            </w:r>
          </w:p>
        </w:tc>
      </w:tr>
      <w:tr w:rsidR="00636D20" w:rsidRPr="00DE0164" w:rsidTr="00982839">
        <w:trPr>
          <w:trHeight w:val="503"/>
        </w:trPr>
        <w:tc>
          <w:tcPr>
            <w:tcW w:w="3531" w:type="dxa"/>
          </w:tcPr>
          <w:p w:rsidR="00636D20" w:rsidRPr="001377DE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9D78B5" w:rsidRDefault="00636D20" w:rsidP="00982839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ответственный за свое дело,аккуратный , пунктуальный, способный к обучению новым навыкам, без вредных привычек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636D20" w:rsidRPr="00DE0164" w:rsidTr="00982839">
        <w:trPr>
          <w:trHeight w:val="555"/>
        </w:trPr>
        <w:tc>
          <w:tcPr>
            <w:tcW w:w="3531" w:type="dxa"/>
          </w:tcPr>
          <w:p w:rsidR="00636D20" w:rsidRPr="001377DE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9D78B5" w:rsidRDefault="00636D20" w:rsidP="00982839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Казахский – очень хорошо</w:t>
            </w:r>
          </w:p>
          <w:p w:rsidR="00636D20" w:rsidRPr="009D78B5" w:rsidRDefault="00636D20" w:rsidP="00982839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Русский – отлично</w:t>
            </w:r>
          </w:p>
          <w:p w:rsidR="00636D20" w:rsidRPr="009D78B5" w:rsidRDefault="00636D20" w:rsidP="00982839">
            <w:pPr>
              <w:rPr>
                <w:iCs/>
                <w:sz w:val="24"/>
                <w:szCs w:val="24"/>
              </w:rPr>
            </w:pPr>
            <w:r w:rsidRPr="009D78B5">
              <w:rPr>
                <w:iCs/>
                <w:sz w:val="24"/>
                <w:szCs w:val="24"/>
              </w:rPr>
              <w:t>Английский – со словарем</w:t>
            </w:r>
          </w:p>
        </w:tc>
      </w:tr>
      <w:tr w:rsidR="00636D20" w:rsidRPr="00DE0164" w:rsidTr="00982839">
        <w:trPr>
          <w:trHeight w:val="323"/>
        </w:trPr>
        <w:tc>
          <w:tcPr>
            <w:tcW w:w="3531" w:type="dxa"/>
          </w:tcPr>
          <w:p w:rsidR="00636D20" w:rsidRPr="001377DE" w:rsidRDefault="00636D20" w:rsidP="00982839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36D20" w:rsidRPr="009D78B5" w:rsidRDefault="00636D20" w:rsidP="00982839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сдержанный.</w:t>
            </w:r>
          </w:p>
        </w:tc>
      </w:tr>
    </w:tbl>
    <w:p w:rsidR="00636D20" w:rsidRPr="00B66966" w:rsidRDefault="00636D20" w:rsidP="00636D20"/>
    <w:p w:rsidR="00FF3C8D" w:rsidRPr="00636D20" w:rsidRDefault="00636D20">
      <w:pPr>
        <w:rPr>
          <w:lang w:val="kk-KZ"/>
        </w:rPr>
      </w:pPr>
    </w:p>
    <w:sectPr w:rsidR="00FF3C8D" w:rsidRPr="00636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4B"/>
    <w:rsid w:val="0046414B"/>
    <w:rsid w:val="00636D20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6D2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D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6D2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D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sangali.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2021-11-02T11:03:00Z</dcterms:created>
  <dcterms:modified xsi:type="dcterms:W3CDTF">2021-11-02T11:04:00Z</dcterms:modified>
</cp:coreProperties>
</file>