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609725" cy="2095500"/>
                  <wp:effectExtent l="0" t="0" r="9525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Сағымбек Диас Асқарұлы</w:t>
            </w: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Студент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Талдықорған, Ілияс Жансүгіров атындағы Жетісу университеті, мамандығы — IT (Ақпараттық технологиялар)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12.11.2004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Көксу ауданы, Балпық би ауылы, Айтеке би көшесі, 65-үй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үйленбеген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+77788058199</w:t>
            </w:r>
          </w:p>
          <w:p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scorzero@mail.ru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4-курс студенті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Бітірілмеген жоғары білім. Күндізгі оқу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Талдықорған қаласы, Ілияс Жансүгіров атындағы Жетісу университеті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2.72 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Ағылшын тілін орташа деңгейде біледі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Компьютерлік сауаттылық: MS Word, MS Excel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numId w:val="0"/>
              </w:numPr>
              <w:spacing w:after="0"/>
              <w:ind w:left="690" w:leftChars="0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hint="default"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Қызығушылықтары: бейнеойындарға, психологияға, поэзияға қызығушылық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drawing>
                <wp:inline distT="0" distB="0" distL="114300" distR="114300">
                  <wp:extent cx="1609725" cy="2095500"/>
                  <wp:effectExtent l="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Сагымбек</w:t>
            </w:r>
            <w:r>
              <w:rPr>
                <w:rFonts w:hint="default"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Диас Аскарулы</w:t>
            </w:r>
            <w:r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Студент</w:t>
            </w:r>
          </w:p>
          <w:p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специальность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IT (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ru-RU" w:eastAsia="ru-RU"/>
              </w:rPr>
              <w:t>Информационные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технологии)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12.11.2004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Город: Коксукский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район, село Балпык-Би, улица Айтеке-Би дом 65.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ru-RU" w:eastAsia="ru-RU"/>
              </w:rPr>
              <w:t>не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+77788058199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scorzero@mail.ru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Учащийся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студент 4 курса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Незаконченное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 xml:space="preserve"> высшее образование. Очное обучение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2,72.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>среднем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уровне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numId w:val="0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Интересы: интерес к видеоиграм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, психологии, поэзии.</w:t>
            </w: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 w:eastAsia="ru-RU"/>
              </w:rPr>
            </w:pPr>
            <w:r>
              <w:drawing>
                <wp:inline distT="0" distB="0" distL="114300" distR="114300">
                  <wp:extent cx="1609725" cy="2095500"/>
                  <wp:effectExtent l="0" t="0" r="952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Sagymbek Dias Askaruly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Education: Taldykorgan, Ilyas Zhansugurov Zhetysu University, major in IT (Information Technology)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12.11.2004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hint="default" w:ascii="Times New Roman" w:hAnsi="Times New Roman" w:cs="Times New Roman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Koksu District, Balpyk-Bi Village, Aiteke-Bi Street, house 65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hint="default" w:ascii="Times New Roman" w:hAnsi="Times New Roman" w:cs="Times New Roman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+77788058199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scorzero@mail.ru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</w:rPr>
              <w:t>4th-year student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Incomplete higher education. Full-time studies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Intermediate level of English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numId w:val="0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Interests: interest in video games, psychology, poetry</w:t>
            </w: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611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6"/>
    <w:uiPriority w:val="99"/>
  </w:style>
  <w:style w:type="character" w:customStyle="1" w:styleId="11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627</Words>
  <Characters>3579</Characters>
  <Lines>29</Lines>
  <Paragraphs>8</Paragraphs>
  <TotalTime>66</TotalTime>
  <ScaleCrop>false</ScaleCrop>
  <LinksUpToDate>false</LinksUpToDate>
  <CharactersWithSpaces>4198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2022-12-13T06:51:00Z</dcterms:created>
  <dc:creator>561565</dc:creator>
  <cp:lastModifiedBy>Alex Grid</cp:lastModifiedBy>
  <dcterms:modified xsi:type="dcterms:W3CDTF">2024-10-14T09:12:55Z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F333C821F2FD42EBBD29CB9B500E6906_13</vt:lpwstr>
  </property>
</Properties>
</file>