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45A2696" w:rsidR="00AE57EC" w:rsidRPr="006D7089" w:rsidRDefault="00F45CD4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1871200" wp14:editId="2F27C65D">
                  <wp:simplePos x="0" y="0"/>
                  <wp:positionH relativeFrom="column">
                    <wp:posOffset>-26579</wp:posOffset>
                  </wp:positionH>
                  <wp:positionV relativeFrom="paragraph">
                    <wp:posOffset>374922</wp:posOffset>
                  </wp:positionV>
                  <wp:extent cx="1698625" cy="2197100"/>
                  <wp:effectExtent l="0" t="0" r="0" b="0"/>
                  <wp:wrapTopAndBottom/>
                  <wp:docPr id="17695900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590015" name="Рисунок 17695900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0B4B5A" w14:textId="77777777" w:rsidR="000750EB" w:rsidRPr="000E1B34" w:rsidRDefault="000750EB" w:rsidP="005C3B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Зарлықан Алинұр Серікжанұлы </w:t>
            </w:r>
          </w:p>
          <w:p w14:paraId="4B74A70A" w14:textId="4F176169" w:rsidR="00DF1F0D" w:rsidRDefault="00DF1F0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482EEE31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факультеті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Құқықтану»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BC0D6D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661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05.04.2004</w:t>
            </w:r>
          </w:p>
          <w:p w14:paraId="0A998696" w14:textId="40A67C0F" w:rsidR="00AE57EC" w:rsidRPr="00361D80" w:rsidRDefault="0046612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Ескелді ауданы </w:t>
            </w:r>
            <w:r w:rsidR="002E6C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Көкжазық ауылы Қурманғазы </w:t>
            </w:r>
            <w:r w:rsidR="001157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</w:p>
          <w:p w14:paraId="3ECCE46F" w14:textId="6D8D48E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F2B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731C6D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D63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87055665871</w:t>
            </w:r>
          </w:p>
          <w:p w14:paraId="0630183E" w14:textId="53009A9E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D63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alinurzarlykan</w:t>
            </w:r>
            <w:proofErr w:type="spellEnd"/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95435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64B6DAE" w:rsidR="00A53836" w:rsidRPr="00361D80" w:rsidRDefault="00B22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Көкжазық ауылының әкімшілігі</w:t>
            </w:r>
          </w:p>
          <w:p w14:paraId="278DE08D" w14:textId="16D615F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50394B7C" w14:textId="46FEFEE3" w:rsidR="00AE57EC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67B0518" w14:textId="54C0A3BE" w:rsidR="006E0590" w:rsidRDefault="00E9243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Ескелді ауданың полиция бөлімшесі </w:t>
            </w:r>
          </w:p>
          <w:p w14:paraId="29413EE5" w14:textId="4A268BC7" w:rsidR="006E0590" w:rsidRPr="00DC5249" w:rsidRDefault="006E0590" w:rsidP="006E05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08EC4E2D" w14:textId="1837D178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95435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03B8685" w:rsidR="00E27926" w:rsidRPr="00DC5249" w:rsidRDefault="006E059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факультеті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Құқықтану </w:t>
            </w:r>
          </w:p>
          <w:p w14:paraId="717D872F" w14:textId="2212678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E0590" w:rsidRPr="006E05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6B4DA39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E05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Құқықтану мамандығы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11963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309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309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3ECAC7CE" w:rsidR="00AE57EC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4E289B9A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BF55CFB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309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95435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695435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134E815" w:rsidR="00432EBB" w:rsidRPr="00040761" w:rsidRDefault="00DF1F0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</w:p>
          <w:p w14:paraId="16A112C7" w14:textId="04CF6F6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шетелдік тілдер,ақпараттық технологиялар, экономикалық және қаржы пікірлер.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0750E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E6C6629" w:rsidR="00E56468" w:rsidRPr="00040761" w:rsidRDefault="00F106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106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7F981306" wp14:editId="54DED456">
                  <wp:simplePos x="0" y="0"/>
                  <wp:positionH relativeFrom="column">
                    <wp:posOffset>-39189</wp:posOffset>
                  </wp:positionH>
                  <wp:positionV relativeFrom="paragraph">
                    <wp:posOffset>38826</wp:posOffset>
                  </wp:positionV>
                  <wp:extent cx="1698625" cy="2197100"/>
                  <wp:effectExtent l="0" t="0" r="0" b="0"/>
                  <wp:wrapTopAndBottom/>
                  <wp:docPr id="16139440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590015" name="Рисунок 17695900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66715" w14:textId="77777777" w:rsidR="000750EB" w:rsidRPr="000E1B34" w:rsidRDefault="000750EB" w:rsidP="005C3B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Зарлықан Алинұр Серікжанұлы </w:t>
            </w:r>
          </w:p>
          <w:p w14:paraId="3C05197D" w14:textId="4E3D5DB0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AAF97BE" w14:textId="7217C860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«правоведения», Факультета право и экономики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3407C1D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75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05.04.2004</w:t>
            </w:r>
          </w:p>
          <w:p w14:paraId="6A424E21" w14:textId="3DA01084" w:rsidR="00E56468" w:rsidRPr="00E56468" w:rsidRDefault="000750E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Ескелдинский район село Көкжазық </w:t>
            </w:r>
            <w:r w:rsidR="001157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улица Қурманғазы 7</w:t>
            </w:r>
          </w:p>
          <w:p w14:paraId="0CBC2CC5" w14:textId="7A9FA07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F2B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7F8A66B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57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87055665871</w:t>
            </w:r>
          </w:p>
          <w:p w14:paraId="7FD9045C" w14:textId="4546A07C" w:rsidR="00E56468" w:rsidRPr="001157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1570B" w:rsidRPr="00515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alinurzarlykan@mail.ru</w:t>
              </w:r>
            </w:hyperlink>
            <w:r w:rsidR="001157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0750E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15D8AA9" w:rsidR="00E56468" w:rsidRPr="00E56468" w:rsidRDefault="00DF1F0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</w:t>
            </w:r>
          </w:p>
          <w:p w14:paraId="02E2787D" w14:textId="0EBA7CD8" w:rsidR="00DF1F0D" w:rsidRPr="00DF1F0D" w:rsidRDefault="002E5F61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Акимат села Көкжазық </w:t>
            </w:r>
          </w:p>
          <w:p w14:paraId="2087FA33" w14:textId="58C01B9D" w:rsidR="00E56468" w:rsidRPr="002E5F61" w:rsidRDefault="00DF1F0D" w:rsidP="002E5F6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73F0B09C" w14:textId="4775502D" w:rsidR="000416B9" w:rsidRPr="00DF1F0D" w:rsidRDefault="00442013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Районное отделение </w:t>
            </w:r>
            <w:r w:rsidR="002D7C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внутренних дел Ескелдинского района </w:t>
            </w:r>
          </w:p>
          <w:p w14:paraId="73B448B4" w14:textId="6448A4A3" w:rsidR="000416B9" w:rsidRPr="00E56468" w:rsidRDefault="000416B9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656214B" w14:textId="2403FD91" w:rsidR="000416B9" w:rsidRPr="00E56468" w:rsidRDefault="000416B9" w:rsidP="000416B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87B797E" w14:textId="77777777" w:rsidR="000416B9" w:rsidRPr="00E56468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DEB490A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426B8F7" w14:textId="3C7BA10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Правоведения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BC8D25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D7C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3,00. </w:t>
            </w:r>
          </w:p>
        </w:tc>
      </w:tr>
      <w:tr w:rsidR="00E56468" w:rsidRPr="003A518D" w14:paraId="5B9C4080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07F1D" w14:textId="61AEB8CB" w:rsidR="000416B9" w:rsidRPr="004C466B" w:rsidRDefault="000416B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2C33D5C2" w14:textId="3B9CF347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0750E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15109F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CE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А2. 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0750E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0750E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6BE0A018" w:rsidR="004C466B" w:rsidRPr="004C466B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стартапов</w:t>
            </w:r>
            <w:proofErr w:type="spellEnd"/>
          </w:p>
          <w:p w14:paraId="64754548" w14:textId="39EFA3E0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экономические и финансовым отраслям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0669" w:rsidRPr="00695435" w14:paraId="7456E52D" w14:textId="77777777" w:rsidTr="00F106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0EAD21B" w:rsidR="00F10669" w:rsidRPr="00F757BB" w:rsidRDefault="003A54ED" w:rsidP="00F106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8B1CB2" wp14:editId="2743F4FE">
                  <wp:extent cx="1663700" cy="2152015"/>
                  <wp:effectExtent l="0" t="0" r="0" b="635"/>
                  <wp:docPr id="14107534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753446" name="Рисунок 141075344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5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5F42890" w:rsidR="00F10669" w:rsidRPr="000416B9" w:rsidRDefault="00F10669" w:rsidP="00F106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Zarlykan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Alinur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E5C7399" w14:textId="2C999F68" w:rsidR="00F10669" w:rsidRPr="00A23563" w:rsidRDefault="00F10669" w:rsidP="00F1066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0D4CBC93" w14:textId="77777777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the specialty "Jurisprudence", Faculty of Law and Economics.</w:t>
            </w:r>
          </w:p>
          <w:p w14:paraId="53EB1377" w14:textId="38CCE397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3A54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</w:t>
            </w:r>
            <w:r w:rsidR="003A54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</w:t>
            </w:r>
            <w:r w:rsidR="003A54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2004</w:t>
            </w:r>
          </w:p>
          <w:p w14:paraId="2B8D85ED" w14:textId="77777777" w:rsidR="00F10669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Village: </w:t>
            </w:r>
            <w:proofErr w:type="spellStart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 village </w:t>
            </w:r>
            <w:proofErr w:type="spellStart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Kokzhazyk</w:t>
            </w:r>
            <w:proofErr w:type="spellEnd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Ulitsa</w:t>
            </w:r>
            <w:proofErr w:type="spellEnd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Kurmangazy</w:t>
            </w:r>
            <w:proofErr w:type="spellEnd"/>
            <w:r w:rsidRPr="00A83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7</w:t>
            </w:r>
          </w:p>
          <w:p w14:paraId="7129A940" w14:textId="0DF82FC6" w:rsidR="00F10669" w:rsidRPr="00100985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Marital status: </w:t>
            </w:r>
            <w:proofErr w:type="spellStart"/>
            <w:r w:rsidR="001009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not</w:t>
            </w:r>
            <w:proofErr w:type="spellEnd"/>
            <w:r w:rsidR="00410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10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married</w:t>
            </w:r>
            <w:proofErr w:type="spellEnd"/>
            <w:r w:rsidR="00410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041654EA" w14:textId="775B889E" w:rsidR="00F10669" w:rsidRPr="006540F6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87055665871</w:t>
            </w:r>
          </w:p>
          <w:p w14:paraId="6E6002C3" w14:textId="26157DCC" w:rsidR="00F10669" w:rsidRPr="00F757BB" w:rsidRDefault="00F10669" w:rsidP="00F106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515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alinurzarlykan@mail.ru</w:t>
              </w:r>
            </w:hyperlink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69543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5F85A40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14EB16" w14:textId="1924CEBF" w:rsidR="006C4294" w:rsidRPr="006C4294" w:rsidRDefault="00796B35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Akimat of the village of Kokzhazyk</w:t>
            </w:r>
          </w:p>
          <w:p w14:paraId="678B78D7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2023 - June 2023</w:t>
            </w:r>
          </w:p>
          <w:p w14:paraId="6CA7C5BE" w14:textId="475FEB28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B59EA9A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38A1B65" w14:textId="39007F69" w:rsidR="006C4294" w:rsidRPr="006C4294" w:rsidRDefault="008C6D27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The police department of Internal Affairs of the Eskeldinsky district</w:t>
            </w:r>
          </w:p>
          <w:p w14:paraId="2449B880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2024 - June 2024</w:t>
            </w:r>
          </w:p>
          <w:p w14:paraId="0E220809" w14:textId="59A39866" w:rsidR="00246B06" w:rsidRPr="00246B06" w:rsidRDefault="00246B06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246B06" w:rsidRPr="0069543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5FBD" w14:textId="29E1E09B" w:rsidR="006C4294" w:rsidRPr="006C4294" w:rsidRDefault="006C42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Lawyer </w:t>
            </w:r>
          </w:p>
          <w:p w14:paraId="4AFF0B94" w14:textId="12BFB6F1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953937C" w:rsidR="00246B06" w:rsidRPr="006C429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C6D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3.00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97DEE" w14:textId="264DD5D0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5DC78F71" w:rsidR="00246B06" w:rsidRPr="00F757BB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9543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69543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AAF7" w14:textId="47BD44BD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Participant</w:t>
            </w:r>
            <w:proofErr w:type="spellEnd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startups</w:t>
            </w:r>
            <w:proofErr w:type="spellEnd"/>
          </w:p>
          <w:p w14:paraId="5DAD4218" w14:textId="63202101" w:rsidR="00246B06" w:rsidRPr="00A952C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Interests: foreign languages, information technologies, economic and financial sectors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66B22" w14:textId="77777777" w:rsidR="00CF3D2E" w:rsidRDefault="00CF3D2E" w:rsidP="00E56468">
      <w:pPr>
        <w:spacing w:after="0" w:line="240" w:lineRule="auto"/>
      </w:pPr>
      <w:r>
        <w:separator/>
      </w:r>
    </w:p>
  </w:endnote>
  <w:endnote w:type="continuationSeparator" w:id="0">
    <w:p w14:paraId="56C6F84C" w14:textId="77777777" w:rsidR="00CF3D2E" w:rsidRDefault="00CF3D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F76DE" w14:textId="77777777" w:rsidR="00CF3D2E" w:rsidRDefault="00CF3D2E" w:rsidP="00E56468">
      <w:pPr>
        <w:spacing w:after="0" w:line="240" w:lineRule="auto"/>
      </w:pPr>
      <w:r>
        <w:separator/>
      </w:r>
    </w:p>
  </w:footnote>
  <w:footnote w:type="continuationSeparator" w:id="0">
    <w:p w14:paraId="397147B2" w14:textId="77777777" w:rsidR="00CF3D2E" w:rsidRDefault="00CF3D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301114">
    <w:abstractNumId w:val="6"/>
  </w:num>
  <w:num w:numId="2" w16cid:durableId="1606964992">
    <w:abstractNumId w:val="5"/>
  </w:num>
  <w:num w:numId="3" w16cid:durableId="1447769649">
    <w:abstractNumId w:val="10"/>
  </w:num>
  <w:num w:numId="4" w16cid:durableId="1623728419">
    <w:abstractNumId w:val="2"/>
  </w:num>
  <w:num w:numId="5" w16cid:durableId="1601065561">
    <w:abstractNumId w:val="4"/>
  </w:num>
  <w:num w:numId="6" w16cid:durableId="1520662009">
    <w:abstractNumId w:val="3"/>
  </w:num>
  <w:num w:numId="7" w16cid:durableId="2100173732">
    <w:abstractNumId w:val="0"/>
  </w:num>
  <w:num w:numId="8" w16cid:durableId="632911142">
    <w:abstractNumId w:val="1"/>
  </w:num>
  <w:num w:numId="9" w16cid:durableId="98374358">
    <w:abstractNumId w:val="7"/>
  </w:num>
  <w:num w:numId="10" w16cid:durableId="939142243">
    <w:abstractNumId w:val="8"/>
  </w:num>
  <w:num w:numId="11" w16cid:durableId="1316491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16B9"/>
    <w:rsid w:val="000750EB"/>
    <w:rsid w:val="000A5493"/>
    <w:rsid w:val="000A5582"/>
    <w:rsid w:val="000C2BD1"/>
    <w:rsid w:val="000F42ED"/>
    <w:rsid w:val="00100985"/>
    <w:rsid w:val="0011570B"/>
    <w:rsid w:val="00155DA6"/>
    <w:rsid w:val="00177FEA"/>
    <w:rsid w:val="001D2582"/>
    <w:rsid w:val="001D7682"/>
    <w:rsid w:val="00246B06"/>
    <w:rsid w:val="00254A10"/>
    <w:rsid w:val="002C4E11"/>
    <w:rsid w:val="002D368E"/>
    <w:rsid w:val="002D7CD0"/>
    <w:rsid w:val="002E5F61"/>
    <w:rsid w:val="002E6C6A"/>
    <w:rsid w:val="00361D80"/>
    <w:rsid w:val="00363070"/>
    <w:rsid w:val="00380CF2"/>
    <w:rsid w:val="00381473"/>
    <w:rsid w:val="003A518D"/>
    <w:rsid w:val="003A54ED"/>
    <w:rsid w:val="004100FA"/>
    <w:rsid w:val="00432EBB"/>
    <w:rsid w:val="00440253"/>
    <w:rsid w:val="00442013"/>
    <w:rsid w:val="00444949"/>
    <w:rsid w:val="00451C99"/>
    <w:rsid w:val="0046612B"/>
    <w:rsid w:val="004C466B"/>
    <w:rsid w:val="004F41F0"/>
    <w:rsid w:val="005A2358"/>
    <w:rsid w:val="006540F6"/>
    <w:rsid w:val="0069492E"/>
    <w:rsid w:val="00695435"/>
    <w:rsid w:val="006A2CDA"/>
    <w:rsid w:val="006C4294"/>
    <w:rsid w:val="006D2916"/>
    <w:rsid w:val="006D7089"/>
    <w:rsid w:val="006E0590"/>
    <w:rsid w:val="00784DC7"/>
    <w:rsid w:val="00794975"/>
    <w:rsid w:val="00796B35"/>
    <w:rsid w:val="007A2AE1"/>
    <w:rsid w:val="007E34A2"/>
    <w:rsid w:val="0085227D"/>
    <w:rsid w:val="00865E99"/>
    <w:rsid w:val="008A2B2C"/>
    <w:rsid w:val="008B467C"/>
    <w:rsid w:val="008B4C2E"/>
    <w:rsid w:val="008B69C3"/>
    <w:rsid w:val="008C6D27"/>
    <w:rsid w:val="00A152A2"/>
    <w:rsid w:val="00A23563"/>
    <w:rsid w:val="00A34E76"/>
    <w:rsid w:val="00A53836"/>
    <w:rsid w:val="00A83446"/>
    <w:rsid w:val="00A952C9"/>
    <w:rsid w:val="00AE57EC"/>
    <w:rsid w:val="00B04D9F"/>
    <w:rsid w:val="00B223EE"/>
    <w:rsid w:val="00B309CD"/>
    <w:rsid w:val="00B556BC"/>
    <w:rsid w:val="00B65C66"/>
    <w:rsid w:val="00C3745A"/>
    <w:rsid w:val="00C433CB"/>
    <w:rsid w:val="00CB261E"/>
    <w:rsid w:val="00CD63E2"/>
    <w:rsid w:val="00CE68F1"/>
    <w:rsid w:val="00CF2B93"/>
    <w:rsid w:val="00CF3D2E"/>
    <w:rsid w:val="00D4695F"/>
    <w:rsid w:val="00D56845"/>
    <w:rsid w:val="00D97C62"/>
    <w:rsid w:val="00DC5249"/>
    <w:rsid w:val="00DE52DF"/>
    <w:rsid w:val="00DF1F0D"/>
    <w:rsid w:val="00DF25C8"/>
    <w:rsid w:val="00E27149"/>
    <w:rsid w:val="00E27926"/>
    <w:rsid w:val="00E44F44"/>
    <w:rsid w:val="00E56468"/>
    <w:rsid w:val="00E60B7A"/>
    <w:rsid w:val="00E9243D"/>
    <w:rsid w:val="00F10669"/>
    <w:rsid w:val="00F45CD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115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linurzarlykan@mail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linurzarlykan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dcterms:created xsi:type="dcterms:W3CDTF">2024-11-04T19:50:00Z</dcterms:created>
  <dcterms:modified xsi:type="dcterms:W3CDTF">2024-11-04T19:50:00Z</dcterms:modified>
</cp:coreProperties>
</file>