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9D7CF2" w14:paraId="4C980603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5D6447" w14:textId="77777777" w:rsidR="009D7CF2" w:rsidRDefault="00604012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GB" w:eastAsia="ru-RU"/>
              </w:rPr>
              <w:drawing>
                <wp:inline distT="0" distB="0" distL="114300" distR="114300" wp14:anchorId="34598E2F" wp14:editId="6AB06DE0">
                  <wp:extent cx="1346200" cy="1794510"/>
                  <wp:effectExtent l="0" t="0" r="2540" b="0"/>
                  <wp:docPr id="3" name="Рисунок 3" descr="2024-10-09 00:00:07.115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 descr="2024-10-09 00:00:07.115000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6200" cy="1794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DCF274" w14:textId="77777777" w:rsidR="009D7CF2" w:rsidRPr="00604012" w:rsidRDefault="0060401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Ахметжанов</w:t>
            </w:r>
            <w:proofErr w:type="spellEnd"/>
            <w:r w:rsidRPr="00604012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Даниял</w:t>
            </w:r>
            <w:proofErr w:type="spellEnd"/>
            <w:r w:rsidRPr="00604012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Асхатұлы</w:t>
            </w:r>
            <w:proofErr w:type="spellEnd"/>
          </w:p>
          <w:p w14:paraId="2A4E0CF5" w14:textId="77777777" w:rsidR="009D7CF2" w:rsidRDefault="009D7CF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0F53CB0E" w14:textId="21BA46B8" w:rsidR="009D7CF2" w:rsidRDefault="00604012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З</w:t>
            </w:r>
          </w:p>
          <w:p w14:paraId="1CA18678" w14:textId="78AF08C7" w:rsidR="009D7CF2" w:rsidRDefault="006040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Талдықорған қаласы, Ілияс Жансүгіров атындағы Жетісу университеті, құқық және экономика факультеті Құқықтану </w:t>
            </w:r>
            <w:r w:rsidR="00121E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 беру бағдарламасының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4 курс </w:t>
            </w:r>
            <w:r w:rsidR="00121E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білімгері </w:t>
            </w:r>
          </w:p>
          <w:p w14:paraId="7BB06DC6" w14:textId="77777777" w:rsidR="009D7CF2" w:rsidRDefault="006040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Pr="006040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03.10.2003</w:t>
            </w:r>
          </w:p>
          <w:p w14:paraId="3A70505F" w14:textId="77777777" w:rsidR="009D7CF2" w:rsidRDefault="006040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Талдықорған қаласы</w:t>
            </w:r>
          </w:p>
          <w:p w14:paraId="01C827B4" w14:textId="77777777" w:rsidR="009D7CF2" w:rsidRDefault="006040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үйленбеген</w:t>
            </w:r>
          </w:p>
          <w:p w14:paraId="76A7DA09" w14:textId="77777777" w:rsidR="009D7CF2" w:rsidRDefault="006040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877</w:t>
            </w:r>
            <w:r w:rsidRPr="006040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72555403</w:t>
            </w:r>
          </w:p>
          <w:p w14:paraId="20648D93" w14:textId="709CB284" w:rsidR="009D7CF2" w:rsidRDefault="00604012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GB" w:eastAsia="ru-RU"/>
              </w:rPr>
              <w:t>daniyalahmetzhanov</w:t>
            </w:r>
            <w:proofErr w:type="spellEnd"/>
            <w:r w:rsidRPr="00604012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GB" w:eastAsia="ru-RU"/>
              </w:rPr>
              <w:t>gm</w:t>
            </w:r>
            <w:r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US" w:eastAsia="ru-RU"/>
              </w:rPr>
              <w:t>a</w:t>
            </w:r>
            <w:proofErr w:type="spellStart"/>
            <w:r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GB" w:eastAsia="ru-RU"/>
              </w:rPr>
              <w:t>il</w:t>
            </w:r>
            <w:proofErr w:type="spellEnd"/>
            <w:r w:rsidRPr="00604012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GB" w:eastAsia="ru-RU"/>
              </w:rPr>
              <w:t>com</w:t>
            </w:r>
          </w:p>
        </w:tc>
      </w:tr>
      <w:tr w:rsidR="009D7CF2" w:rsidRPr="00604012" w14:paraId="27D17AFC" w14:textId="77777777">
        <w:tc>
          <w:tcPr>
            <w:tcW w:w="3105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2B711C" w14:textId="77777777" w:rsidR="009D7CF2" w:rsidRDefault="006040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09F3F13" w14:textId="77777777" w:rsidR="009D7CF2" w:rsidRDefault="006040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439824" w14:textId="2E8760EC" w:rsidR="009D7CF2" w:rsidRDefault="00604012">
            <w:pPr>
              <w:shd w:val="clear" w:color="auto" w:fill="FFFFFF" w:themeFill="background1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  <w:t xml:space="preserve"> </w:t>
            </w:r>
          </w:p>
          <w:p w14:paraId="1430678F" w14:textId="77777777" w:rsidR="009D7CF2" w:rsidRDefault="00604012">
            <w:pPr>
              <w:shd w:val="clear" w:color="auto" w:fill="FFFFFF" w:themeFill="background1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  <w:t>202</w:t>
            </w:r>
            <w:r w:rsidRPr="00604012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  <w:t xml:space="preserve"> мамыр -202</w:t>
            </w:r>
            <w:r w:rsidRPr="00604012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  <w:t xml:space="preserve"> маусым</w:t>
            </w:r>
          </w:p>
          <w:p w14:paraId="2001A18F" w14:textId="77777777" w:rsidR="009D7CF2" w:rsidRDefault="00604012">
            <w:pPr>
              <w:shd w:val="clear" w:color="auto" w:fill="FFFFFF" w:themeFill="background1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  <w:t>Талдықорған қаласы полиция бөлімі</w:t>
            </w:r>
          </w:p>
          <w:p w14:paraId="799F9ECC" w14:textId="77777777" w:rsidR="009D7CF2" w:rsidRPr="00604012" w:rsidRDefault="009D7CF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7B9BEC9F" w14:textId="77777777" w:rsidR="009D7CF2" w:rsidRPr="00604012" w:rsidRDefault="009D7CF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9D7CF2" w:rsidRPr="00604012" w14:paraId="6C42E3A9" w14:textId="77777777">
        <w:tc>
          <w:tcPr>
            <w:tcW w:w="3105" w:type="dxa"/>
            <w:gridSpan w:val="2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67ECB1" w14:textId="77777777" w:rsidR="009D7CF2" w:rsidRDefault="006040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FEFFF4A" w14:textId="77777777" w:rsidR="009D7CF2" w:rsidRDefault="009D7CF2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9048EB" w14:textId="617DE33A" w:rsidR="009D7CF2" w:rsidRPr="00D63AAF" w:rsidRDefault="007E316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Жоғар</w:t>
            </w:r>
            <w:r w:rsidR="00D63AA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ы</w:t>
            </w:r>
          </w:p>
          <w:p w14:paraId="394A238E" w14:textId="2A40EF58" w:rsidR="009D7CF2" w:rsidRPr="00604012" w:rsidRDefault="006040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Барлық оқу уақытындағы орташа балл (GPA) — </w:t>
            </w:r>
            <w:r w:rsidRPr="0060401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3.29</w:t>
            </w:r>
          </w:p>
        </w:tc>
      </w:tr>
      <w:tr w:rsidR="009D7CF2" w14:paraId="78FC520E" w14:textId="77777777" w:rsidTr="00604012">
        <w:trPr>
          <w:trHeight w:val="567"/>
        </w:trPr>
        <w:tc>
          <w:tcPr>
            <w:tcW w:w="3105" w:type="dxa"/>
            <w:gridSpan w:val="2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24CBDF" w14:textId="77777777" w:rsidR="009D7CF2" w:rsidRDefault="006040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67ADFF0E" w14:textId="77777777" w:rsidR="009D7CF2" w:rsidRDefault="006040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1E9C26" w14:textId="77777777" w:rsidR="009D7CF2" w:rsidRDefault="0060401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Ілияс  Жансүгіров  атындағы  университетінде әскери </w:t>
            </w:r>
          </w:p>
          <w:p w14:paraId="612F91E1" w14:textId="46F9627C" w:rsidR="009D7CF2" w:rsidRDefault="0060401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кафедра аяқтады </w:t>
            </w:r>
          </w:p>
        </w:tc>
      </w:tr>
      <w:tr w:rsidR="009D7CF2" w14:paraId="4B55A066" w14:textId="77777777">
        <w:tc>
          <w:tcPr>
            <w:tcW w:w="3105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E4E3D1" w14:textId="77777777" w:rsidR="009D7CF2" w:rsidRDefault="006040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8148F5" w14:textId="77777777" w:rsidR="009D7CF2" w:rsidRDefault="0060401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77D8983F" w14:textId="77777777" w:rsidR="009D7CF2" w:rsidRDefault="0060401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9D7CF2" w:rsidRPr="00604012" w14:paraId="29A26A3E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F7381B" w14:textId="77777777" w:rsidR="009D7CF2" w:rsidRDefault="006040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02F7C" w14:textId="77777777" w:rsidR="009D7CF2" w:rsidRDefault="006040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аналитикалық ойлау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1C9A936C" w14:textId="77777777" w:rsidR="009D7CF2" w:rsidRDefault="006040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қарым-қатынас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11654DF" w14:textId="77777777" w:rsidR="009D7CF2" w:rsidRDefault="006040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ұйымдастыру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0C2E986" w14:textId="77777777" w:rsidR="009D7CF2" w:rsidRDefault="006040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50856C8E" w14:textId="77777777" w:rsidR="009D7CF2" w:rsidRDefault="006040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</w:tc>
      </w:tr>
      <w:tr w:rsidR="009D7CF2" w:rsidRPr="00604012" w14:paraId="73A53ACE" w14:textId="77777777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D2859E" w14:textId="77777777" w:rsidR="009D7CF2" w:rsidRDefault="006040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5CE7F8" w14:textId="77777777" w:rsidR="009D7CF2" w:rsidRDefault="00604012">
            <w:pPr>
              <w:pStyle w:val="1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383C12AD" w14:textId="77777777" w:rsidR="009D7CF2" w:rsidRDefault="00604012">
            <w:pPr>
              <w:pStyle w:val="1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Құқықтық лексиканы білу, іскерлік хат алмасуды жүргізу.</w:t>
            </w:r>
          </w:p>
        </w:tc>
      </w:tr>
      <w:tr w:rsidR="009D7CF2" w14:paraId="5551641C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CDE760" w14:textId="77777777" w:rsidR="009D7CF2" w:rsidRDefault="006040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320F24" w14:textId="77777777" w:rsidR="009D7CF2" w:rsidRDefault="009D7CF2">
            <w:pPr>
              <w:pStyle w:val="1"/>
              <w:widowControl w:val="0"/>
              <w:shd w:val="clear" w:color="auto" w:fill="FFFFFF" w:themeFill="background1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14:paraId="3D7B9392" w14:textId="77777777" w:rsidR="009D7CF2" w:rsidRDefault="00604012">
            <w:pPr>
              <w:pStyle w:val="1"/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спорттық  ойындарға, мәнерлеп </w:t>
            </w:r>
          </w:p>
          <w:p w14:paraId="48D92A6B" w14:textId="77777777" w:rsidR="009D7CF2" w:rsidRDefault="00604012">
            <w:pPr>
              <w:widowControl w:val="0"/>
              <w:shd w:val="clear" w:color="auto" w:fill="FFFFFF" w:themeFill="background1"/>
              <w:spacing w:after="0"/>
              <w:ind w:left="79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    оқуға қызуғушылық.философия,</w:t>
            </w:r>
          </w:p>
          <w:p w14:paraId="4E3D37AB" w14:textId="77777777" w:rsidR="009D7CF2" w:rsidRDefault="00604012">
            <w:pPr>
              <w:pStyle w:val="1"/>
              <w:widowControl w:val="0"/>
              <w:shd w:val="clear" w:color="auto" w:fill="FFFFFF" w:themeFill="background1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криминалистика және т.б</w:t>
            </w:r>
          </w:p>
          <w:p w14:paraId="1D8D6B12" w14:textId="77777777" w:rsidR="009D7CF2" w:rsidRDefault="009D7CF2">
            <w:pPr>
              <w:widowControl w:val="0"/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14:paraId="2E7A6675" w14:textId="77777777" w:rsidR="009D7CF2" w:rsidRDefault="009D7CF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B959A4" w14:textId="77777777" w:rsidR="009D7CF2" w:rsidRDefault="009D7CF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B0B8D3" w14:textId="77777777" w:rsidR="009D7CF2" w:rsidRDefault="009D7CF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BAF6519" w14:textId="77777777" w:rsidR="009D7CF2" w:rsidRDefault="009D7CF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C63FE1" w14:textId="77777777" w:rsidR="009D7CF2" w:rsidRDefault="009D7CF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8D85BD" w14:textId="77777777" w:rsidR="009D7CF2" w:rsidRDefault="009D7CF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25065D2" w14:textId="77777777" w:rsidR="009D7CF2" w:rsidRDefault="009D7CF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15F120A" w14:textId="77777777" w:rsidR="009D7CF2" w:rsidRDefault="009D7CF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743E0EC" w14:textId="77777777" w:rsidR="009D7CF2" w:rsidRDefault="009D7CF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218AF06" w14:textId="77777777" w:rsidR="009D7CF2" w:rsidRDefault="009D7CF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7FF6B98" w14:textId="77777777" w:rsidR="009D7CF2" w:rsidRDefault="009D7CF2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CCF8E12" w14:textId="77777777" w:rsidR="009D7CF2" w:rsidRDefault="009D7CF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8A18F0" w14:textId="68441625" w:rsidR="009D7CF2" w:rsidRDefault="009D7CF2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7128740" w14:textId="3CDB54C1" w:rsidR="00604012" w:rsidRDefault="00604012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4F33EC" w14:textId="0A87CD56" w:rsidR="00604012" w:rsidRDefault="00604012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6DD259A" w14:textId="3CF831C1" w:rsidR="00604012" w:rsidRDefault="00604012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99846B" w14:textId="5479C567" w:rsidR="00604012" w:rsidRDefault="00604012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E96D3A9" w14:textId="5B42F307" w:rsidR="00604012" w:rsidRDefault="00604012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2723E51" w14:textId="63CD7D0B" w:rsidR="00604012" w:rsidRDefault="00604012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D43041C" w14:textId="6F017C56" w:rsidR="00604012" w:rsidRDefault="00604012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70BEB1A" w14:textId="0F4701AA" w:rsidR="00604012" w:rsidRDefault="00604012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2179998" w14:textId="4E6C36F5" w:rsidR="00604012" w:rsidRDefault="00604012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8852D92" w14:textId="18320858" w:rsidR="00604012" w:rsidRDefault="00604012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276C453" w14:textId="31569260" w:rsidR="00604012" w:rsidRDefault="00604012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C4037B5" w14:textId="77777777" w:rsidR="00604012" w:rsidRDefault="0060401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64"/>
        <w:gridCol w:w="14"/>
        <w:gridCol w:w="7681"/>
      </w:tblGrid>
      <w:tr w:rsidR="009D7CF2" w14:paraId="341F5290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EB8535" w14:textId="77777777" w:rsidR="009D7CF2" w:rsidRDefault="00604012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smallCaps/>
                <w:color w:val="262626"/>
                <w:spacing w:val="5"/>
                <w:sz w:val="24"/>
                <w:szCs w:val="24"/>
                <w:u w:val="single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GB" w:eastAsia="ru-RU"/>
              </w:rPr>
              <w:drawing>
                <wp:inline distT="0" distB="0" distL="114300" distR="114300" wp14:anchorId="0D740B30" wp14:editId="37DDD7A0">
                  <wp:extent cx="1346200" cy="1794510"/>
                  <wp:effectExtent l="0" t="0" r="2540" b="0"/>
                  <wp:docPr id="2" name="Рисунок 2" descr="2024-10-08 23:59:58.918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2024-10-08 23:59:58.918000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6200" cy="1794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6209D0" w14:textId="77777777" w:rsidR="009D7CF2" w:rsidRDefault="00604012">
            <w:pPr>
              <w:pStyle w:val="5"/>
              <w:shd w:val="clear" w:color="auto" w:fill="FFFFFF" w:themeFill="background1"/>
              <w:spacing w:before="0" w:after="120"/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</w:rPr>
              <w:t>Ахметжанов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</w:rPr>
              <w:t>Даниял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</w:rPr>
              <w:t>Асхатұлы</w:t>
            </w:r>
            <w:proofErr w:type="spellEnd"/>
          </w:p>
          <w:p w14:paraId="17656666" w14:textId="3D0A1C66" w:rsidR="009D7CF2" w:rsidRDefault="009D7CF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</w:pPr>
          </w:p>
          <w:p w14:paraId="28161698" w14:textId="24FF5EEB" w:rsidR="009D7CF2" w:rsidRDefault="00604012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г. Талдыкорган,</w:t>
            </w:r>
            <w:r w:rsidR="00696CAD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Жетысуский университет имени Ильяса Жансугирова, факультет права и экономики, студент 4 курса программы юридического образования</w:t>
            </w:r>
          </w:p>
          <w:p w14:paraId="726DA041" w14:textId="77777777" w:rsidR="009D7CF2" w:rsidRDefault="0060401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Дата рождения: 03.10.2003</w:t>
            </w:r>
          </w:p>
          <w:p w14:paraId="72A9D20D" w14:textId="77777777" w:rsidR="009D7CF2" w:rsidRDefault="0060401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Город: г. Талдыкорган.</w:t>
            </w:r>
          </w:p>
          <w:p w14:paraId="77EC210C" w14:textId="77777777" w:rsidR="009D7CF2" w:rsidRDefault="006040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14:paraId="38BCD1F4" w14:textId="77777777" w:rsidR="009D7CF2" w:rsidRDefault="0060401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Телефон: 8</w:t>
            </w:r>
            <w:r w:rsidRPr="00604012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7772555403</w:t>
            </w:r>
          </w:p>
          <w:p w14:paraId="3ECF5C93" w14:textId="77777777" w:rsidR="009D7CF2" w:rsidRDefault="0060401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en-GB" w:eastAsia="ru-RU"/>
              </w:rPr>
              <w:t>daniyalahmetzhanov@gmail.com</w:t>
            </w:r>
          </w:p>
        </w:tc>
      </w:tr>
      <w:tr w:rsidR="009D7CF2" w14:paraId="5D9B3E44" w14:textId="7777777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AF2C04" w14:textId="77777777" w:rsidR="009D7CF2" w:rsidRDefault="0060401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856CA" w14:textId="5E761C35" w:rsidR="009D7CF2" w:rsidRDefault="0060401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14:paraId="4B666C35" w14:textId="77777777" w:rsidR="009D7CF2" w:rsidRDefault="0060401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202</w:t>
            </w:r>
            <w:r w:rsidRPr="0060401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май – 2023 июнь</w:t>
            </w:r>
          </w:p>
          <w:p w14:paraId="6D908DC2" w14:textId="494110F2" w:rsidR="009D7CF2" w:rsidRPr="00604012" w:rsidRDefault="00604012" w:rsidP="0060401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Г.Талдыкорган-Управление полиции</w:t>
            </w:r>
          </w:p>
        </w:tc>
      </w:tr>
      <w:tr w:rsidR="009D7CF2" w14:paraId="308BF757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B09B09" w14:textId="77777777" w:rsidR="009D7CF2" w:rsidRDefault="006040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D386410" w14:textId="77777777" w:rsidR="009D7CF2" w:rsidRDefault="009D7CF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5E7097" w14:textId="31975AA4" w:rsidR="009D7CF2" w:rsidRPr="00D63AAF" w:rsidRDefault="00696CAD" w:rsidP="00D63AA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Вы</w:t>
            </w:r>
            <w:r w:rsidR="007E7E47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сшее </w:t>
            </w:r>
          </w:p>
          <w:p w14:paraId="2D124273" w14:textId="301BEB03" w:rsidR="009D7CF2" w:rsidRPr="00604012" w:rsidRDefault="006040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Pr="00604012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3.29</w:t>
            </w:r>
          </w:p>
        </w:tc>
      </w:tr>
      <w:tr w:rsidR="009D7CF2" w14:paraId="4475C497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9C9BFA" w14:textId="77777777" w:rsidR="009D7CF2" w:rsidRDefault="006040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0718715C" w14:textId="77777777" w:rsidR="009D7CF2" w:rsidRDefault="009D7CF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C177FD" w14:textId="77777777" w:rsidR="009D7CF2" w:rsidRDefault="0060401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Окончил военную кафедру в университете им.</w:t>
            </w:r>
          </w:p>
          <w:p w14:paraId="4C250D23" w14:textId="77777777" w:rsidR="009D7CF2" w:rsidRDefault="0060401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И.Жансугурова</w:t>
            </w:r>
          </w:p>
        </w:tc>
      </w:tr>
      <w:tr w:rsidR="009D7CF2" w14:paraId="39E2FACB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03BCA1" w14:textId="77777777" w:rsidR="009D7CF2" w:rsidRDefault="0060401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685C48" w14:textId="77777777" w:rsidR="009D7CF2" w:rsidRDefault="00604012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5DA9104B" w14:textId="77777777" w:rsidR="009D7CF2" w:rsidRDefault="00604012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9D7CF2" w14:paraId="5049A2EE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BC06A7" w14:textId="77777777" w:rsidR="009D7CF2" w:rsidRDefault="0060401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580464" w14:textId="77777777" w:rsidR="009D7CF2" w:rsidRDefault="0060401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налитическое мышление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EAD545C" w14:textId="77777777" w:rsidR="009D7CF2" w:rsidRDefault="0060401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оммуникабельность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A8A13C7" w14:textId="77777777" w:rsidR="009D7CF2" w:rsidRDefault="0060401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рганизованность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E25A8A4" w14:textId="77777777" w:rsidR="009D7CF2" w:rsidRDefault="0060401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25C34C0F" w14:textId="77777777" w:rsidR="009D7CF2" w:rsidRDefault="00604012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9D7CF2" w14:paraId="3AC3F8C9" w14:textId="7777777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FC693E" w14:textId="77777777" w:rsidR="009D7CF2" w:rsidRDefault="0060401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5E2EC3" w14:textId="77777777" w:rsidR="009D7CF2" w:rsidRDefault="00604012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3934D45E" w14:textId="77777777" w:rsidR="009D7CF2" w:rsidRDefault="00604012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Знание юридической лексики, ведение деловой переписки.</w:t>
            </w:r>
          </w:p>
        </w:tc>
      </w:tr>
      <w:tr w:rsidR="009D7CF2" w14:paraId="6BB97F3C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2BFA4F" w14:textId="77777777" w:rsidR="009D7CF2" w:rsidRDefault="006040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12E6086" w14:textId="77777777" w:rsidR="009D7CF2" w:rsidRDefault="009D7CF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39B484" w14:textId="77777777" w:rsidR="009D7CF2" w:rsidRDefault="009D7CF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4FCF22DD" w14:textId="77777777" w:rsidR="009D7CF2" w:rsidRDefault="00604012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Интересы: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спорт,спортивные игры, выразительное</w:t>
            </w:r>
          </w:p>
          <w:p w14:paraId="58795C3D" w14:textId="77777777" w:rsidR="009D7CF2" w:rsidRDefault="0060401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чтение,философия,криминалистика.</w:t>
            </w:r>
          </w:p>
          <w:p w14:paraId="42D475D7" w14:textId="77777777" w:rsidR="009D7CF2" w:rsidRDefault="009D7CF2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6532199" w14:textId="77777777" w:rsidR="009D7CF2" w:rsidRDefault="009D7CF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E3CCDB5" w14:textId="77777777" w:rsidR="009D7CF2" w:rsidRDefault="009D7CF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ACA4DE" w14:textId="77777777" w:rsidR="009D7CF2" w:rsidRDefault="009D7CF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33DCC43" w14:textId="77777777" w:rsidR="009D7CF2" w:rsidRDefault="009D7CF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4D20AAB" w14:textId="77777777" w:rsidR="009D7CF2" w:rsidRDefault="009D7CF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8F02448" w14:textId="77777777" w:rsidR="009D7CF2" w:rsidRDefault="009D7CF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9D7CF2" w:rsidRPr="00604012" w14:paraId="54351A35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AC8FAF" w14:textId="77777777" w:rsidR="009D7CF2" w:rsidRDefault="00604012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GB" w:eastAsia="ru-RU"/>
              </w:rPr>
              <w:drawing>
                <wp:inline distT="0" distB="0" distL="114300" distR="114300" wp14:anchorId="54A5EEE3" wp14:editId="7CCA6B87">
                  <wp:extent cx="1346200" cy="1794510"/>
                  <wp:effectExtent l="0" t="0" r="2540" b="0"/>
                  <wp:docPr id="1" name="Рисунок 1" descr="2024-10-08 23:59:50.761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2024-10-08 23:59:50.761000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6200" cy="1794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1108E3" w14:textId="77777777" w:rsidR="009D7CF2" w:rsidRDefault="006040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i/>
                <w:iCs/>
                <w:color w:val="404040" w:themeColor="text1" w:themeTint="BF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color w:val="404040" w:themeColor="text1" w:themeTint="BF"/>
                <w:sz w:val="24"/>
                <w:szCs w:val="24"/>
                <w:lang w:val="en-GB" w:eastAsia="ru-RU"/>
              </w:rPr>
              <w:t>Akhmetzhanov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color w:val="404040" w:themeColor="text1" w:themeTint="BF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color w:val="404040" w:themeColor="text1" w:themeTint="BF"/>
                <w:sz w:val="24"/>
                <w:szCs w:val="24"/>
                <w:lang w:val="en-GB" w:eastAsia="ru-RU"/>
              </w:rPr>
              <w:t>Daniyal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color w:val="404040" w:themeColor="text1" w:themeTint="BF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color w:val="404040" w:themeColor="text1" w:themeTint="BF"/>
                <w:sz w:val="24"/>
                <w:szCs w:val="24"/>
                <w:lang w:val="en-GB" w:eastAsia="ru-RU"/>
              </w:rPr>
              <w:t>Askhatyly</w:t>
            </w:r>
            <w:proofErr w:type="spellEnd"/>
          </w:p>
          <w:p w14:paraId="6A8EBDE9" w14:textId="3A751713" w:rsidR="009D7CF2" w:rsidRDefault="009D7CF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</w:pPr>
          </w:p>
          <w:p w14:paraId="01187E7F" w14:textId="77777777" w:rsidR="009D7CF2" w:rsidRDefault="00604012">
            <w:pPr>
              <w:widowControl w:val="0"/>
              <w:spacing w:after="0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23B9825D" w14:textId="69EB2AF8" w:rsidR="009D7CF2" w:rsidRDefault="00604012">
            <w:pPr>
              <w:widowControl w:val="0"/>
              <w:spacing w:after="0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Education: Taldykorgan, </w:t>
            </w:r>
            <w:r w:rsidR="00F7588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Zhetysu University named after Ilyas Zhansugirov, Faculty of Law and Economics, 4th year student of the legal education program</w:t>
            </w:r>
          </w:p>
          <w:p w14:paraId="1ECAF46B" w14:textId="77777777" w:rsidR="009D7CF2" w:rsidRDefault="00604012">
            <w:pPr>
              <w:widowControl w:val="0"/>
              <w:spacing w:after="0"/>
              <w:rPr>
                <w:lang w:val="en-GB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Date of birth: </w:t>
            </w: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GB" w:eastAsia="ru-RU"/>
              </w:rPr>
              <w:t>03.10.2003</w:t>
            </w:r>
          </w:p>
          <w:p w14:paraId="6B0F688D" w14:textId="77777777" w:rsidR="009D7CF2" w:rsidRDefault="00604012">
            <w:pPr>
              <w:widowControl w:val="0"/>
              <w:spacing w:after="0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City: Taldykorgan</w:t>
            </w:r>
          </w:p>
          <w:p w14:paraId="492AC9D8" w14:textId="77777777" w:rsidR="009D7CF2" w:rsidRDefault="0060401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-KZ"/>
              </w:rPr>
              <w:t>Relationship status: not married</w:t>
            </w:r>
          </w:p>
          <w:p w14:paraId="098E32D2" w14:textId="77777777" w:rsidR="009D7CF2" w:rsidRDefault="00604012">
            <w:pPr>
              <w:widowControl w:val="0"/>
              <w:spacing w:after="0"/>
              <w:rPr>
                <w:rFonts w:ascii="Arial" w:eastAsia="Arial" w:hAnsi="Arial" w:cs="Arial"/>
                <w:color w:val="FFFFFF" w:themeColor="background1"/>
                <w:sz w:val="36"/>
                <w:szCs w:val="36"/>
                <w:lang w:val="en-GB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Phone: 87</w:t>
            </w: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GB" w:eastAsia="ru-RU"/>
              </w:rPr>
              <w:t>772555403</w:t>
            </w:r>
          </w:p>
          <w:p w14:paraId="2F40637A" w14:textId="41ADE860" w:rsidR="009D7CF2" w:rsidRDefault="00604012">
            <w:pPr>
              <w:widowControl w:val="0"/>
              <w:spacing w:after="0"/>
              <w:rPr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Email: </w:t>
            </w: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GB" w:eastAsia="ru-RU"/>
              </w:rPr>
              <w:t>daniyalahmetzhanov@gmail.com</w:t>
            </w:r>
          </w:p>
        </w:tc>
      </w:tr>
      <w:tr w:rsidR="009D7CF2" w:rsidRPr="00604012" w14:paraId="02E34F6A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3B49C2" w14:textId="77777777" w:rsidR="009D7CF2" w:rsidRDefault="009D7CF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41895D89" w14:textId="77777777" w:rsidR="009D7CF2" w:rsidRDefault="006040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D6243D" w14:textId="6170CC68" w:rsidR="009D7CF2" w:rsidRPr="00E459F6" w:rsidRDefault="0060401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en-US" w:eastAsia="ru-RU"/>
              </w:rPr>
              <w:t xml:space="preserve"> </w:t>
            </w:r>
          </w:p>
          <w:p w14:paraId="2B391F57" w14:textId="77777777" w:rsidR="009D7CF2" w:rsidRDefault="006040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en-US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en-GB" w:eastAsia="ru-RU"/>
              </w:rPr>
              <w:t>May2023-June2023</w:t>
            </w:r>
          </w:p>
          <w:p w14:paraId="497404A7" w14:textId="77777777" w:rsidR="009D7CF2" w:rsidRDefault="00604012">
            <w:pPr>
              <w:widowControl w:val="0"/>
              <w:spacing w:after="0" w:line="240" w:lineRule="auto"/>
              <w:rPr>
                <w:b/>
                <w:bCs/>
                <w:lang w:val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en-GB" w:eastAsia="ru-RU"/>
              </w:rPr>
              <w:t>c.Taldykorgan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en-GB" w:eastAsia="ru-RU"/>
              </w:rPr>
              <w:t xml:space="preserve">-police department </w:t>
            </w:r>
          </w:p>
        </w:tc>
      </w:tr>
      <w:tr w:rsidR="009D7CF2" w:rsidRPr="00604012" w14:paraId="19E4C71E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6A59B1" w14:textId="77777777" w:rsidR="009D7CF2" w:rsidRDefault="0060401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BFFC062" w14:textId="77777777" w:rsidR="009D7CF2" w:rsidRDefault="009D7CF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629194" w14:textId="500066D0" w:rsidR="009D7CF2" w:rsidRPr="009101A8" w:rsidRDefault="00B132F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Higher education</w:t>
            </w:r>
          </w:p>
          <w:p w14:paraId="0777CC49" w14:textId="33E34168" w:rsidR="009D7CF2" w:rsidRDefault="00604012">
            <w:pPr>
              <w:widowControl w:val="0"/>
              <w:spacing w:after="0"/>
              <w:contextualSpacing/>
              <w:rPr>
                <w:lang w:val="en-GB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The average grade (GPA) for the entire period of study i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GB" w:eastAsia="ru-RU"/>
              </w:rPr>
              <w:t>s—3.29</w:t>
            </w:r>
          </w:p>
        </w:tc>
      </w:tr>
      <w:tr w:rsidR="009D7CF2" w14:paraId="6F65CC57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B77F05" w14:textId="77777777" w:rsidR="009D7CF2" w:rsidRDefault="0060401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3290DAB4" w14:textId="77777777" w:rsidR="009D7CF2" w:rsidRDefault="009D7CF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22F6D7" w14:textId="77777777" w:rsidR="009D7CF2" w:rsidRDefault="006040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262626" w:themeColor="text1" w:themeTint="D9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262626" w:themeColor="text1" w:themeTint="D9"/>
                <w:sz w:val="24"/>
                <w:szCs w:val="24"/>
                <w:lang w:val="en-GB" w:eastAsia="ru-RU"/>
              </w:rPr>
              <w:t xml:space="preserve"> Graduated from the military department at the University named</w:t>
            </w:r>
          </w:p>
          <w:p w14:paraId="2A6492F0" w14:textId="77777777" w:rsidR="009D7CF2" w:rsidRDefault="006040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262626" w:themeColor="text1" w:themeTint="D9"/>
                <w:sz w:val="24"/>
                <w:szCs w:val="24"/>
                <w:lang w:val="en-GB" w:eastAsia="ru-RU"/>
              </w:rPr>
              <w:t xml:space="preserve">After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262626" w:themeColor="text1" w:themeTint="D9"/>
                <w:sz w:val="24"/>
                <w:szCs w:val="24"/>
                <w:lang w:val="en-GB" w:eastAsia="ru-RU"/>
              </w:rPr>
              <w:t>Ilyas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color w:val="262626" w:themeColor="text1" w:themeTint="D9"/>
                <w:sz w:val="24"/>
                <w:szCs w:val="24"/>
                <w:lang w:val="en-GB" w:eastAsia="ru-RU"/>
              </w:rPr>
              <w:t xml:space="preserve"> 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262626" w:themeColor="text1" w:themeTint="D9"/>
                <w:sz w:val="24"/>
                <w:szCs w:val="24"/>
                <w:lang w:val="en-GB" w:eastAsia="ru-RU"/>
              </w:rPr>
              <w:t>Zhansugurov</w:t>
            </w:r>
            <w:proofErr w:type="spellEnd"/>
          </w:p>
        </w:tc>
      </w:tr>
      <w:tr w:rsidR="009D7CF2" w:rsidRPr="00604012" w14:paraId="6363DFDE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5D0690" w14:textId="77777777" w:rsidR="009D7CF2" w:rsidRDefault="006040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D19DF4" w14:textId="77777777" w:rsidR="009D7CF2" w:rsidRDefault="00604012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6AA552BC" w14:textId="77777777" w:rsidR="009D7CF2" w:rsidRDefault="00604012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9D7CF2" w14:paraId="4A124297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90453B" w14:textId="77777777" w:rsidR="009D7CF2" w:rsidRDefault="006040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BCAC64" w14:textId="77777777" w:rsidR="009D7CF2" w:rsidRDefault="00604012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analytical thinking; </w:t>
            </w:r>
          </w:p>
          <w:p w14:paraId="272E6EDE" w14:textId="77777777" w:rsidR="009D7CF2" w:rsidRDefault="00604012">
            <w:pPr>
              <w:pStyle w:val="1"/>
              <w:widowControl w:val="0"/>
              <w:numPr>
                <w:ilvl w:val="0"/>
                <w:numId w:val="5"/>
              </w:numPr>
              <w:spacing w:before="240" w:after="24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communication skills; </w:t>
            </w:r>
          </w:p>
          <w:p w14:paraId="3B5FFBE9" w14:textId="77777777" w:rsidR="009D7CF2" w:rsidRDefault="00604012">
            <w:pPr>
              <w:pStyle w:val="1"/>
              <w:widowControl w:val="0"/>
              <w:numPr>
                <w:ilvl w:val="0"/>
                <w:numId w:val="5"/>
              </w:numPr>
              <w:spacing w:before="240" w:after="24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organization; </w:t>
            </w:r>
          </w:p>
          <w:p w14:paraId="6C4FFB80" w14:textId="77777777" w:rsidR="009D7CF2" w:rsidRDefault="00604012">
            <w:pPr>
              <w:pStyle w:val="1"/>
              <w:widowControl w:val="0"/>
              <w:numPr>
                <w:ilvl w:val="0"/>
                <w:numId w:val="5"/>
              </w:numPr>
              <w:spacing w:before="240" w:after="24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high responsibility; </w:t>
            </w:r>
          </w:p>
          <w:p w14:paraId="53703FE1" w14:textId="77777777" w:rsidR="009D7CF2" w:rsidRDefault="00604012">
            <w:pPr>
              <w:pStyle w:val="1"/>
              <w:widowControl w:val="0"/>
              <w:numPr>
                <w:ilvl w:val="0"/>
                <w:numId w:val="5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openness to new knowledge</w:t>
            </w:r>
          </w:p>
          <w:p w14:paraId="144F879D" w14:textId="77777777" w:rsidR="009D7CF2" w:rsidRDefault="009D7CF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D7CF2" w:rsidRPr="00604012" w14:paraId="2A95F442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91694E" w14:textId="77777777" w:rsidR="009D7CF2" w:rsidRDefault="006040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81B5FF" w14:textId="77777777" w:rsidR="009D7CF2" w:rsidRDefault="00604012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Knowledge of business etiquette; </w:t>
            </w:r>
          </w:p>
          <w:p w14:paraId="7D2FB73F" w14:textId="77777777" w:rsidR="009D7CF2" w:rsidRDefault="00604012">
            <w:pPr>
              <w:pStyle w:val="1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Knowledge of legal vocabulary, business correspondence.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9D7CF2" w14:paraId="05B4F291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C851EE" w14:textId="77777777" w:rsidR="009D7CF2" w:rsidRDefault="0060401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00FBFC05" w14:textId="77777777" w:rsidR="009D7CF2" w:rsidRDefault="009D7CF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FFF626" w14:textId="77777777" w:rsidR="009D7CF2" w:rsidRDefault="009D7CF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  <w:p w14:paraId="3F9301B2" w14:textId="77777777" w:rsidR="009D7CF2" w:rsidRDefault="00604012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262626" w:themeColor="text1" w:themeTint="D9"/>
                <w:sz w:val="24"/>
                <w:szCs w:val="24"/>
                <w:lang w:val="en-US" w:eastAsia="ru-RU"/>
              </w:rPr>
              <w:t xml:space="preserve">Interests: sport,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262626" w:themeColor="text1" w:themeTint="D9"/>
                <w:sz w:val="24"/>
                <w:szCs w:val="24"/>
                <w:lang w:val="en-US" w:eastAsia="ru-RU"/>
              </w:rPr>
              <w:t>reading,philosophy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color w:val="262626" w:themeColor="text1" w:themeTint="D9"/>
                <w:sz w:val="24"/>
                <w:szCs w:val="24"/>
                <w:lang w:val="en-US" w:eastAsia="ru-RU"/>
              </w:rPr>
              <w:t>..</w:t>
            </w:r>
          </w:p>
        </w:tc>
      </w:tr>
    </w:tbl>
    <w:p w14:paraId="09CA638B" w14:textId="77777777" w:rsidR="009D7CF2" w:rsidRDefault="009D7CF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9D7CF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multilevel"/>
    <w:tmpl w:val="11286D74"/>
    <w:lvl w:ilvl="0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31F42BB6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590E14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962866">
    <w:abstractNumId w:val="1"/>
  </w:num>
  <w:num w:numId="2" w16cid:durableId="1358192378">
    <w:abstractNumId w:val="0"/>
  </w:num>
  <w:num w:numId="3" w16cid:durableId="925456485">
    <w:abstractNumId w:val="3"/>
  </w:num>
  <w:num w:numId="4" w16cid:durableId="1020202163">
    <w:abstractNumId w:val="4"/>
  </w:num>
  <w:num w:numId="5" w16cid:durableId="11008378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30"/>
  <w:proofState w:spelling="clean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CF2"/>
    <w:rsid w:val="00032773"/>
    <w:rsid w:val="00121E57"/>
    <w:rsid w:val="00604012"/>
    <w:rsid w:val="00696CAD"/>
    <w:rsid w:val="007624AC"/>
    <w:rsid w:val="007E316B"/>
    <w:rsid w:val="007E7E47"/>
    <w:rsid w:val="009101A8"/>
    <w:rsid w:val="009D7CF2"/>
    <w:rsid w:val="00A238EB"/>
    <w:rsid w:val="00B132F5"/>
    <w:rsid w:val="00B71563"/>
    <w:rsid w:val="00D63AAF"/>
    <w:rsid w:val="00E459F6"/>
    <w:rsid w:val="00F7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48E39"/>
  <w15:docId w15:val="{B314D4B8-C858-4A53-A382-1842F2D10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styleId="a9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png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493</Words>
  <Characters>2815</Characters>
  <Application>Microsoft Office Word</Application>
  <DocSecurity>0</DocSecurity>
  <Lines>23</Lines>
  <Paragraphs>6</Paragraphs>
  <ScaleCrop>false</ScaleCrop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khassenovernur2004@gmail.com</cp:lastModifiedBy>
  <cp:revision>2</cp:revision>
  <dcterms:created xsi:type="dcterms:W3CDTF">2024-11-04T16:03:00Z</dcterms:created>
  <dcterms:modified xsi:type="dcterms:W3CDTF">2024-11-04T16:03:00Z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3EB686EE2BDD5B9C33800567FBA11674_32</vt:lpwstr>
  </property>
  <property fmtid="{D5CDD505-2E9C-101B-9397-08002B2CF9AE}" pid="3" name="KSOProductBuildVer">
    <vt:lpwstr>2052-11.33.82</vt:lpwstr>
  </property>
</Properties>
</file>